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5F3E6E" w:rsidRDefault="005F3E6E" w:rsidP="005F3E6E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5F3E6E" w:rsidRPr="002F0791" w:rsidRDefault="005F3E6E" w:rsidP="005F3E6E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5F3E6E" w:rsidRPr="002F0791" w:rsidRDefault="005F3E6E" w:rsidP="005F3E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E6E" w:rsidRPr="002F0791" w:rsidRDefault="005F3E6E" w:rsidP="005F3E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5F3E6E" w:rsidRPr="002F0791" w:rsidTr="00CB7594">
        <w:trPr>
          <w:trHeight w:val="1156"/>
        </w:trPr>
        <w:tc>
          <w:tcPr>
            <w:tcW w:w="8884" w:type="dxa"/>
          </w:tcPr>
          <w:p w:rsidR="005F3E6E" w:rsidRDefault="005F3E6E" w:rsidP="00CB7594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</w:p>
          <w:p w:rsidR="005F3E6E" w:rsidRPr="002F0791" w:rsidRDefault="005F3E6E" w:rsidP="005F3E6E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99</w:t>
            </w:r>
          </w:p>
        </w:tc>
      </w:tr>
    </w:tbl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851A29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Pr="00851A29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1A29">
        <w:rPr>
          <w:rFonts w:ascii="Times New Roman" w:hAnsi="Times New Roman"/>
          <w:sz w:val="28"/>
          <w:szCs w:val="28"/>
        </w:rPr>
        <w:t>«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</w:t>
      </w:r>
      <w:r w:rsidR="00851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ситуаций, обеспечение пожарной безопасности</w:t>
      </w:r>
      <w:r w:rsidRPr="00851A29">
        <w:rPr>
          <w:rFonts w:ascii="Times New Roman" w:hAnsi="Times New Roman"/>
          <w:b/>
          <w:sz w:val="28"/>
          <w:szCs w:val="28"/>
        </w:rPr>
        <w:t xml:space="preserve">» </w:t>
      </w:r>
      <w:r w:rsidR="00DB623F" w:rsidRPr="00851A29">
        <w:rPr>
          <w:rFonts w:ascii="Times New Roman" w:hAnsi="Times New Roman"/>
          <w:b/>
          <w:sz w:val="28"/>
          <w:szCs w:val="28"/>
        </w:rPr>
        <w:t xml:space="preserve">за </w:t>
      </w:r>
      <w:r w:rsidR="00851A29" w:rsidRPr="00851A29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9C47C4" w:rsidRPr="00851A29">
        <w:rPr>
          <w:rFonts w:ascii="Times New Roman" w:hAnsi="Times New Roman"/>
          <w:b/>
          <w:sz w:val="28"/>
          <w:szCs w:val="28"/>
        </w:rPr>
        <w:t>20</w:t>
      </w:r>
      <w:r w:rsidR="005F3E6E">
        <w:rPr>
          <w:rFonts w:ascii="Times New Roman" w:hAnsi="Times New Roman"/>
          <w:b/>
          <w:sz w:val="28"/>
          <w:szCs w:val="28"/>
        </w:rPr>
        <w:t>19</w:t>
      </w:r>
      <w:r w:rsidR="00296050" w:rsidRPr="00851A29">
        <w:rPr>
          <w:rFonts w:ascii="Times New Roman" w:hAnsi="Times New Roman"/>
          <w:b/>
          <w:sz w:val="28"/>
          <w:szCs w:val="28"/>
        </w:rPr>
        <w:t xml:space="preserve"> </w:t>
      </w:r>
      <w:r w:rsidR="00DB623F" w:rsidRPr="00851A29">
        <w:rPr>
          <w:rFonts w:ascii="Times New Roman" w:hAnsi="Times New Roman"/>
          <w:b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F3E6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9C47C4" w:rsidRPr="00C121BC">
        <w:rPr>
          <w:b w:val="0"/>
          <w:sz w:val="28"/>
          <w:szCs w:val="28"/>
          <w:lang w:val="ru-RU"/>
        </w:rPr>
        <w:t>1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 сельское поселение»,</w:t>
      </w:r>
      <w:r w:rsidR="005F3E6E">
        <w:rPr>
          <w:b w:val="0"/>
          <w:sz w:val="28"/>
          <w:szCs w:val="28"/>
          <w:lang w:val="ru-RU"/>
        </w:rPr>
        <w:t xml:space="preserve"> </w:t>
      </w:r>
      <w:r w:rsidR="005F3E6E" w:rsidRPr="00E30D9E">
        <w:rPr>
          <w:sz w:val="28"/>
          <w:szCs w:val="28"/>
          <w:lang w:val="ru-RU"/>
        </w:rPr>
        <w:t>постановляю: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5F3E6E" w:rsidRDefault="005F3E6E" w:rsidP="005F3E6E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плана реализации муниципальной программы Войновского сельского поселения «</w:t>
      </w:r>
      <w:r w:rsidR="00666859" w:rsidRPr="00666859">
        <w:rPr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</w:t>
      </w:r>
      <w:r w:rsidRPr="00F24C33">
        <w:rPr>
          <w:sz w:val="28"/>
          <w:szCs w:val="28"/>
          <w:lang w:val="ru-RU"/>
        </w:rPr>
        <w:t xml:space="preserve">» </w:t>
      </w:r>
      <w:r w:rsidRPr="00C25BF0">
        <w:rPr>
          <w:sz w:val="28"/>
          <w:szCs w:val="28"/>
          <w:lang w:val="ru-RU"/>
        </w:rPr>
        <w:t xml:space="preserve">за 9 месяцев 2019 года </w:t>
      </w:r>
      <w:r w:rsidRPr="00F24C33">
        <w:rPr>
          <w:sz w:val="28"/>
          <w:szCs w:val="28"/>
          <w:lang w:val="ru-RU"/>
        </w:rPr>
        <w:t xml:space="preserve">согласно </w:t>
      </w:r>
      <w:proofErr w:type="gramStart"/>
      <w:r w:rsidRPr="00F24C33">
        <w:rPr>
          <w:sz w:val="28"/>
          <w:szCs w:val="28"/>
          <w:lang w:val="ru-RU"/>
        </w:rPr>
        <w:t>приложению</w:t>
      </w:r>
      <w:proofErr w:type="gramEnd"/>
      <w:r>
        <w:rPr>
          <w:sz w:val="28"/>
          <w:szCs w:val="28"/>
          <w:lang w:val="ru-RU"/>
        </w:rPr>
        <w:t xml:space="preserve"> к настоящему постановлению</w:t>
      </w:r>
      <w:r w:rsidRPr="00F24C33">
        <w:rPr>
          <w:sz w:val="28"/>
          <w:szCs w:val="28"/>
          <w:lang w:val="ru-RU"/>
        </w:rPr>
        <w:t>.</w:t>
      </w:r>
    </w:p>
    <w:p w:rsidR="005F3E6E" w:rsidRPr="00F24C33" w:rsidRDefault="005F3E6E" w:rsidP="005F3E6E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</w:p>
    <w:p w:rsidR="005F3E6E" w:rsidRDefault="005F3E6E" w:rsidP="005F3E6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Pr="00C25B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5F3E6E" w:rsidRPr="00C25BF0" w:rsidRDefault="005F3E6E" w:rsidP="005F3E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="00666859" w:rsidRPr="00666859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DE63F8">
        <w:rPr>
          <w:rFonts w:ascii="Times New Roman" w:hAnsi="Times New Roman"/>
          <w:sz w:val="28"/>
          <w:szCs w:val="28"/>
        </w:rPr>
        <w:t xml:space="preserve">9 месяцев </w:t>
      </w:r>
      <w:r>
        <w:rPr>
          <w:rFonts w:ascii="Times New Roman" w:hAnsi="Times New Roman"/>
          <w:sz w:val="28"/>
          <w:szCs w:val="28"/>
        </w:rPr>
        <w:t>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511A3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5F3E6E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5F3E6E" w:rsidRDefault="00B31694" w:rsidP="005F3E6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5F3E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3E6E">
        <w:rPr>
          <w:rFonts w:ascii="Times New Roman" w:hAnsi="Times New Roman"/>
          <w:sz w:val="24"/>
          <w:szCs w:val="24"/>
        </w:rPr>
        <w:t>01</w:t>
      </w:r>
      <w:r w:rsidR="00713EDE">
        <w:rPr>
          <w:rFonts w:ascii="Times New Roman" w:hAnsi="Times New Roman"/>
          <w:sz w:val="24"/>
          <w:szCs w:val="24"/>
        </w:rPr>
        <w:t>.1</w:t>
      </w:r>
      <w:r w:rsidR="005F3E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9C47C4">
        <w:rPr>
          <w:rFonts w:ascii="Times New Roman" w:hAnsi="Times New Roman"/>
          <w:sz w:val="24"/>
          <w:szCs w:val="24"/>
        </w:rPr>
        <w:t>20</w:t>
      </w:r>
      <w:r w:rsidR="005F3E6E">
        <w:rPr>
          <w:rFonts w:ascii="Times New Roman" w:hAnsi="Times New Roman"/>
          <w:sz w:val="24"/>
          <w:szCs w:val="24"/>
        </w:rPr>
        <w:t>19</w:t>
      </w:r>
      <w:r w:rsidR="00713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F3E6E">
        <w:rPr>
          <w:rFonts w:ascii="Times New Roman" w:hAnsi="Times New Roman"/>
          <w:sz w:val="24"/>
          <w:szCs w:val="24"/>
        </w:rPr>
        <w:t xml:space="preserve">99    </w:t>
      </w:r>
    </w:p>
    <w:p w:rsidR="005F3E6E" w:rsidRDefault="005F3E6E" w:rsidP="005F3E6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31694" w:rsidRPr="00B31694" w:rsidRDefault="005F3E6E" w:rsidP="005F3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F3E6E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5F3E6E">
        <w:trPr>
          <w:trHeight w:val="1052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5F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5F3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F66860" w:rsidRPr="00627C24" w:rsidRDefault="003C4AEA" w:rsidP="005F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5F3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F66860" w:rsidRPr="003C4AEA" w:rsidRDefault="00E44F36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0" w:type="dxa"/>
          </w:tcPr>
          <w:p w:rsidR="00F66860" w:rsidRPr="003C4AEA" w:rsidRDefault="00E44F36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F66860" w:rsidRPr="002C6CC0" w:rsidRDefault="00E44F36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</w:tcPr>
          <w:p w:rsidR="00F66860" w:rsidRPr="00E44F36" w:rsidRDefault="00E44F36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E44F36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E44F36" w:rsidRPr="00627C24" w:rsidRDefault="00E44F36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E44F36" w:rsidRPr="00B63023" w:rsidRDefault="00E44F36" w:rsidP="004841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4F36" w:rsidRPr="00B63023" w:rsidRDefault="00E44F36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E44F36" w:rsidRPr="00474995" w:rsidRDefault="00E44F36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E44F36" w:rsidRPr="00627C24" w:rsidRDefault="00E44F36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E44F36" w:rsidRDefault="00E44F36" w:rsidP="00CB7594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E44F36" w:rsidRPr="003C4AEA" w:rsidRDefault="00E44F36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0" w:type="dxa"/>
          </w:tcPr>
          <w:p w:rsidR="00E44F36" w:rsidRPr="003C4AEA" w:rsidRDefault="00E44F36" w:rsidP="00CB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E44F36" w:rsidRPr="002C6CC0" w:rsidRDefault="00E44F36" w:rsidP="00CB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</w:tcPr>
          <w:p w:rsidR="00E44F36" w:rsidRPr="00E44F36" w:rsidRDefault="00E44F36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5F3E6E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5F3E6E" w:rsidRPr="00627C24" w:rsidRDefault="005F3E6E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5F3E6E" w:rsidRPr="00B86099" w:rsidRDefault="005F3E6E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F3E6E" w:rsidRPr="009F3CA6" w:rsidRDefault="005F3E6E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E6E" w:rsidRPr="009F3CA6" w:rsidRDefault="005F3E6E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E6E" w:rsidRPr="00627C24" w:rsidRDefault="005F3E6E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F3E6E" w:rsidRPr="00627C24" w:rsidRDefault="005F3E6E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F3E6E" w:rsidRPr="002C6CC0" w:rsidRDefault="005F3E6E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5F3E6E" w:rsidRPr="002C6CC0" w:rsidRDefault="005F3E6E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F3E6E" w:rsidRPr="00EF1318" w:rsidRDefault="005F3E6E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F3E6E" w:rsidRPr="00627C24" w:rsidRDefault="005F3E6E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1A234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A6F7A" w:rsidRPr="00B63023" w:rsidRDefault="00E74798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7B3081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E74798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 w:rsidR="007B3081"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4A6F7A" w:rsidRDefault="004A6F7A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4A6F7A" w:rsidRDefault="004A6F7A" w:rsidP="00CB7594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7B3081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4A6F7A" w:rsidRPr="00B63023" w:rsidRDefault="00E74798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 xml:space="preserve">редупреждение и ликвидация последствий чрезвычайных ситуаций в границах 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7B3081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дминистрации при возникновении чрезвычайных ситуаций, проведение тренировок, </w:t>
            </w:r>
            <w:r w:rsidR="004A6F7A"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своевременное </w:t>
            </w:r>
            <w:r w:rsidR="004A6F7A" w:rsidRPr="00B6302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информирование населения</w:t>
            </w:r>
          </w:p>
          <w:p w:rsidR="004A6F7A" w:rsidRPr="00B63023" w:rsidRDefault="004A6F7A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 w:rsidR="00E74798"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</w:t>
            </w:r>
            <w:r w:rsidR="00673E8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6F7A" w:rsidRDefault="004A6F7A" w:rsidP="00CB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4A6F7A" w:rsidRDefault="004A6F7A" w:rsidP="00CB7594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</w:t>
            </w:r>
            <w:r w:rsidR="00CB7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FC3" w:rsidRPr="00627C24" w:rsidTr="00B209EE">
        <w:trPr>
          <w:tblCellSpacing w:w="5" w:type="nil"/>
        </w:trPr>
        <w:tc>
          <w:tcPr>
            <w:tcW w:w="56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023" w:rsidRPr="00627C24" w:rsidTr="00B209EE">
        <w:trPr>
          <w:tblCellSpacing w:w="5" w:type="nil"/>
        </w:trPr>
        <w:tc>
          <w:tcPr>
            <w:tcW w:w="56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3" w:rsidRPr="00B63023" w:rsidRDefault="00B63023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63023" w:rsidRDefault="00B63023" w:rsidP="004A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023" w:rsidRPr="00627C24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627C24" w:rsidRDefault="00673E8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543AF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E44F36" w:rsidRDefault="00E44F36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700" w:type="dxa"/>
          </w:tcPr>
          <w:p w:rsidR="00B543AF" w:rsidRPr="00E44F36" w:rsidRDefault="00E44F36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93" w:type="dxa"/>
          </w:tcPr>
          <w:p w:rsidR="00B543AF" w:rsidRPr="00E44F36" w:rsidRDefault="00E44F36" w:rsidP="00E44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417" w:type="dxa"/>
          </w:tcPr>
          <w:p w:rsidR="00B543AF" w:rsidRPr="00E44F36" w:rsidRDefault="00E44F36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2C6CC0" w:rsidRDefault="00B543A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543AF" w:rsidRPr="002C6CC0" w:rsidRDefault="00B543A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43AF" w:rsidRPr="00EF1318" w:rsidRDefault="00B543A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73E81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</w:t>
      </w:r>
      <w:r w:rsidR="00CB7594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</w:t>
      </w:r>
      <w:r w:rsidR="00362FC5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362FC5">
        <w:rPr>
          <w:rFonts w:ascii="Times New Roman" w:hAnsi="Times New Roman"/>
          <w:sz w:val="28"/>
          <w:szCs w:val="28"/>
        </w:rPr>
        <w:t>5,2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362FC5">
        <w:rPr>
          <w:rFonts w:ascii="Times New Roman" w:hAnsi="Times New Roman"/>
          <w:sz w:val="28"/>
          <w:szCs w:val="28"/>
        </w:rPr>
        <w:t>5,2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 xml:space="preserve">защита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362FC5">
        <w:rPr>
          <w:rFonts w:ascii="Times New Roman" w:hAnsi="Times New Roman"/>
          <w:sz w:val="28"/>
          <w:szCs w:val="28"/>
        </w:rPr>
        <w:t>5,2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673E81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</w:t>
      </w:r>
      <w:r w:rsidR="00362FC5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</w:t>
      </w:r>
      <w:r w:rsidR="00362FC5">
        <w:rPr>
          <w:rFonts w:ascii="Times New Roman" w:hAnsi="Times New Roman"/>
          <w:sz w:val="28"/>
          <w:szCs w:val="28"/>
        </w:rPr>
        <w:t>составляют 3,3 тыс. рублей</w:t>
      </w:r>
      <w:r w:rsidR="006337C9">
        <w:rPr>
          <w:rFonts w:ascii="Times New Roman" w:hAnsi="Times New Roman"/>
          <w:sz w:val="28"/>
          <w:szCs w:val="28"/>
        </w:rPr>
        <w:t>.</w:t>
      </w:r>
    </w:p>
    <w:p w:rsidR="00B209EE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9C47C4">
        <w:rPr>
          <w:rFonts w:ascii="Times New Roman" w:hAnsi="Times New Roman"/>
          <w:sz w:val="28"/>
          <w:szCs w:val="28"/>
        </w:rPr>
        <w:t>20</w:t>
      </w:r>
      <w:r w:rsidR="00362FC5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022CAD" w:rsidRPr="00A63FC6" w:rsidRDefault="006337C9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финансирования не требует.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2CAD"/>
    <w:rsid w:val="000B34EE"/>
    <w:rsid w:val="000F518C"/>
    <w:rsid w:val="00133E4B"/>
    <w:rsid w:val="00162D52"/>
    <w:rsid w:val="00181E19"/>
    <w:rsid w:val="00190AE5"/>
    <w:rsid w:val="001A2343"/>
    <w:rsid w:val="001D6F07"/>
    <w:rsid w:val="00212CF9"/>
    <w:rsid w:val="00230FB9"/>
    <w:rsid w:val="0026070A"/>
    <w:rsid w:val="00277148"/>
    <w:rsid w:val="00296050"/>
    <w:rsid w:val="002B31DE"/>
    <w:rsid w:val="002C6CC0"/>
    <w:rsid w:val="002E09C4"/>
    <w:rsid w:val="00310F25"/>
    <w:rsid w:val="003315EF"/>
    <w:rsid w:val="00332626"/>
    <w:rsid w:val="003326FD"/>
    <w:rsid w:val="00362FC5"/>
    <w:rsid w:val="003777C3"/>
    <w:rsid w:val="003C4AEA"/>
    <w:rsid w:val="00474995"/>
    <w:rsid w:val="00484144"/>
    <w:rsid w:val="004A6F7A"/>
    <w:rsid w:val="004B0D62"/>
    <w:rsid w:val="004B6C33"/>
    <w:rsid w:val="004C7EF1"/>
    <w:rsid w:val="005049D2"/>
    <w:rsid w:val="005761A8"/>
    <w:rsid w:val="005841BA"/>
    <w:rsid w:val="005F3E6E"/>
    <w:rsid w:val="00627C24"/>
    <w:rsid w:val="00632DC6"/>
    <w:rsid w:val="006337C9"/>
    <w:rsid w:val="00651FC3"/>
    <w:rsid w:val="00652C4C"/>
    <w:rsid w:val="00666859"/>
    <w:rsid w:val="00673E81"/>
    <w:rsid w:val="00687240"/>
    <w:rsid w:val="006D76C0"/>
    <w:rsid w:val="00713EDE"/>
    <w:rsid w:val="007728CD"/>
    <w:rsid w:val="00783C31"/>
    <w:rsid w:val="007B3081"/>
    <w:rsid w:val="00851A29"/>
    <w:rsid w:val="00854A9A"/>
    <w:rsid w:val="009471A3"/>
    <w:rsid w:val="00962FC2"/>
    <w:rsid w:val="009724E9"/>
    <w:rsid w:val="009727DD"/>
    <w:rsid w:val="00974D1A"/>
    <w:rsid w:val="009C47C4"/>
    <w:rsid w:val="009D667A"/>
    <w:rsid w:val="009F3CA6"/>
    <w:rsid w:val="00A47876"/>
    <w:rsid w:val="00A63FC6"/>
    <w:rsid w:val="00AA1329"/>
    <w:rsid w:val="00AF5DD3"/>
    <w:rsid w:val="00B209EE"/>
    <w:rsid w:val="00B31694"/>
    <w:rsid w:val="00B543AF"/>
    <w:rsid w:val="00B54FEB"/>
    <w:rsid w:val="00B63023"/>
    <w:rsid w:val="00B86099"/>
    <w:rsid w:val="00BD4AA0"/>
    <w:rsid w:val="00C121BC"/>
    <w:rsid w:val="00C358B7"/>
    <w:rsid w:val="00C50DDD"/>
    <w:rsid w:val="00C5767D"/>
    <w:rsid w:val="00C61506"/>
    <w:rsid w:val="00CB049A"/>
    <w:rsid w:val="00CB7594"/>
    <w:rsid w:val="00CD0D51"/>
    <w:rsid w:val="00CD427E"/>
    <w:rsid w:val="00CE7CF9"/>
    <w:rsid w:val="00D1602D"/>
    <w:rsid w:val="00D23D75"/>
    <w:rsid w:val="00D25683"/>
    <w:rsid w:val="00D31924"/>
    <w:rsid w:val="00D511A3"/>
    <w:rsid w:val="00DB623F"/>
    <w:rsid w:val="00DE63F8"/>
    <w:rsid w:val="00DF0425"/>
    <w:rsid w:val="00E30D9E"/>
    <w:rsid w:val="00E44F36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46AB1-5C87-4FF4-887A-AD4888E1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5666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2019-08-09T14:50:00Z</cp:lastPrinted>
  <dcterms:created xsi:type="dcterms:W3CDTF">2022-04-06T16:05:00Z</dcterms:created>
  <dcterms:modified xsi:type="dcterms:W3CDTF">2022-04-06T16:05:00Z</dcterms:modified>
</cp:coreProperties>
</file>