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3BC3" w14:textId="77777777" w:rsidR="00F34300" w:rsidRPr="00DD41CA" w:rsidRDefault="00F34300" w:rsidP="00F34300">
      <w:pPr>
        <w:jc w:val="center"/>
        <w:rPr>
          <w:b/>
          <w:color w:val="333333"/>
          <w:sz w:val="36"/>
          <w:szCs w:val="36"/>
        </w:rPr>
      </w:pPr>
      <w:bookmarkStart w:id="0" w:name="_GoBack"/>
      <w:bookmarkEnd w:id="0"/>
      <w:r w:rsidRPr="00DD41CA">
        <w:rPr>
          <w:b/>
          <w:color w:val="333333"/>
          <w:sz w:val="36"/>
          <w:szCs w:val="36"/>
        </w:rPr>
        <w:t>Администрация</w:t>
      </w:r>
    </w:p>
    <w:p w14:paraId="34336C53" w14:textId="77777777" w:rsidR="00F34300" w:rsidRPr="00DD41CA" w:rsidRDefault="00C6674D" w:rsidP="00F34300">
      <w:pPr>
        <w:jc w:val="center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Войновского сельского поселения </w:t>
      </w:r>
    </w:p>
    <w:p w14:paraId="33CF86BE" w14:textId="77777777" w:rsidR="00F34300" w:rsidRPr="00DD41CA" w:rsidRDefault="00F34300" w:rsidP="00F34300">
      <w:pPr>
        <w:jc w:val="center"/>
        <w:rPr>
          <w:b/>
          <w:color w:val="333333"/>
          <w:sz w:val="36"/>
          <w:szCs w:val="36"/>
        </w:rPr>
      </w:pPr>
    </w:p>
    <w:p w14:paraId="3B70F1A7" w14:textId="77777777" w:rsidR="00F34300" w:rsidRPr="00DD41CA" w:rsidRDefault="00F34300" w:rsidP="00F34300">
      <w:pPr>
        <w:jc w:val="center"/>
        <w:rPr>
          <w:b/>
          <w:color w:val="333333"/>
          <w:sz w:val="38"/>
          <w:szCs w:val="38"/>
        </w:rPr>
      </w:pPr>
      <w:r w:rsidRPr="00DD41CA">
        <w:rPr>
          <w:b/>
          <w:color w:val="333333"/>
          <w:sz w:val="38"/>
          <w:szCs w:val="38"/>
        </w:rPr>
        <w:t>ПОСТАНОВЛЕНИЕ</w:t>
      </w:r>
    </w:p>
    <w:p w14:paraId="76F36A35" w14:textId="77777777" w:rsidR="00F34300" w:rsidRDefault="00F34300" w:rsidP="00F34300">
      <w:pPr>
        <w:jc w:val="center"/>
        <w:rPr>
          <w:b/>
          <w:sz w:val="36"/>
          <w:szCs w:val="36"/>
        </w:rPr>
      </w:pPr>
    </w:p>
    <w:p w14:paraId="733E6B96" w14:textId="77777777" w:rsidR="00EC0CA1" w:rsidRPr="00EC0CA1" w:rsidRDefault="00EC0CA1" w:rsidP="00F34300">
      <w:pPr>
        <w:widowControl/>
        <w:autoSpaceDE/>
        <w:autoSpaceDN/>
        <w:adjustRightInd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</w:t>
      </w:r>
      <w:r w:rsidR="00050D0B">
        <w:rPr>
          <w:b/>
          <w:sz w:val="28"/>
          <w:szCs w:val="28"/>
          <w:lang w:eastAsia="zh-CN"/>
        </w:rPr>
        <w:t>6</w:t>
      </w:r>
      <w:r w:rsidR="00F34300">
        <w:rPr>
          <w:b/>
          <w:sz w:val="28"/>
          <w:szCs w:val="28"/>
          <w:lang w:eastAsia="zh-CN"/>
        </w:rPr>
        <w:t xml:space="preserve"> декабря </w:t>
      </w:r>
      <w:r w:rsidR="00536608">
        <w:rPr>
          <w:b/>
          <w:sz w:val="28"/>
          <w:szCs w:val="28"/>
          <w:lang w:eastAsia="zh-CN"/>
        </w:rPr>
        <w:t>2019</w:t>
      </w:r>
      <w:r w:rsidR="00F34300">
        <w:rPr>
          <w:b/>
          <w:sz w:val="28"/>
          <w:szCs w:val="28"/>
          <w:lang w:eastAsia="zh-CN"/>
        </w:rPr>
        <w:t xml:space="preserve"> года</w:t>
      </w:r>
      <w:r w:rsidR="00EB7218">
        <w:rPr>
          <w:b/>
          <w:sz w:val="28"/>
          <w:szCs w:val="28"/>
          <w:lang w:eastAsia="zh-CN"/>
        </w:rPr>
        <w:tab/>
      </w:r>
      <w:r w:rsidR="00EB7218">
        <w:rPr>
          <w:b/>
          <w:sz w:val="28"/>
          <w:szCs w:val="28"/>
          <w:lang w:eastAsia="zh-CN"/>
        </w:rPr>
        <w:tab/>
      </w:r>
      <w:r w:rsidR="00EB7218">
        <w:rPr>
          <w:b/>
          <w:sz w:val="28"/>
          <w:szCs w:val="28"/>
          <w:lang w:eastAsia="zh-CN"/>
        </w:rPr>
        <w:tab/>
        <w:t>№</w:t>
      </w:r>
      <w:r w:rsidR="00536608">
        <w:rPr>
          <w:b/>
          <w:sz w:val="28"/>
          <w:szCs w:val="28"/>
          <w:lang w:eastAsia="zh-CN"/>
        </w:rPr>
        <w:t xml:space="preserve"> 116</w:t>
      </w:r>
      <w:r w:rsidR="00EB7218">
        <w:rPr>
          <w:b/>
          <w:sz w:val="28"/>
          <w:szCs w:val="28"/>
          <w:lang w:eastAsia="zh-CN"/>
        </w:rPr>
        <w:t xml:space="preserve"> </w:t>
      </w:r>
      <w:r w:rsidRPr="00EC0CA1">
        <w:rPr>
          <w:b/>
          <w:sz w:val="28"/>
          <w:szCs w:val="28"/>
          <w:lang w:eastAsia="zh-CN"/>
        </w:rPr>
        <w:tab/>
      </w:r>
      <w:r w:rsidRPr="00EC0CA1">
        <w:rPr>
          <w:b/>
          <w:sz w:val="28"/>
          <w:szCs w:val="28"/>
          <w:lang w:eastAsia="zh-CN"/>
        </w:rPr>
        <w:tab/>
      </w:r>
      <w:r w:rsidRPr="00EC0CA1">
        <w:rPr>
          <w:b/>
          <w:sz w:val="28"/>
          <w:szCs w:val="28"/>
          <w:lang w:eastAsia="zh-CN"/>
        </w:rPr>
        <w:tab/>
      </w:r>
      <w:r w:rsidR="00F34300">
        <w:rPr>
          <w:b/>
          <w:sz w:val="28"/>
          <w:szCs w:val="28"/>
          <w:lang w:eastAsia="zh-CN"/>
        </w:rPr>
        <w:t xml:space="preserve">       </w:t>
      </w:r>
      <w:r w:rsidR="00050D0B">
        <w:rPr>
          <w:b/>
          <w:sz w:val="28"/>
          <w:szCs w:val="28"/>
          <w:lang w:eastAsia="zh-CN"/>
        </w:rPr>
        <w:t>х. Войнов</w:t>
      </w:r>
    </w:p>
    <w:p w14:paraId="3CB24EE8" w14:textId="77777777" w:rsidR="005B6F8F" w:rsidRPr="0033104D" w:rsidRDefault="005B6F8F" w:rsidP="0033104D">
      <w:pPr>
        <w:ind w:right="4409"/>
        <w:jc w:val="both"/>
        <w:rPr>
          <w:sz w:val="26"/>
          <w:szCs w:val="26"/>
        </w:rPr>
      </w:pPr>
    </w:p>
    <w:p w14:paraId="1F89E609" w14:textId="77777777" w:rsidR="00F34300" w:rsidRPr="00F34300" w:rsidRDefault="009F7EA0" w:rsidP="00F34300">
      <w:pPr>
        <w:jc w:val="both"/>
        <w:rPr>
          <w:b/>
          <w:sz w:val="28"/>
          <w:szCs w:val="28"/>
        </w:rPr>
      </w:pPr>
      <w:r w:rsidRPr="00F34300">
        <w:rPr>
          <w:b/>
          <w:sz w:val="28"/>
          <w:szCs w:val="28"/>
        </w:rPr>
        <w:t>О</w:t>
      </w:r>
      <w:r w:rsidR="005E7372" w:rsidRPr="00F34300">
        <w:rPr>
          <w:b/>
          <w:sz w:val="28"/>
          <w:szCs w:val="28"/>
        </w:rPr>
        <w:t xml:space="preserve"> реализации</w:t>
      </w:r>
      <w:r w:rsidR="0033104D" w:rsidRPr="00F34300">
        <w:rPr>
          <w:b/>
          <w:sz w:val="28"/>
          <w:szCs w:val="28"/>
        </w:rPr>
        <w:t>,</w:t>
      </w:r>
      <w:r w:rsidR="005E7372" w:rsidRPr="00F34300">
        <w:rPr>
          <w:b/>
          <w:sz w:val="28"/>
          <w:szCs w:val="28"/>
        </w:rPr>
        <w:t xml:space="preserve"> использовании пиротехнических изделий</w:t>
      </w:r>
    </w:p>
    <w:p w14:paraId="084AB340" w14:textId="77777777" w:rsidR="00F34300" w:rsidRPr="00F34300" w:rsidRDefault="0033104D" w:rsidP="00F34300">
      <w:pPr>
        <w:jc w:val="both"/>
        <w:rPr>
          <w:b/>
          <w:sz w:val="28"/>
          <w:szCs w:val="28"/>
        </w:rPr>
      </w:pPr>
      <w:r w:rsidRPr="00F34300">
        <w:rPr>
          <w:b/>
          <w:sz w:val="28"/>
          <w:szCs w:val="28"/>
        </w:rPr>
        <w:t>и о порядке проведения фейерверков с применением</w:t>
      </w:r>
      <w:r w:rsidR="00EC0CA1" w:rsidRPr="00F34300">
        <w:rPr>
          <w:b/>
          <w:sz w:val="28"/>
          <w:szCs w:val="28"/>
        </w:rPr>
        <w:t xml:space="preserve"> </w:t>
      </w:r>
    </w:p>
    <w:p w14:paraId="34CB58C5" w14:textId="77777777" w:rsidR="005C3226" w:rsidRDefault="0033104D" w:rsidP="00F34300">
      <w:pPr>
        <w:jc w:val="both"/>
        <w:rPr>
          <w:b/>
          <w:sz w:val="28"/>
          <w:szCs w:val="28"/>
        </w:rPr>
      </w:pPr>
      <w:r w:rsidRPr="00F34300">
        <w:rPr>
          <w:b/>
          <w:sz w:val="28"/>
          <w:szCs w:val="28"/>
        </w:rPr>
        <w:t>пиротехнических средств на террито</w:t>
      </w:r>
      <w:r w:rsidR="005E7372" w:rsidRPr="00F34300">
        <w:rPr>
          <w:b/>
          <w:sz w:val="28"/>
          <w:szCs w:val="28"/>
        </w:rPr>
        <w:t xml:space="preserve">рии </w:t>
      </w:r>
      <w:r w:rsidR="005C3226">
        <w:rPr>
          <w:b/>
          <w:sz w:val="28"/>
          <w:szCs w:val="28"/>
        </w:rPr>
        <w:t xml:space="preserve">Войновского </w:t>
      </w:r>
    </w:p>
    <w:p w14:paraId="78195215" w14:textId="77777777" w:rsidR="009F7EA0" w:rsidRPr="00F34300" w:rsidRDefault="005C3226" w:rsidP="00F343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14:paraId="7E6EEBA2" w14:textId="77777777" w:rsidR="00153EFB" w:rsidRPr="0033104D" w:rsidRDefault="00153EFB" w:rsidP="0033104D">
      <w:pPr>
        <w:spacing w:line="228" w:lineRule="auto"/>
        <w:ind w:right="4676"/>
        <w:jc w:val="both"/>
        <w:rPr>
          <w:sz w:val="26"/>
          <w:szCs w:val="26"/>
        </w:rPr>
      </w:pPr>
    </w:p>
    <w:p w14:paraId="0052975F" w14:textId="77777777" w:rsidR="00F34300" w:rsidRDefault="005E7372" w:rsidP="00F34300">
      <w:pPr>
        <w:ind w:firstLine="709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В целях обеспечения безопасности жизни и здоровья людей при проведении фейерверков (применении пиротехнических изделий), на основании Федеральных законов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</w:t>
      </w:r>
      <w:r w:rsidR="00084407" w:rsidRPr="00EC0CA1">
        <w:rPr>
          <w:sz w:val="28"/>
          <w:szCs w:val="28"/>
        </w:rPr>
        <w:t xml:space="preserve"> и Технического регламента Таможенного союза «О безопасности пиротехнических изделий» ТР ТС 006/2011</w:t>
      </w:r>
      <w:r w:rsidRPr="00EC0CA1">
        <w:rPr>
          <w:sz w:val="28"/>
          <w:szCs w:val="28"/>
        </w:rPr>
        <w:t xml:space="preserve">, </w:t>
      </w:r>
      <w:r w:rsidR="009B74DF">
        <w:rPr>
          <w:sz w:val="28"/>
          <w:szCs w:val="28"/>
        </w:rPr>
        <w:t xml:space="preserve">руководствуясь пунктом </w:t>
      </w:r>
      <w:r w:rsidR="00B23614">
        <w:rPr>
          <w:sz w:val="28"/>
          <w:szCs w:val="28"/>
        </w:rPr>
        <w:t>11 части 2</w:t>
      </w:r>
      <w:r w:rsidR="009B74DF">
        <w:rPr>
          <w:sz w:val="28"/>
          <w:szCs w:val="28"/>
        </w:rPr>
        <w:t xml:space="preserve"> статьи </w:t>
      </w:r>
      <w:r w:rsidR="00B23614">
        <w:rPr>
          <w:sz w:val="28"/>
          <w:szCs w:val="28"/>
        </w:rPr>
        <w:t>3</w:t>
      </w:r>
      <w:r w:rsidR="009B74DF">
        <w:rPr>
          <w:sz w:val="28"/>
          <w:szCs w:val="28"/>
        </w:rPr>
        <w:t xml:space="preserve">1 Устава </w:t>
      </w:r>
      <w:r w:rsidR="00B23614">
        <w:rPr>
          <w:sz w:val="28"/>
          <w:szCs w:val="28"/>
        </w:rPr>
        <w:t xml:space="preserve">муниципального образования </w:t>
      </w:r>
      <w:r w:rsidR="009B74DF">
        <w:rPr>
          <w:sz w:val="28"/>
          <w:szCs w:val="28"/>
        </w:rPr>
        <w:t xml:space="preserve"> «</w:t>
      </w:r>
      <w:proofErr w:type="spellStart"/>
      <w:r w:rsidR="00B23614">
        <w:rPr>
          <w:sz w:val="28"/>
          <w:szCs w:val="28"/>
        </w:rPr>
        <w:t>Войновское</w:t>
      </w:r>
      <w:proofErr w:type="spellEnd"/>
      <w:r w:rsidR="00B23614">
        <w:rPr>
          <w:sz w:val="28"/>
          <w:szCs w:val="28"/>
        </w:rPr>
        <w:t xml:space="preserve"> сельское поселение</w:t>
      </w:r>
      <w:r w:rsidR="009B74DF">
        <w:rPr>
          <w:sz w:val="28"/>
          <w:szCs w:val="28"/>
        </w:rPr>
        <w:t>»</w:t>
      </w:r>
      <w:r w:rsidR="005772B1" w:rsidRPr="00EC0CA1">
        <w:rPr>
          <w:sz w:val="28"/>
          <w:szCs w:val="28"/>
        </w:rPr>
        <w:t xml:space="preserve"> </w:t>
      </w:r>
    </w:p>
    <w:p w14:paraId="7B85D22D" w14:textId="77777777" w:rsidR="009F7EA0" w:rsidRPr="00EC0CA1" w:rsidRDefault="005772B1" w:rsidP="003B1345">
      <w:pPr>
        <w:ind w:firstLine="709"/>
        <w:jc w:val="center"/>
        <w:rPr>
          <w:b/>
          <w:sz w:val="28"/>
          <w:szCs w:val="28"/>
        </w:rPr>
      </w:pPr>
      <w:r w:rsidRPr="00EC0CA1">
        <w:rPr>
          <w:b/>
          <w:spacing w:val="20"/>
          <w:sz w:val="28"/>
          <w:szCs w:val="28"/>
        </w:rPr>
        <w:t>п</w:t>
      </w:r>
      <w:r w:rsidR="00EC0CA1">
        <w:rPr>
          <w:b/>
          <w:spacing w:val="20"/>
          <w:sz w:val="28"/>
          <w:szCs w:val="28"/>
        </w:rPr>
        <w:t xml:space="preserve"> </w:t>
      </w:r>
      <w:r w:rsidRPr="00EC0CA1">
        <w:rPr>
          <w:b/>
          <w:spacing w:val="20"/>
          <w:sz w:val="28"/>
          <w:szCs w:val="28"/>
        </w:rPr>
        <w:t>о</w:t>
      </w:r>
      <w:r w:rsidR="00EC0CA1">
        <w:rPr>
          <w:b/>
          <w:spacing w:val="20"/>
          <w:sz w:val="28"/>
          <w:szCs w:val="28"/>
        </w:rPr>
        <w:t xml:space="preserve"> </w:t>
      </w:r>
      <w:r w:rsidRPr="00EC0CA1">
        <w:rPr>
          <w:b/>
          <w:spacing w:val="20"/>
          <w:sz w:val="28"/>
          <w:szCs w:val="28"/>
        </w:rPr>
        <w:t>с</w:t>
      </w:r>
      <w:r w:rsidR="00EC0CA1">
        <w:rPr>
          <w:b/>
          <w:spacing w:val="20"/>
          <w:sz w:val="28"/>
          <w:szCs w:val="28"/>
        </w:rPr>
        <w:t xml:space="preserve"> </w:t>
      </w:r>
      <w:r w:rsidRPr="00EC0CA1">
        <w:rPr>
          <w:b/>
          <w:spacing w:val="20"/>
          <w:sz w:val="28"/>
          <w:szCs w:val="28"/>
        </w:rPr>
        <w:t>т</w:t>
      </w:r>
      <w:r w:rsidR="00EC0CA1">
        <w:rPr>
          <w:b/>
          <w:spacing w:val="20"/>
          <w:sz w:val="28"/>
          <w:szCs w:val="28"/>
        </w:rPr>
        <w:t xml:space="preserve"> </w:t>
      </w:r>
      <w:r w:rsidRPr="00EC0CA1">
        <w:rPr>
          <w:b/>
          <w:spacing w:val="20"/>
          <w:sz w:val="28"/>
          <w:szCs w:val="28"/>
        </w:rPr>
        <w:t>а</w:t>
      </w:r>
      <w:r w:rsidR="00EC0CA1">
        <w:rPr>
          <w:b/>
          <w:spacing w:val="20"/>
          <w:sz w:val="28"/>
          <w:szCs w:val="28"/>
        </w:rPr>
        <w:t xml:space="preserve"> </w:t>
      </w:r>
      <w:r w:rsidRPr="00EC0CA1">
        <w:rPr>
          <w:b/>
          <w:spacing w:val="20"/>
          <w:sz w:val="28"/>
          <w:szCs w:val="28"/>
        </w:rPr>
        <w:t>н</w:t>
      </w:r>
      <w:r w:rsidR="00EC0CA1">
        <w:rPr>
          <w:b/>
          <w:spacing w:val="20"/>
          <w:sz w:val="28"/>
          <w:szCs w:val="28"/>
        </w:rPr>
        <w:t xml:space="preserve"> </w:t>
      </w:r>
      <w:r w:rsidRPr="00EC0CA1">
        <w:rPr>
          <w:b/>
          <w:spacing w:val="20"/>
          <w:sz w:val="28"/>
          <w:szCs w:val="28"/>
        </w:rPr>
        <w:t>о</w:t>
      </w:r>
      <w:r w:rsidR="00EC0CA1">
        <w:rPr>
          <w:b/>
          <w:spacing w:val="20"/>
          <w:sz w:val="28"/>
          <w:szCs w:val="28"/>
        </w:rPr>
        <w:t xml:space="preserve"> </w:t>
      </w:r>
      <w:r w:rsidRPr="00EC0CA1">
        <w:rPr>
          <w:b/>
          <w:spacing w:val="20"/>
          <w:sz w:val="28"/>
          <w:szCs w:val="28"/>
        </w:rPr>
        <w:t>в</w:t>
      </w:r>
      <w:r w:rsidR="00EC0CA1">
        <w:rPr>
          <w:b/>
          <w:spacing w:val="20"/>
          <w:sz w:val="28"/>
          <w:szCs w:val="28"/>
        </w:rPr>
        <w:t xml:space="preserve"> </w:t>
      </w:r>
      <w:r w:rsidRPr="00EC0CA1">
        <w:rPr>
          <w:b/>
          <w:spacing w:val="20"/>
          <w:sz w:val="28"/>
          <w:szCs w:val="28"/>
        </w:rPr>
        <w:t>л</w:t>
      </w:r>
      <w:r w:rsidR="00EC0CA1">
        <w:rPr>
          <w:b/>
          <w:spacing w:val="20"/>
          <w:sz w:val="28"/>
          <w:szCs w:val="28"/>
        </w:rPr>
        <w:t xml:space="preserve"> </w:t>
      </w:r>
      <w:r w:rsidRPr="00EC0CA1">
        <w:rPr>
          <w:b/>
          <w:spacing w:val="20"/>
          <w:sz w:val="28"/>
          <w:szCs w:val="28"/>
        </w:rPr>
        <w:t>я</w:t>
      </w:r>
      <w:r w:rsidR="00EC0CA1">
        <w:rPr>
          <w:b/>
          <w:spacing w:val="20"/>
          <w:sz w:val="28"/>
          <w:szCs w:val="28"/>
        </w:rPr>
        <w:t xml:space="preserve"> </w:t>
      </w:r>
      <w:r w:rsidR="009B74DF">
        <w:rPr>
          <w:b/>
          <w:spacing w:val="20"/>
          <w:sz w:val="28"/>
          <w:szCs w:val="28"/>
        </w:rPr>
        <w:t>ю</w:t>
      </w:r>
      <w:r w:rsidRPr="00EC0CA1">
        <w:rPr>
          <w:b/>
          <w:sz w:val="28"/>
          <w:szCs w:val="28"/>
        </w:rPr>
        <w:t>:</w:t>
      </w:r>
    </w:p>
    <w:p w14:paraId="57DD112B" w14:textId="77777777" w:rsidR="0065195D" w:rsidRPr="00EC0CA1" w:rsidRDefault="0065195D" w:rsidP="00F34300">
      <w:pPr>
        <w:ind w:firstLine="709"/>
        <w:jc w:val="both"/>
        <w:rPr>
          <w:sz w:val="28"/>
          <w:szCs w:val="28"/>
        </w:rPr>
      </w:pPr>
    </w:p>
    <w:p w14:paraId="56E87A68" w14:textId="77777777" w:rsidR="00B845EE" w:rsidRPr="00EC0CA1" w:rsidRDefault="005B6F8F" w:rsidP="00F34300">
      <w:pPr>
        <w:ind w:firstLine="709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1.</w:t>
      </w:r>
      <w:r w:rsidR="004B632E" w:rsidRPr="00EC0CA1">
        <w:rPr>
          <w:sz w:val="28"/>
          <w:szCs w:val="28"/>
        </w:rPr>
        <w:t xml:space="preserve"> </w:t>
      </w:r>
      <w:r w:rsidR="00C44829" w:rsidRPr="00EC0CA1">
        <w:rPr>
          <w:sz w:val="28"/>
          <w:szCs w:val="28"/>
        </w:rPr>
        <w:t>Р</w:t>
      </w:r>
      <w:r w:rsidR="004B632E" w:rsidRPr="00EC0CA1">
        <w:rPr>
          <w:sz w:val="28"/>
          <w:szCs w:val="28"/>
        </w:rPr>
        <w:t xml:space="preserve">еализацию пиротехнических изделий на территории </w:t>
      </w:r>
      <w:r w:rsidR="00536608">
        <w:rPr>
          <w:sz w:val="28"/>
          <w:szCs w:val="28"/>
        </w:rPr>
        <w:t>Войнов</w:t>
      </w:r>
      <w:r w:rsidR="00EB7218" w:rsidRPr="00EC0CA1">
        <w:rPr>
          <w:sz w:val="28"/>
          <w:szCs w:val="28"/>
        </w:rPr>
        <w:t>ского</w:t>
      </w:r>
      <w:r w:rsidR="00536608">
        <w:rPr>
          <w:sz w:val="28"/>
          <w:szCs w:val="28"/>
        </w:rPr>
        <w:t xml:space="preserve"> сельского поселения</w:t>
      </w:r>
      <w:r w:rsidR="004B632E" w:rsidRPr="00EC0CA1">
        <w:rPr>
          <w:sz w:val="28"/>
          <w:szCs w:val="28"/>
        </w:rPr>
        <w:t xml:space="preserve"> </w:t>
      </w:r>
      <w:r w:rsidR="00C44829" w:rsidRPr="00EC0CA1">
        <w:rPr>
          <w:sz w:val="28"/>
          <w:szCs w:val="28"/>
        </w:rPr>
        <w:t xml:space="preserve">осуществлять </w:t>
      </w:r>
      <w:r w:rsidR="004B632E" w:rsidRPr="00EC0CA1">
        <w:rPr>
          <w:sz w:val="28"/>
          <w:szCs w:val="28"/>
        </w:rPr>
        <w:t>с учетом требований постановления Правительства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</w:t>
      </w:r>
      <w:r w:rsidR="00E34285" w:rsidRPr="00EC0CA1">
        <w:rPr>
          <w:sz w:val="28"/>
          <w:szCs w:val="28"/>
        </w:rPr>
        <w:t>.</w:t>
      </w:r>
    </w:p>
    <w:p w14:paraId="2FACD52E" w14:textId="77777777" w:rsidR="00087688" w:rsidRPr="00EC0CA1" w:rsidRDefault="00334A99" w:rsidP="00F34300">
      <w:pPr>
        <w:ind w:firstLine="709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</w:t>
      </w:r>
      <w:r w:rsidR="009F7EA0" w:rsidRPr="00EC0CA1">
        <w:rPr>
          <w:sz w:val="28"/>
          <w:szCs w:val="28"/>
        </w:rPr>
        <w:t>.</w:t>
      </w:r>
      <w:r w:rsidR="00536608">
        <w:rPr>
          <w:sz w:val="28"/>
          <w:szCs w:val="28"/>
        </w:rPr>
        <w:t xml:space="preserve"> </w:t>
      </w:r>
      <w:r w:rsidR="009F7EA0" w:rsidRPr="00EC0CA1">
        <w:rPr>
          <w:sz w:val="28"/>
          <w:szCs w:val="28"/>
        </w:rPr>
        <w:t>Утвердить</w:t>
      </w:r>
      <w:r w:rsidR="00087688" w:rsidRPr="00EC0CA1">
        <w:rPr>
          <w:sz w:val="28"/>
          <w:szCs w:val="28"/>
        </w:rPr>
        <w:t xml:space="preserve"> </w:t>
      </w:r>
      <w:r w:rsidR="00E34285" w:rsidRPr="00EC0CA1">
        <w:rPr>
          <w:sz w:val="28"/>
          <w:szCs w:val="28"/>
        </w:rPr>
        <w:t>Положение о п</w:t>
      </w:r>
      <w:r w:rsidR="00087688" w:rsidRPr="00EC0CA1">
        <w:rPr>
          <w:sz w:val="28"/>
          <w:szCs w:val="28"/>
        </w:rPr>
        <w:t>оряд</w:t>
      </w:r>
      <w:r w:rsidR="00E34285" w:rsidRPr="00EC0CA1">
        <w:rPr>
          <w:sz w:val="28"/>
          <w:szCs w:val="28"/>
        </w:rPr>
        <w:t>ке</w:t>
      </w:r>
      <w:r w:rsidR="00087688" w:rsidRPr="00EC0CA1">
        <w:rPr>
          <w:sz w:val="28"/>
          <w:szCs w:val="28"/>
        </w:rPr>
        <w:t xml:space="preserve"> использования </w:t>
      </w:r>
      <w:r w:rsidR="00E34285" w:rsidRPr="00EC0CA1">
        <w:rPr>
          <w:sz w:val="28"/>
          <w:szCs w:val="28"/>
        </w:rPr>
        <w:t xml:space="preserve">пиротехнических изделий </w:t>
      </w:r>
      <w:r w:rsidR="00F6393B" w:rsidRPr="00EC0CA1">
        <w:rPr>
          <w:sz w:val="28"/>
          <w:szCs w:val="28"/>
        </w:rPr>
        <w:t xml:space="preserve">и о порядке проведения фейерверков с применением пиротехнических средств </w:t>
      </w:r>
      <w:r w:rsidR="00E34285" w:rsidRPr="00EC0CA1">
        <w:rPr>
          <w:sz w:val="28"/>
          <w:szCs w:val="28"/>
        </w:rPr>
        <w:t xml:space="preserve">на территории </w:t>
      </w:r>
      <w:r w:rsidR="00A556A0">
        <w:rPr>
          <w:sz w:val="28"/>
          <w:szCs w:val="28"/>
        </w:rPr>
        <w:t>Войновского сельского поселения</w:t>
      </w:r>
      <w:r w:rsidR="00E34285" w:rsidRPr="00EC0CA1">
        <w:rPr>
          <w:sz w:val="28"/>
          <w:szCs w:val="28"/>
        </w:rPr>
        <w:t xml:space="preserve">, согласно </w:t>
      </w:r>
      <w:r w:rsidR="00E34285" w:rsidRPr="00536608">
        <w:rPr>
          <w:b/>
          <w:sz w:val="28"/>
          <w:szCs w:val="28"/>
        </w:rPr>
        <w:t>приложению № 1</w:t>
      </w:r>
      <w:r w:rsidR="00E34285" w:rsidRPr="00EC0CA1">
        <w:rPr>
          <w:sz w:val="28"/>
          <w:szCs w:val="28"/>
        </w:rPr>
        <w:t xml:space="preserve"> к настоящему постановлению.</w:t>
      </w:r>
    </w:p>
    <w:p w14:paraId="147B00AF" w14:textId="77777777" w:rsidR="0065195D" w:rsidRPr="00EC0CA1" w:rsidRDefault="00536608" w:rsidP="00F34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главам КФХ, организаций, предприятий, учреждений, индивидуальным предпринимателям </w:t>
      </w:r>
      <w:r w:rsidR="00C61D6C" w:rsidRPr="00EC0CA1">
        <w:rPr>
          <w:sz w:val="28"/>
          <w:szCs w:val="28"/>
        </w:rPr>
        <w:t>утвердить нормативными актами м</w:t>
      </w:r>
      <w:r w:rsidR="00CD78F4" w:rsidRPr="00EC0CA1">
        <w:rPr>
          <w:sz w:val="28"/>
          <w:szCs w:val="28"/>
        </w:rPr>
        <w:t xml:space="preserve">еста </w:t>
      </w:r>
      <w:r w:rsidR="00F81F7B" w:rsidRPr="00EC0CA1">
        <w:rPr>
          <w:sz w:val="28"/>
          <w:szCs w:val="28"/>
        </w:rPr>
        <w:t xml:space="preserve">проведения профессиональных фейерверков </w:t>
      </w:r>
      <w:r w:rsidR="00CD78F4" w:rsidRPr="00EC0CA1">
        <w:rPr>
          <w:sz w:val="28"/>
          <w:szCs w:val="28"/>
        </w:rPr>
        <w:t xml:space="preserve">на территории </w:t>
      </w:r>
      <w:r w:rsidR="00614484" w:rsidRPr="00EC0CA1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поселения </w:t>
      </w:r>
      <w:r w:rsidR="00C61D6C" w:rsidRPr="00EC0CA1">
        <w:rPr>
          <w:sz w:val="28"/>
          <w:szCs w:val="28"/>
        </w:rPr>
        <w:t>по образцу</w:t>
      </w:r>
      <w:r w:rsidR="00B845EE" w:rsidRPr="00EC0CA1">
        <w:rPr>
          <w:sz w:val="28"/>
          <w:szCs w:val="28"/>
        </w:rPr>
        <w:t>,</w:t>
      </w:r>
      <w:r w:rsidR="0065195D" w:rsidRPr="00EC0CA1">
        <w:rPr>
          <w:sz w:val="28"/>
          <w:szCs w:val="28"/>
        </w:rPr>
        <w:t xml:space="preserve"> согласно </w:t>
      </w:r>
      <w:r w:rsidR="0065195D" w:rsidRPr="00536608">
        <w:rPr>
          <w:b/>
          <w:sz w:val="28"/>
          <w:szCs w:val="28"/>
        </w:rPr>
        <w:t>приложени</w:t>
      </w:r>
      <w:r w:rsidR="008322F2" w:rsidRPr="00536608">
        <w:rPr>
          <w:b/>
          <w:sz w:val="28"/>
          <w:szCs w:val="28"/>
        </w:rPr>
        <w:t>ю</w:t>
      </w:r>
      <w:r w:rsidR="0065195D" w:rsidRPr="00536608">
        <w:rPr>
          <w:b/>
          <w:sz w:val="28"/>
          <w:szCs w:val="28"/>
        </w:rPr>
        <w:t xml:space="preserve"> № </w:t>
      </w:r>
      <w:r w:rsidR="00E34285" w:rsidRPr="00536608">
        <w:rPr>
          <w:b/>
          <w:sz w:val="28"/>
          <w:szCs w:val="28"/>
        </w:rPr>
        <w:t>2</w:t>
      </w:r>
      <w:r w:rsidR="00E34285" w:rsidRPr="00EC0CA1">
        <w:rPr>
          <w:sz w:val="28"/>
          <w:szCs w:val="28"/>
        </w:rPr>
        <w:t xml:space="preserve"> к настоящему постановлению.</w:t>
      </w:r>
    </w:p>
    <w:p w14:paraId="4DD5EB2D" w14:textId="77777777" w:rsidR="00F6393B" w:rsidRPr="00EC0CA1" w:rsidRDefault="00536608" w:rsidP="00F34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393B" w:rsidRPr="00EC0CA1">
        <w:rPr>
          <w:sz w:val="28"/>
          <w:szCs w:val="28"/>
        </w:rPr>
        <w:t>. Рекомендовать руководителям предприятий независимо от форм собственности, осуществляющих запуск пиротехнической продукции при проведении мероприятий с массовым скоплением людей, руководствоваться требованиями утверждаемого Положения.</w:t>
      </w:r>
    </w:p>
    <w:p w14:paraId="22AC00A1" w14:textId="77777777" w:rsidR="003901BD" w:rsidRPr="00EC0CA1" w:rsidRDefault="007D5BB2" w:rsidP="00F343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01BD" w:rsidRPr="00EC0CA1">
        <w:rPr>
          <w:rFonts w:ascii="Times New Roman" w:hAnsi="Times New Roman" w:cs="Times New Roman"/>
          <w:sz w:val="28"/>
          <w:szCs w:val="28"/>
        </w:rPr>
        <w:t>.</w:t>
      </w:r>
      <w:r w:rsidR="00936D1D" w:rsidRPr="00EC0CA1">
        <w:rPr>
          <w:rFonts w:ascii="Times New Roman" w:hAnsi="Times New Roman" w:cs="Times New Roman"/>
          <w:sz w:val="28"/>
          <w:szCs w:val="28"/>
        </w:rPr>
        <w:t xml:space="preserve"> </w:t>
      </w:r>
      <w:r w:rsidR="003901BD" w:rsidRPr="00EC0CA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2F74DD">
        <w:rPr>
          <w:rFonts w:ascii="Times New Roman" w:hAnsi="Times New Roman" w:cs="Times New Roman"/>
          <w:sz w:val="28"/>
          <w:szCs w:val="28"/>
        </w:rPr>
        <w:t xml:space="preserve">вступает в силу с момента подписания и </w:t>
      </w:r>
      <w:r w:rsidR="003901BD" w:rsidRPr="00EC0CA1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Администрации </w:t>
      </w:r>
      <w:r w:rsidR="00536608">
        <w:rPr>
          <w:rFonts w:ascii="Times New Roman" w:hAnsi="Times New Roman" w:cs="Times New Roman"/>
          <w:sz w:val="28"/>
          <w:szCs w:val="28"/>
        </w:rPr>
        <w:t>Войнов</w:t>
      </w:r>
      <w:r w:rsidR="00EB7218" w:rsidRPr="00EB7218">
        <w:rPr>
          <w:rFonts w:ascii="Times New Roman" w:hAnsi="Times New Roman" w:cs="Times New Roman"/>
          <w:sz w:val="28"/>
          <w:szCs w:val="28"/>
        </w:rPr>
        <w:t>ского</w:t>
      </w:r>
      <w:r w:rsidR="00536608">
        <w:rPr>
          <w:rFonts w:ascii="Times New Roman" w:hAnsi="Times New Roman" w:cs="Times New Roman"/>
          <w:sz w:val="28"/>
          <w:szCs w:val="28"/>
        </w:rPr>
        <w:t xml:space="preserve"> </w:t>
      </w:r>
      <w:r w:rsidR="00536608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="003901BD" w:rsidRPr="00EC0CA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C61D6C" w:rsidRPr="00EC0CA1">
        <w:rPr>
          <w:rFonts w:ascii="Times New Roman" w:hAnsi="Times New Roman" w:cs="Times New Roman"/>
          <w:sz w:val="28"/>
          <w:szCs w:val="28"/>
        </w:rPr>
        <w:t>.</w:t>
      </w:r>
    </w:p>
    <w:p w14:paraId="3BA0EDD1" w14:textId="77777777" w:rsidR="00E42FBA" w:rsidRPr="00EC0CA1" w:rsidRDefault="007D5BB2" w:rsidP="00F34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0CA1">
        <w:rPr>
          <w:sz w:val="28"/>
          <w:szCs w:val="28"/>
        </w:rPr>
        <w:t>.</w:t>
      </w:r>
      <w:r w:rsidR="00E42FBA" w:rsidRPr="00EC0CA1">
        <w:rPr>
          <w:sz w:val="28"/>
          <w:szCs w:val="28"/>
        </w:rPr>
        <w:t xml:space="preserve"> Контроль за </w:t>
      </w:r>
      <w:r w:rsidR="006746A3" w:rsidRPr="00EC0CA1">
        <w:rPr>
          <w:sz w:val="28"/>
          <w:szCs w:val="28"/>
        </w:rPr>
        <w:t>вы</w:t>
      </w:r>
      <w:r w:rsidR="00E42FBA" w:rsidRPr="00EC0CA1">
        <w:rPr>
          <w:sz w:val="28"/>
          <w:szCs w:val="28"/>
        </w:rPr>
        <w:t>полне</w:t>
      </w:r>
      <w:r w:rsidR="00536608">
        <w:rPr>
          <w:sz w:val="28"/>
          <w:szCs w:val="28"/>
        </w:rPr>
        <w:t>нием постановления возлагаю на себя.</w:t>
      </w:r>
    </w:p>
    <w:p w14:paraId="27D02FC9" w14:textId="77777777" w:rsidR="00766F47" w:rsidRDefault="00766F47" w:rsidP="00F34300">
      <w:pPr>
        <w:ind w:firstLine="709"/>
        <w:jc w:val="both"/>
        <w:rPr>
          <w:b/>
          <w:sz w:val="26"/>
          <w:szCs w:val="26"/>
        </w:rPr>
      </w:pPr>
    </w:p>
    <w:p w14:paraId="78C60915" w14:textId="77777777" w:rsidR="00181850" w:rsidRDefault="00181850" w:rsidP="00F34300">
      <w:pPr>
        <w:ind w:firstLine="709"/>
        <w:jc w:val="both"/>
        <w:rPr>
          <w:b/>
          <w:sz w:val="26"/>
          <w:szCs w:val="26"/>
        </w:rPr>
      </w:pPr>
    </w:p>
    <w:p w14:paraId="60576D61" w14:textId="77777777" w:rsidR="00181850" w:rsidRDefault="00181850" w:rsidP="00F34300">
      <w:pPr>
        <w:ind w:firstLine="709"/>
        <w:jc w:val="both"/>
        <w:rPr>
          <w:b/>
          <w:sz w:val="26"/>
          <w:szCs w:val="26"/>
        </w:rPr>
      </w:pPr>
    </w:p>
    <w:p w14:paraId="150BFABB" w14:textId="77777777" w:rsidR="00EC0CA1" w:rsidRPr="00EC0CA1" w:rsidRDefault="00EC0CA1" w:rsidP="00F3430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Глава Администрации</w:t>
      </w:r>
    </w:p>
    <w:p w14:paraId="079E9F45" w14:textId="77777777" w:rsidR="00EC0CA1" w:rsidRDefault="007D5BB2" w:rsidP="00F3430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EB7218" w:rsidRPr="00EC0CA1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 w:rsidR="003B1345">
        <w:rPr>
          <w:sz w:val="28"/>
          <w:szCs w:val="28"/>
        </w:rPr>
        <w:t>____________</w:t>
      </w:r>
      <w:r w:rsidR="00536608">
        <w:rPr>
          <w:sz w:val="28"/>
          <w:szCs w:val="28"/>
        </w:rPr>
        <w:t xml:space="preserve"> В.В. Гавриленко</w:t>
      </w:r>
    </w:p>
    <w:p w14:paraId="6B50CA8B" w14:textId="77777777" w:rsidR="003B1345" w:rsidRDefault="003B1345" w:rsidP="00F3430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15772458" w14:textId="77777777" w:rsidR="003B1345" w:rsidRDefault="003B1345" w:rsidP="00F3430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16BA0289" w14:textId="77777777" w:rsidR="003B1345" w:rsidRPr="00EC0CA1" w:rsidRDefault="003B1345" w:rsidP="00F3430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79000EF1" w14:textId="77777777" w:rsidR="00EC0CA1" w:rsidRPr="00EC0CA1" w:rsidRDefault="00EC0CA1" w:rsidP="00F34300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124A3734" w14:textId="77777777" w:rsidR="00EC0CA1" w:rsidRPr="00EC0CA1" w:rsidRDefault="00EC0CA1" w:rsidP="00F34300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44347EE9" w14:textId="77777777" w:rsidR="00EC0CA1" w:rsidRPr="00712311" w:rsidRDefault="00EC0CA1" w:rsidP="00F34300">
      <w:pPr>
        <w:widowControl/>
        <w:autoSpaceDE/>
        <w:autoSpaceDN/>
        <w:adjustRightInd/>
        <w:ind w:firstLine="709"/>
        <w:jc w:val="both"/>
        <w:rPr>
          <w:color w:val="FFFFFF"/>
          <w:sz w:val="28"/>
          <w:szCs w:val="28"/>
        </w:rPr>
      </w:pPr>
      <w:r w:rsidRPr="00712311">
        <w:rPr>
          <w:color w:val="FFFFFF"/>
          <w:sz w:val="28"/>
          <w:szCs w:val="28"/>
        </w:rPr>
        <w:t>Управляющий делами</w:t>
      </w:r>
    </w:p>
    <w:p w14:paraId="2CF59340" w14:textId="77777777" w:rsidR="00EC0CA1" w:rsidRPr="00712311" w:rsidRDefault="00EC0CA1" w:rsidP="00EC0CA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712311">
        <w:rPr>
          <w:color w:val="FFFFFF"/>
          <w:sz w:val="28"/>
          <w:szCs w:val="28"/>
        </w:rPr>
        <w:t>Администрации Орловского района</w:t>
      </w:r>
      <w:r w:rsidRPr="00712311">
        <w:rPr>
          <w:color w:val="FFFFFF"/>
          <w:sz w:val="28"/>
          <w:szCs w:val="28"/>
        </w:rPr>
        <w:tab/>
      </w:r>
      <w:r w:rsidRPr="00712311">
        <w:rPr>
          <w:color w:val="FFFFFF"/>
          <w:sz w:val="28"/>
          <w:szCs w:val="28"/>
        </w:rPr>
        <w:tab/>
      </w:r>
      <w:r w:rsidRPr="00712311">
        <w:rPr>
          <w:color w:val="FFFFFF"/>
          <w:sz w:val="28"/>
          <w:szCs w:val="28"/>
        </w:rPr>
        <w:tab/>
      </w:r>
      <w:r w:rsidRPr="00712311">
        <w:rPr>
          <w:color w:val="FFFFFF"/>
          <w:sz w:val="28"/>
          <w:szCs w:val="28"/>
        </w:rPr>
        <w:tab/>
      </w:r>
      <w:r w:rsidRPr="00712311">
        <w:rPr>
          <w:color w:val="FFFFFF"/>
          <w:sz w:val="28"/>
          <w:szCs w:val="28"/>
        </w:rPr>
        <w:tab/>
        <w:t>З.Н. Дегтярева</w:t>
      </w:r>
    </w:p>
    <w:p w14:paraId="641ED996" w14:textId="77777777" w:rsidR="00EC0CA1" w:rsidRPr="00EC0CA1" w:rsidRDefault="00EC0CA1" w:rsidP="00EC0CA1">
      <w:pPr>
        <w:widowControl/>
        <w:autoSpaceDE/>
        <w:autoSpaceDN/>
        <w:adjustRightInd/>
        <w:jc w:val="both"/>
        <w:rPr>
          <w:color w:val="FFFFFF"/>
          <w:sz w:val="28"/>
          <w:szCs w:val="28"/>
        </w:rPr>
      </w:pPr>
    </w:p>
    <w:p w14:paraId="0E8E3972" w14:textId="77777777" w:rsidR="005772B1" w:rsidRDefault="005772B1" w:rsidP="002C4888">
      <w:pPr>
        <w:spacing w:line="228" w:lineRule="auto"/>
        <w:ind w:firstLine="708"/>
        <w:rPr>
          <w:sz w:val="27"/>
          <w:szCs w:val="27"/>
        </w:rPr>
      </w:pPr>
    </w:p>
    <w:p w14:paraId="013E77C0" w14:textId="77777777" w:rsidR="005B6F8F" w:rsidRDefault="005B6F8F" w:rsidP="002C4888">
      <w:pPr>
        <w:spacing w:line="228" w:lineRule="auto"/>
        <w:ind w:firstLine="708"/>
        <w:rPr>
          <w:sz w:val="27"/>
          <w:szCs w:val="27"/>
        </w:rPr>
      </w:pPr>
    </w:p>
    <w:p w14:paraId="5484B01B" w14:textId="77777777" w:rsidR="00181850" w:rsidRDefault="00181850" w:rsidP="002C4888">
      <w:pPr>
        <w:spacing w:line="228" w:lineRule="auto"/>
        <w:ind w:firstLine="708"/>
        <w:rPr>
          <w:sz w:val="27"/>
          <w:szCs w:val="27"/>
        </w:rPr>
      </w:pPr>
    </w:p>
    <w:p w14:paraId="0164CDDC" w14:textId="77777777" w:rsidR="00181850" w:rsidRDefault="00181850" w:rsidP="002C4888">
      <w:pPr>
        <w:spacing w:line="228" w:lineRule="auto"/>
        <w:ind w:firstLine="708"/>
        <w:rPr>
          <w:sz w:val="27"/>
          <w:szCs w:val="27"/>
        </w:rPr>
      </w:pPr>
    </w:p>
    <w:p w14:paraId="133A2BE5" w14:textId="77777777" w:rsidR="00181850" w:rsidRDefault="00181850" w:rsidP="002C4888">
      <w:pPr>
        <w:spacing w:line="228" w:lineRule="auto"/>
        <w:ind w:firstLine="708"/>
        <w:rPr>
          <w:sz w:val="27"/>
          <w:szCs w:val="27"/>
        </w:rPr>
      </w:pPr>
    </w:p>
    <w:p w14:paraId="39B2A1CC" w14:textId="77777777" w:rsidR="00181850" w:rsidRDefault="00181850" w:rsidP="002C4888">
      <w:pPr>
        <w:spacing w:line="228" w:lineRule="auto"/>
        <w:ind w:firstLine="708"/>
        <w:rPr>
          <w:sz w:val="27"/>
          <w:szCs w:val="27"/>
        </w:rPr>
      </w:pPr>
    </w:p>
    <w:p w14:paraId="14F5D788" w14:textId="77777777" w:rsidR="00181850" w:rsidRDefault="00181850" w:rsidP="002C4888">
      <w:pPr>
        <w:spacing w:line="228" w:lineRule="auto"/>
        <w:ind w:firstLine="708"/>
        <w:rPr>
          <w:sz w:val="27"/>
          <w:szCs w:val="27"/>
        </w:rPr>
      </w:pPr>
    </w:p>
    <w:p w14:paraId="365A320E" w14:textId="77777777" w:rsidR="00181850" w:rsidRDefault="00181850" w:rsidP="002C4888">
      <w:pPr>
        <w:spacing w:line="228" w:lineRule="auto"/>
        <w:ind w:firstLine="708"/>
        <w:rPr>
          <w:sz w:val="27"/>
          <w:szCs w:val="27"/>
        </w:rPr>
      </w:pPr>
    </w:p>
    <w:p w14:paraId="3D3F1F06" w14:textId="77777777" w:rsidR="00181850" w:rsidRDefault="00181850" w:rsidP="002C4888">
      <w:pPr>
        <w:spacing w:line="228" w:lineRule="auto"/>
        <w:ind w:firstLine="708"/>
        <w:rPr>
          <w:sz w:val="27"/>
          <w:szCs w:val="27"/>
        </w:rPr>
      </w:pPr>
    </w:p>
    <w:p w14:paraId="3995FE26" w14:textId="77777777" w:rsidR="00181850" w:rsidRDefault="00181850" w:rsidP="002C4888">
      <w:pPr>
        <w:spacing w:line="228" w:lineRule="auto"/>
        <w:ind w:firstLine="708"/>
        <w:rPr>
          <w:sz w:val="27"/>
          <w:szCs w:val="27"/>
        </w:rPr>
      </w:pPr>
    </w:p>
    <w:p w14:paraId="4A43D0E5" w14:textId="77777777" w:rsidR="00181850" w:rsidRDefault="00181850" w:rsidP="002C4888">
      <w:pPr>
        <w:spacing w:line="228" w:lineRule="auto"/>
        <w:ind w:firstLine="708"/>
        <w:rPr>
          <w:sz w:val="27"/>
          <w:szCs w:val="27"/>
        </w:rPr>
      </w:pPr>
    </w:p>
    <w:p w14:paraId="26B1B9E9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0B35D586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2B4D19CC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47E36FB7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7B4199B1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1EB20FD1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301589C9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4553BB16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383D1761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1AB6BCA8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6F703964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3F56B2A8" w14:textId="77777777" w:rsidR="0056506A" w:rsidRDefault="0056506A" w:rsidP="002C4888">
      <w:pPr>
        <w:spacing w:line="228" w:lineRule="auto"/>
        <w:ind w:firstLine="708"/>
        <w:rPr>
          <w:sz w:val="27"/>
          <w:szCs w:val="27"/>
        </w:rPr>
      </w:pPr>
    </w:p>
    <w:p w14:paraId="7C109E49" w14:textId="77777777" w:rsidR="003D6189" w:rsidRPr="00536608" w:rsidRDefault="002C4888" w:rsidP="003B1345">
      <w:pPr>
        <w:jc w:val="right"/>
        <w:rPr>
          <w:b/>
          <w:sz w:val="28"/>
          <w:szCs w:val="28"/>
        </w:rPr>
      </w:pPr>
      <w:r w:rsidRPr="005B6F8F">
        <w:rPr>
          <w:sz w:val="27"/>
          <w:szCs w:val="27"/>
        </w:rPr>
        <w:br w:type="page"/>
      </w:r>
      <w:r w:rsidR="00AF3E9C" w:rsidRPr="00536608">
        <w:rPr>
          <w:b/>
          <w:sz w:val="28"/>
          <w:szCs w:val="28"/>
        </w:rPr>
        <w:lastRenderedPageBreak/>
        <w:t>Приложение № 1</w:t>
      </w:r>
    </w:p>
    <w:p w14:paraId="24954CC2" w14:textId="77777777" w:rsidR="003D6189" w:rsidRPr="00EC0CA1" w:rsidRDefault="00AF3E9C" w:rsidP="003B1345">
      <w:pPr>
        <w:jc w:val="right"/>
        <w:rPr>
          <w:sz w:val="28"/>
          <w:szCs w:val="28"/>
        </w:rPr>
      </w:pPr>
      <w:r w:rsidRPr="00EC0CA1">
        <w:rPr>
          <w:sz w:val="28"/>
          <w:szCs w:val="28"/>
        </w:rPr>
        <w:t>к постановлению</w:t>
      </w:r>
      <w:r w:rsidR="003B1345">
        <w:rPr>
          <w:sz w:val="28"/>
          <w:szCs w:val="28"/>
        </w:rPr>
        <w:t xml:space="preserve"> </w:t>
      </w:r>
      <w:r w:rsidRPr="00EC0CA1">
        <w:rPr>
          <w:sz w:val="28"/>
          <w:szCs w:val="28"/>
        </w:rPr>
        <w:t>Администрации</w:t>
      </w:r>
    </w:p>
    <w:p w14:paraId="0EAE7A3B" w14:textId="77777777" w:rsidR="002C4888" w:rsidRPr="00EC0CA1" w:rsidRDefault="00536608" w:rsidP="003B1345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EB7218" w:rsidRPr="00EC0CA1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</w:t>
      </w:r>
    </w:p>
    <w:p w14:paraId="5693F569" w14:textId="77777777" w:rsidR="00AF3E9C" w:rsidRPr="00EC0CA1" w:rsidRDefault="00AF3E9C" w:rsidP="003B1345">
      <w:pPr>
        <w:jc w:val="right"/>
        <w:rPr>
          <w:sz w:val="28"/>
          <w:szCs w:val="28"/>
        </w:rPr>
      </w:pPr>
      <w:r w:rsidRPr="00EC0CA1">
        <w:rPr>
          <w:sz w:val="28"/>
          <w:szCs w:val="28"/>
        </w:rPr>
        <w:t xml:space="preserve">от </w:t>
      </w:r>
      <w:r w:rsidR="00EB7218">
        <w:rPr>
          <w:sz w:val="28"/>
          <w:szCs w:val="28"/>
        </w:rPr>
        <w:t>1</w:t>
      </w:r>
      <w:r w:rsidR="007D5BB2">
        <w:rPr>
          <w:sz w:val="28"/>
          <w:szCs w:val="28"/>
        </w:rPr>
        <w:t>6</w:t>
      </w:r>
      <w:r w:rsidR="00EC0CA1">
        <w:rPr>
          <w:sz w:val="28"/>
          <w:szCs w:val="28"/>
        </w:rPr>
        <w:t>.</w:t>
      </w:r>
      <w:r w:rsidR="00EB7218">
        <w:rPr>
          <w:sz w:val="28"/>
          <w:szCs w:val="28"/>
        </w:rPr>
        <w:t>12</w:t>
      </w:r>
      <w:r w:rsidR="007D5BB2">
        <w:rPr>
          <w:sz w:val="28"/>
          <w:szCs w:val="28"/>
        </w:rPr>
        <w:t>.2019</w:t>
      </w:r>
      <w:r w:rsidR="002246E7">
        <w:rPr>
          <w:sz w:val="28"/>
          <w:szCs w:val="28"/>
        </w:rPr>
        <w:t xml:space="preserve"> года</w:t>
      </w:r>
      <w:r w:rsidR="003D6189" w:rsidRPr="00EC0CA1">
        <w:rPr>
          <w:sz w:val="28"/>
          <w:szCs w:val="28"/>
        </w:rPr>
        <w:t xml:space="preserve"> №</w:t>
      </w:r>
      <w:r w:rsidR="007D5BB2">
        <w:rPr>
          <w:sz w:val="28"/>
          <w:szCs w:val="28"/>
        </w:rPr>
        <w:t xml:space="preserve"> 116</w:t>
      </w:r>
      <w:r w:rsidR="003D6189" w:rsidRPr="00EC0CA1">
        <w:rPr>
          <w:sz w:val="28"/>
          <w:szCs w:val="28"/>
        </w:rPr>
        <w:t xml:space="preserve"> </w:t>
      </w:r>
    </w:p>
    <w:p w14:paraId="053A9E08" w14:textId="77777777" w:rsidR="00AF3E9C" w:rsidRPr="00EC0CA1" w:rsidRDefault="00AF3E9C" w:rsidP="00AF3E9C">
      <w:pPr>
        <w:jc w:val="center"/>
        <w:rPr>
          <w:sz w:val="28"/>
          <w:szCs w:val="28"/>
        </w:rPr>
      </w:pPr>
    </w:p>
    <w:p w14:paraId="34CD4710" w14:textId="77777777" w:rsidR="00E34285" w:rsidRPr="00EC0CA1" w:rsidRDefault="00E34285" w:rsidP="005169D7">
      <w:pPr>
        <w:jc w:val="center"/>
        <w:rPr>
          <w:sz w:val="28"/>
          <w:szCs w:val="28"/>
        </w:rPr>
      </w:pPr>
      <w:r w:rsidRPr="00EC0CA1">
        <w:rPr>
          <w:sz w:val="28"/>
          <w:szCs w:val="28"/>
        </w:rPr>
        <w:t>Положение</w:t>
      </w:r>
    </w:p>
    <w:p w14:paraId="422C0675" w14:textId="77777777" w:rsidR="002236B8" w:rsidRPr="00EC0CA1" w:rsidRDefault="002236B8" w:rsidP="005169D7">
      <w:pPr>
        <w:jc w:val="center"/>
        <w:rPr>
          <w:sz w:val="28"/>
          <w:szCs w:val="28"/>
        </w:rPr>
      </w:pPr>
      <w:r w:rsidRPr="00EC0CA1">
        <w:rPr>
          <w:sz w:val="28"/>
          <w:szCs w:val="28"/>
        </w:rPr>
        <w:t xml:space="preserve">о порядке использования пиротехнических изделий </w:t>
      </w:r>
      <w:r w:rsidR="00F6393B" w:rsidRPr="00EC0CA1">
        <w:rPr>
          <w:sz w:val="28"/>
          <w:szCs w:val="28"/>
        </w:rPr>
        <w:t xml:space="preserve">и о порядке проведения фейерверков с применением пиротехнических средств </w:t>
      </w:r>
      <w:r w:rsidRPr="00EC0CA1">
        <w:rPr>
          <w:sz w:val="28"/>
          <w:szCs w:val="28"/>
        </w:rPr>
        <w:t xml:space="preserve">на территории </w:t>
      </w:r>
      <w:r w:rsidR="00050D0B">
        <w:rPr>
          <w:sz w:val="28"/>
          <w:szCs w:val="28"/>
        </w:rPr>
        <w:t>Войнов</w:t>
      </w:r>
      <w:r w:rsidR="00EB7218" w:rsidRPr="00EC0CA1">
        <w:rPr>
          <w:sz w:val="28"/>
          <w:szCs w:val="28"/>
        </w:rPr>
        <w:t>ского</w:t>
      </w:r>
      <w:r w:rsidR="00050D0B">
        <w:rPr>
          <w:sz w:val="28"/>
          <w:szCs w:val="28"/>
        </w:rPr>
        <w:t xml:space="preserve"> сельского поселения</w:t>
      </w:r>
    </w:p>
    <w:p w14:paraId="2E008195" w14:textId="77777777" w:rsidR="002236B8" w:rsidRPr="00EC0CA1" w:rsidRDefault="002236B8" w:rsidP="005169D7">
      <w:pPr>
        <w:jc w:val="center"/>
        <w:rPr>
          <w:b/>
          <w:sz w:val="28"/>
          <w:szCs w:val="28"/>
        </w:rPr>
      </w:pPr>
    </w:p>
    <w:p w14:paraId="64780B1E" w14:textId="77777777" w:rsidR="00D57894" w:rsidRPr="00EC0CA1" w:rsidRDefault="00D57894" w:rsidP="005169D7">
      <w:pPr>
        <w:jc w:val="center"/>
        <w:rPr>
          <w:sz w:val="28"/>
          <w:szCs w:val="28"/>
        </w:rPr>
      </w:pPr>
      <w:smartTag w:uri="urn:schemas-microsoft-com:office:smarttags" w:element="place">
        <w:r w:rsidRPr="00EC0CA1">
          <w:rPr>
            <w:sz w:val="28"/>
            <w:szCs w:val="28"/>
            <w:lang w:val="en-US"/>
          </w:rPr>
          <w:t>I</w:t>
        </w:r>
        <w:r w:rsidRPr="00EC0CA1">
          <w:rPr>
            <w:sz w:val="28"/>
            <w:szCs w:val="28"/>
          </w:rPr>
          <w:t>.</w:t>
        </w:r>
      </w:smartTag>
      <w:r w:rsidRPr="00EC0CA1">
        <w:rPr>
          <w:sz w:val="28"/>
          <w:szCs w:val="28"/>
        </w:rPr>
        <w:t xml:space="preserve"> Общие положения</w:t>
      </w:r>
    </w:p>
    <w:p w14:paraId="6C4F5D81" w14:textId="77777777" w:rsidR="00E34285" w:rsidRPr="00EC0CA1" w:rsidRDefault="00E34285" w:rsidP="005169D7">
      <w:pPr>
        <w:jc w:val="both"/>
        <w:rPr>
          <w:sz w:val="28"/>
          <w:szCs w:val="28"/>
        </w:rPr>
      </w:pPr>
    </w:p>
    <w:p w14:paraId="3BC31560" w14:textId="77777777" w:rsidR="00E34285" w:rsidRPr="00EC0CA1" w:rsidRDefault="00E34285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1.</w:t>
      </w:r>
      <w:r w:rsidR="00D57894" w:rsidRPr="00EC0CA1">
        <w:rPr>
          <w:sz w:val="28"/>
          <w:szCs w:val="28"/>
        </w:rPr>
        <w:t>1.</w:t>
      </w:r>
      <w:r w:rsidRPr="00EC0CA1">
        <w:rPr>
          <w:sz w:val="28"/>
          <w:szCs w:val="28"/>
        </w:rPr>
        <w:t xml:space="preserve"> Настоящее Положение разработано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 и направлено на обеспечение безопасности организации и устройства на территории </w:t>
      </w:r>
      <w:r w:rsidR="00A556A0">
        <w:rPr>
          <w:sz w:val="28"/>
          <w:szCs w:val="28"/>
        </w:rPr>
        <w:t>Войновского сельского поселения</w:t>
      </w:r>
      <w:r w:rsidR="00A3571F" w:rsidRPr="00EC0CA1">
        <w:rPr>
          <w:sz w:val="28"/>
          <w:szCs w:val="28"/>
        </w:rPr>
        <w:t xml:space="preserve"> </w:t>
      </w:r>
      <w:r w:rsidRPr="00EC0CA1">
        <w:rPr>
          <w:sz w:val="28"/>
          <w:szCs w:val="28"/>
        </w:rPr>
        <w:t>фейерверков и иных массовых зрелищных мероприятий с применением пиротехнических изделий.</w:t>
      </w:r>
    </w:p>
    <w:p w14:paraId="4617D2ED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1.2. Основные понятия и термины, применяемые в настоящем Положении:</w:t>
      </w:r>
    </w:p>
    <w:p w14:paraId="1B0399C7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 массовое мероприятие – разовое, общедоступное, публичное просветительское, культурно-зрелищное, спортивное, рекламное мероприятие, проводимое с целью организ</w:t>
      </w:r>
      <w:r w:rsidRPr="00EC0CA1">
        <w:rPr>
          <w:sz w:val="28"/>
          <w:szCs w:val="28"/>
        </w:rPr>
        <w:t>а</w:t>
      </w:r>
      <w:r w:rsidRPr="00EC0CA1">
        <w:rPr>
          <w:sz w:val="28"/>
          <w:szCs w:val="28"/>
        </w:rPr>
        <w:t>ции досуга и отдыха населения, пропаганды здорового образа жизни в местах массового скопления гра</w:t>
      </w:r>
      <w:r w:rsidRPr="00EC0CA1">
        <w:rPr>
          <w:sz w:val="28"/>
          <w:szCs w:val="28"/>
        </w:rPr>
        <w:t>ж</w:t>
      </w:r>
      <w:r w:rsidRPr="00EC0CA1">
        <w:rPr>
          <w:sz w:val="28"/>
          <w:szCs w:val="28"/>
        </w:rPr>
        <w:t>дан;</w:t>
      </w:r>
    </w:p>
    <w:p w14:paraId="742F2C4D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 места массового скопления граждан - физкультурно-оздоровительные, спортивные и культурно-зрелищные сооружения, парки, улицы, площади, акватории рек и вод</w:t>
      </w:r>
      <w:r w:rsidRPr="00EC0CA1">
        <w:rPr>
          <w:sz w:val="28"/>
          <w:szCs w:val="28"/>
        </w:rPr>
        <w:t>о</w:t>
      </w:r>
      <w:r w:rsidRPr="00EC0CA1">
        <w:rPr>
          <w:sz w:val="28"/>
          <w:szCs w:val="28"/>
        </w:rPr>
        <w:t>емов;</w:t>
      </w:r>
    </w:p>
    <w:p w14:paraId="50C36AFA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 организатор массового мероприятия (далее – организатор) - юридическое или физ</w:t>
      </w:r>
      <w:r w:rsidRPr="00EC0CA1">
        <w:rPr>
          <w:sz w:val="28"/>
          <w:szCs w:val="28"/>
        </w:rPr>
        <w:t>и</w:t>
      </w:r>
      <w:r w:rsidRPr="00EC0CA1">
        <w:rPr>
          <w:sz w:val="28"/>
          <w:szCs w:val="28"/>
        </w:rPr>
        <w:t>ческое лицо, являющееся инициатором массового мероприятия или профессионального фейерверка и осуществляющее организационное, финансовое и иное обеспечение его провед</w:t>
      </w:r>
      <w:r w:rsidRPr="00EC0CA1">
        <w:rPr>
          <w:sz w:val="28"/>
          <w:szCs w:val="28"/>
        </w:rPr>
        <w:t>е</w:t>
      </w:r>
      <w:r w:rsidRPr="00EC0CA1">
        <w:rPr>
          <w:sz w:val="28"/>
          <w:szCs w:val="28"/>
        </w:rPr>
        <w:t>ния;</w:t>
      </w:r>
    </w:p>
    <w:p w14:paraId="73EBCCF6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 пиротехническое изделие - устройство, предназначенное для образования необход</w:t>
      </w:r>
      <w:r w:rsidRPr="00EC0CA1">
        <w:rPr>
          <w:sz w:val="28"/>
          <w:szCs w:val="28"/>
        </w:rPr>
        <w:t>и</w:t>
      </w:r>
      <w:r w:rsidRPr="00EC0CA1">
        <w:rPr>
          <w:sz w:val="28"/>
          <w:szCs w:val="28"/>
        </w:rPr>
        <w:t>мого эффекта (светового, искрового, дымового, звукового, смешанного) с помощью горения (взрыва) пиротехнического состава;</w:t>
      </w:r>
    </w:p>
    <w:p w14:paraId="3822F8E5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 пиротехническое изделие бытового назначения - сертифицированное пиротехнич</w:t>
      </w:r>
      <w:r w:rsidRPr="00EC0CA1">
        <w:rPr>
          <w:sz w:val="28"/>
          <w:szCs w:val="28"/>
        </w:rPr>
        <w:t>е</w:t>
      </w:r>
      <w:r w:rsidRPr="00EC0CA1">
        <w:rPr>
          <w:sz w:val="28"/>
          <w:szCs w:val="28"/>
        </w:rPr>
        <w:t>ское изделие 1 - 3-го классов потенциальной опасности по ГОСТ Р 51270-99, свободно пр</w:t>
      </w:r>
      <w:r w:rsidRPr="00EC0CA1">
        <w:rPr>
          <w:sz w:val="28"/>
          <w:szCs w:val="28"/>
        </w:rPr>
        <w:t>о</w:t>
      </w:r>
      <w:r w:rsidRPr="00EC0CA1">
        <w:rPr>
          <w:sz w:val="28"/>
          <w:szCs w:val="28"/>
        </w:rPr>
        <w:t>даваемое населению, обращение с которыми не требует специальных знаний и навыков, а использов</w:t>
      </w:r>
      <w:r w:rsidRPr="00EC0CA1">
        <w:rPr>
          <w:sz w:val="28"/>
          <w:szCs w:val="28"/>
        </w:rPr>
        <w:t>а</w:t>
      </w:r>
      <w:r w:rsidRPr="00EC0CA1">
        <w:rPr>
          <w:sz w:val="28"/>
          <w:szCs w:val="28"/>
        </w:rPr>
        <w:t>ние с соблюдением требований прилагаемой к изделию инструкции (руководства по эк</w:t>
      </w:r>
      <w:r w:rsidRPr="00EC0CA1">
        <w:rPr>
          <w:sz w:val="28"/>
          <w:szCs w:val="28"/>
        </w:rPr>
        <w:t>с</w:t>
      </w:r>
      <w:r w:rsidRPr="00EC0CA1">
        <w:rPr>
          <w:sz w:val="28"/>
          <w:szCs w:val="28"/>
        </w:rPr>
        <w:t>плуатации) обеспечивает за пределами опасных зон безопасность людей и отсутствие уще</w:t>
      </w:r>
      <w:r w:rsidRPr="00EC0CA1">
        <w:rPr>
          <w:sz w:val="28"/>
          <w:szCs w:val="28"/>
        </w:rPr>
        <w:t>р</w:t>
      </w:r>
      <w:r w:rsidRPr="00EC0CA1">
        <w:rPr>
          <w:sz w:val="28"/>
          <w:szCs w:val="28"/>
        </w:rPr>
        <w:t>ба имуществу и окружающей среде;</w:t>
      </w:r>
    </w:p>
    <w:p w14:paraId="30B34907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 xml:space="preserve">- проведение фейерверка - это управляемое приведение в действие </w:t>
      </w:r>
      <w:r w:rsidRPr="00EC0CA1">
        <w:rPr>
          <w:sz w:val="28"/>
          <w:szCs w:val="28"/>
        </w:rPr>
        <w:lastRenderedPageBreak/>
        <w:t>пиротехнических изделий бытового назначения, прошедших государственную сертификацию;</w:t>
      </w:r>
    </w:p>
    <w:p w14:paraId="6905513B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 проведение профессионального фейерверка - это приведение в действие пиротехн</w:t>
      </w:r>
      <w:r w:rsidRPr="00EC0CA1">
        <w:rPr>
          <w:sz w:val="28"/>
          <w:szCs w:val="28"/>
        </w:rPr>
        <w:t>и</w:t>
      </w:r>
      <w:r w:rsidRPr="00EC0CA1">
        <w:rPr>
          <w:sz w:val="28"/>
          <w:szCs w:val="28"/>
        </w:rPr>
        <w:t>ческих изделий специального и технического назначения, осуществляемое организацией, имеющей соответствующую лицензию;</w:t>
      </w:r>
    </w:p>
    <w:p w14:paraId="0C0A2D69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 заказчик профессионального фейерверка - физическое или юридическое лицо, кот</w:t>
      </w:r>
      <w:r w:rsidRPr="00EC0CA1">
        <w:rPr>
          <w:sz w:val="28"/>
          <w:szCs w:val="28"/>
        </w:rPr>
        <w:t>о</w:t>
      </w:r>
      <w:r w:rsidRPr="00EC0CA1">
        <w:rPr>
          <w:sz w:val="28"/>
          <w:szCs w:val="28"/>
        </w:rPr>
        <w:t xml:space="preserve">рое составило соответствующий договор (соглашение) с организацией, имеющей лицензию на распространение пиротехнических изделий </w:t>
      </w:r>
      <w:r w:rsidRPr="00EC0CA1">
        <w:rPr>
          <w:sz w:val="28"/>
          <w:szCs w:val="28"/>
          <w:lang w:val="en-US"/>
        </w:rPr>
        <w:t>IV</w:t>
      </w:r>
      <w:r w:rsidRPr="00EC0CA1">
        <w:rPr>
          <w:sz w:val="28"/>
          <w:szCs w:val="28"/>
        </w:rPr>
        <w:t xml:space="preserve"> и </w:t>
      </w:r>
      <w:r w:rsidRPr="00EC0CA1">
        <w:rPr>
          <w:sz w:val="28"/>
          <w:szCs w:val="28"/>
          <w:lang w:val="en-US"/>
        </w:rPr>
        <w:t>V</w:t>
      </w:r>
      <w:r w:rsidRPr="00EC0CA1">
        <w:rPr>
          <w:sz w:val="28"/>
          <w:szCs w:val="28"/>
        </w:rPr>
        <w:t xml:space="preserve"> классов, в том числе на организацию пров</w:t>
      </w:r>
      <w:r w:rsidRPr="00EC0CA1">
        <w:rPr>
          <w:sz w:val="28"/>
          <w:szCs w:val="28"/>
        </w:rPr>
        <w:t>е</w:t>
      </w:r>
      <w:r w:rsidRPr="00EC0CA1">
        <w:rPr>
          <w:sz w:val="28"/>
          <w:szCs w:val="28"/>
        </w:rPr>
        <w:t>дения фейерверков с использованием пиротехнических изделий;</w:t>
      </w:r>
    </w:p>
    <w:p w14:paraId="7D7CDAF9" w14:textId="77777777" w:rsidR="00D57894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 исполнитель профессионального фейерверка (далее – исполнитель) - зарегистрир</w:t>
      </w:r>
      <w:r w:rsidRPr="00EC0CA1">
        <w:rPr>
          <w:sz w:val="28"/>
          <w:szCs w:val="28"/>
        </w:rPr>
        <w:t>о</w:t>
      </w:r>
      <w:r w:rsidRPr="00EC0CA1">
        <w:rPr>
          <w:sz w:val="28"/>
          <w:szCs w:val="28"/>
        </w:rPr>
        <w:t>ванная в установленном порядке организация, имеющая лицензию на организацию провед</w:t>
      </w:r>
      <w:r w:rsidRPr="00EC0CA1">
        <w:rPr>
          <w:sz w:val="28"/>
          <w:szCs w:val="28"/>
        </w:rPr>
        <w:t>е</w:t>
      </w:r>
      <w:r w:rsidRPr="00EC0CA1">
        <w:rPr>
          <w:sz w:val="28"/>
          <w:szCs w:val="28"/>
        </w:rPr>
        <w:t>ния фейерверков с использованием пиротехнических изделий, в уставе которой предусмотрен ук</w:t>
      </w:r>
      <w:r w:rsidRPr="00EC0CA1">
        <w:rPr>
          <w:sz w:val="28"/>
          <w:szCs w:val="28"/>
        </w:rPr>
        <w:t>а</w:t>
      </w:r>
      <w:r w:rsidRPr="00EC0CA1">
        <w:rPr>
          <w:sz w:val="28"/>
          <w:szCs w:val="28"/>
        </w:rPr>
        <w:t xml:space="preserve">занный вид деятельности. </w:t>
      </w:r>
    </w:p>
    <w:p w14:paraId="39E98DC0" w14:textId="77777777" w:rsidR="00A3571F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1.3</w:t>
      </w:r>
      <w:r w:rsidR="00A3571F" w:rsidRPr="00EC0CA1">
        <w:rPr>
          <w:sz w:val="28"/>
          <w:szCs w:val="28"/>
        </w:rPr>
        <w:t>. Действие настоящего Положения распространяется на организации независимо от форм собственности и физических лиц, которые заказывают и (или) непосредственно пров</w:t>
      </w:r>
      <w:r w:rsidR="00A3571F" w:rsidRPr="00EC0CA1">
        <w:rPr>
          <w:sz w:val="28"/>
          <w:szCs w:val="28"/>
        </w:rPr>
        <w:t>о</w:t>
      </w:r>
      <w:r w:rsidR="00A3571F" w:rsidRPr="00EC0CA1">
        <w:rPr>
          <w:sz w:val="28"/>
          <w:szCs w:val="28"/>
        </w:rPr>
        <w:t xml:space="preserve">дят фейерверки на территории </w:t>
      </w:r>
      <w:proofErr w:type="spellStart"/>
      <w:r w:rsidR="00C91E12">
        <w:rPr>
          <w:sz w:val="28"/>
          <w:szCs w:val="28"/>
        </w:rPr>
        <w:t>войновского</w:t>
      </w:r>
      <w:proofErr w:type="spellEnd"/>
      <w:r w:rsidR="00C91E12">
        <w:rPr>
          <w:sz w:val="28"/>
          <w:szCs w:val="28"/>
        </w:rPr>
        <w:t xml:space="preserve"> сельского поселения</w:t>
      </w:r>
      <w:r w:rsidR="00A3571F" w:rsidRPr="00EC0CA1">
        <w:rPr>
          <w:sz w:val="28"/>
          <w:szCs w:val="28"/>
        </w:rPr>
        <w:t>.</w:t>
      </w:r>
    </w:p>
    <w:p w14:paraId="4FEFCC00" w14:textId="77777777" w:rsidR="00A3571F" w:rsidRPr="00EC0CA1" w:rsidRDefault="00D57894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1.4</w:t>
      </w:r>
      <w:r w:rsidR="00A3571F" w:rsidRPr="00EC0CA1">
        <w:rPr>
          <w:sz w:val="28"/>
          <w:szCs w:val="28"/>
        </w:rPr>
        <w:t>. Проведение фейерверков с использованием пиротехнических изделий, не пр</w:t>
      </w:r>
      <w:r w:rsidR="00A3571F" w:rsidRPr="00EC0CA1">
        <w:rPr>
          <w:sz w:val="28"/>
          <w:szCs w:val="28"/>
        </w:rPr>
        <w:t>о</w:t>
      </w:r>
      <w:r w:rsidR="00A3571F" w:rsidRPr="00EC0CA1">
        <w:rPr>
          <w:sz w:val="28"/>
          <w:szCs w:val="28"/>
        </w:rPr>
        <w:t>шедших обязательную государственную сертификацию, не допускается.</w:t>
      </w:r>
    </w:p>
    <w:p w14:paraId="3D720041" w14:textId="77777777" w:rsidR="00D57894" w:rsidRPr="00EC0CA1" w:rsidRDefault="00D57894" w:rsidP="00EC0CA1">
      <w:pPr>
        <w:ind w:firstLine="851"/>
        <w:jc w:val="center"/>
        <w:rPr>
          <w:sz w:val="28"/>
          <w:szCs w:val="28"/>
        </w:rPr>
      </w:pPr>
      <w:r w:rsidRPr="00EC0CA1">
        <w:rPr>
          <w:sz w:val="28"/>
          <w:szCs w:val="28"/>
          <w:lang w:val="en-US"/>
        </w:rPr>
        <w:t>II</w:t>
      </w:r>
      <w:r w:rsidRPr="00EC0CA1">
        <w:rPr>
          <w:sz w:val="28"/>
          <w:szCs w:val="28"/>
        </w:rPr>
        <w:t>. Порядок проведени</w:t>
      </w:r>
      <w:r w:rsidR="00537E4E" w:rsidRPr="00EC0CA1">
        <w:rPr>
          <w:sz w:val="28"/>
          <w:szCs w:val="28"/>
        </w:rPr>
        <w:t>я</w:t>
      </w:r>
      <w:r w:rsidRPr="00EC0CA1">
        <w:rPr>
          <w:sz w:val="28"/>
          <w:szCs w:val="28"/>
        </w:rPr>
        <w:t xml:space="preserve"> фейерверков</w:t>
      </w:r>
    </w:p>
    <w:p w14:paraId="598098CD" w14:textId="77777777" w:rsidR="00D57894" w:rsidRPr="00EC0CA1" w:rsidRDefault="00D57894" w:rsidP="00EC0CA1">
      <w:pPr>
        <w:ind w:firstLine="851"/>
        <w:jc w:val="center"/>
        <w:rPr>
          <w:sz w:val="28"/>
          <w:szCs w:val="28"/>
        </w:rPr>
      </w:pPr>
    </w:p>
    <w:p w14:paraId="3572CC7C" w14:textId="77777777" w:rsidR="00E016BF" w:rsidRPr="00EC0CA1" w:rsidRDefault="0056506A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2.1.</w:t>
      </w:r>
      <w:r w:rsidR="00A3571F" w:rsidRPr="00EC0CA1">
        <w:rPr>
          <w:sz w:val="28"/>
          <w:szCs w:val="28"/>
        </w:rPr>
        <w:t xml:space="preserve"> Проведение фейерверков с использованием пиротехнических изделий бытового назначения </w:t>
      </w:r>
      <w:r w:rsidR="00B21BEC" w:rsidRPr="00EC0CA1">
        <w:rPr>
          <w:sz w:val="28"/>
          <w:szCs w:val="28"/>
        </w:rPr>
        <w:t xml:space="preserve">(свободно продаваемых населению, обращение с которыми не требует специальных знаний и навыков, а использование с соблюдением требований прилагаемой к изделию инструкции (руководство по эксплуатации) обеспечивает безопасность людей и отсутствие ущерба имуществу и окружающей среды) </w:t>
      </w:r>
      <w:r w:rsidR="00A3571F" w:rsidRPr="00EC0CA1">
        <w:rPr>
          <w:sz w:val="28"/>
          <w:szCs w:val="28"/>
        </w:rPr>
        <w:t>допускается только с соблюдением требований пожарной безопасности при ра</w:t>
      </w:r>
      <w:r w:rsidR="00A3571F" w:rsidRPr="00EC0CA1">
        <w:rPr>
          <w:sz w:val="28"/>
          <w:szCs w:val="28"/>
        </w:rPr>
        <w:t>с</w:t>
      </w:r>
      <w:r w:rsidR="00A3571F" w:rsidRPr="00EC0CA1">
        <w:rPr>
          <w:sz w:val="28"/>
          <w:szCs w:val="28"/>
        </w:rPr>
        <w:t>пространении и использовании пиротехнических изделий, утвержденных постановлением Прав</w:t>
      </w:r>
      <w:r w:rsidR="00A3571F" w:rsidRPr="00EC0CA1">
        <w:rPr>
          <w:sz w:val="28"/>
          <w:szCs w:val="28"/>
        </w:rPr>
        <w:t>и</w:t>
      </w:r>
      <w:r w:rsidR="00A3571F" w:rsidRPr="00EC0CA1">
        <w:rPr>
          <w:sz w:val="28"/>
          <w:szCs w:val="28"/>
        </w:rPr>
        <w:t>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изделий».</w:t>
      </w:r>
    </w:p>
    <w:p w14:paraId="101B8CFD" w14:textId="77777777" w:rsidR="00EC0CA1" w:rsidRDefault="0056506A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2.2.</w:t>
      </w:r>
      <w:r w:rsidR="00B21BEC" w:rsidRPr="00EC0CA1">
        <w:rPr>
          <w:sz w:val="28"/>
          <w:szCs w:val="28"/>
        </w:rPr>
        <w:t xml:space="preserve"> Применение пиротехнической продукции бытового наз</w:t>
      </w:r>
      <w:r w:rsidR="00EC0CA1">
        <w:rPr>
          <w:sz w:val="28"/>
          <w:szCs w:val="28"/>
        </w:rPr>
        <w:t>начения полностью запрещается:</w:t>
      </w:r>
    </w:p>
    <w:p w14:paraId="0BFC7485" w14:textId="77777777" w:rsidR="005169D7" w:rsidRPr="00EC0CA1" w:rsidRDefault="0056506A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2.2.1.</w:t>
      </w:r>
      <w:r w:rsidR="00B21BEC" w:rsidRPr="00EC0CA1">
        <w:rPr>
          <w:sz w:val="28"/>
          <w:szCs w:val="28"/>
        </w:rPr>
        <w:t xml:space="preserve"> в ночное время (с 23-00 до 08-00), за исключением дат, установленных действующим законодательством</w:t>
      </w:r>
      <w:r w:rsidRPr="00EC0CA1">
        <w:rPr>
          <w:sz w:val="28"/>
          <w:szCs w:val="28"/>
        </w:rPr>
        <w:t>;</w:t>
      </w:r>
    </w:p>
    <w:p w14:paraId="6F0EC50A" w14:textId="77777777" w:rsidR="00EC0CA1" w:rsidRDefault="0056506A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2.2.</w:t>
      </w:r>
      <w:r w:rsidR="00B21BEC" w:rsidRPr="00EC0CA1">
        <w:rPr>
          <w:sz w:val="28"/>
          <w:szCs w:val="28"/>
        </w:rPr>
        <w:t>2. при погодных условиях, не позволяющих обеспечить безопасность при ее использовании</w:t>
      </w:r>
      <w:r w:rsidRPr="00EC0CA1">
        <w:rPr>
          <w:sz w:val="28"/>
          <w:szCs w:val="28"/>
        </w:rPr>
        <w:t>;</w:t>
      </w:r>
    </w:p>
    <w:p w14:paraId="24AA0FB7" w14:textId="77777777" w:rsidR="0056506A" w:rsidRPr="00EC0CA1" w:rsidRDefault="0056506A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2.2.</w:t>
      </w:r>
      <w:r w:rsidR="00B21BEC" w:rsidRPr="00EC0CA1">
        <w:rPr>
          <w:sz w:val="28"/>
          <w:szCs w:val="28"/>
        </w:rPr>
        <w:t>3. во время митингов, демонстраций, шествий</w:t>
      </w:r>
      <w:r w:rsidRPr="00EC0CA1">
        <w:rPr>
          <w:sz w:val="28"/>
          <w:szCs w:val="28"/>
        </w:rPr>
        <w:t>;</w:t>
      </w:r>
    </w:p>
    <w:p w14:paraId="2B29955B" w14:textId="77777777" w:rsidR="00A3571F" w:rsidRPr="00EC0CA1" w:rsidRDefault="0056506A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2.2.</w:t>
      </w:r>
      <w:r w:rsidR="00B21BEC" w:rsidRPr="00EC0CA1">
        <w:rPr>
          <w:sz w:val="28"/>
          <w:szCs w:val="28"/>
        </w:rPr>
        <w:t>4. лицам</w:t>
      </w:r>
      <w:r w:rsidRPr="00EC0CA1">
        <w:rPr>
          <w:sz w:val="28"/>
          <w:szCs w:val="28"/>
        </w:rPr>
        <w:t>,</w:t>
      </w:r>
      <w:r w:rsidR="00B21BEC" w:rsidRPr="00EC0CA1">
        <w:rPr>
          <w:sz w:val="28"/>
          <w:szCs w:val="28"/>
        </w:rPr>
        <w:t xml:space="preserve"> не достигшим возраста, установленного производителем пиротехнических изделий.</w:t>
      </w:r>
    </w:p>
    <w:p w14:paraId="75538E89" w14:textId="77777777" w:rsidR="00A3571F" w:rsidRPr="00EC0CA1" w:rsidRDefault="0056506A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2.3.</w:t>
      </w:r>
      <w:r w:rsidR="00A3571F" w:rsidRPr="00EC0CA1">
        <w:rPr>
          <w:sz w:val="28"/>
          <w:szCs w:val="28"/>
        </w:rPr>
        <w:t xml:space="preserve"> Устройство фейерверков или иных зрелищных массовых мероприятий с применением пиротехнических изделий могут осуществлять:</w:t>
      </w:r>
    </w:p>
    <w:p w14:paraId="21900CBE" w14:textId="77777777" w:rsidR="00A3571F" w:rsidRPr="00EC0CA1" w:rsidRDefault="00A3571F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 организации со статусом юридического лица с 2 по 5 класс опасности (ГОСТ Р 51270-99);</w:t>
      </w:r>
    </w:p>
    <w:p w14:paraId="2E4588F3" w14:textId="77777777" w:rsidR="00A3571F" w:rsidRPr="00EC0CA1" w:rsidRDefault="00A3571F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lastRenderedPageBreak/>
        <w:t>- зарегистрированные пиротехники без образования юридического лица 2-3 класс опасности (ГОСТ Р 51270-99).</w:t>
      </w:r>
    </w:p>
    <w:p w14:paraId="3CA3A765" w14:textId="77777777" w:rsidR="00A3571F" w:rsidRPr="00EC0CA1" w:rsidRDefault="0056506A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2.4</w:t>
      </w:r>
      <w:r w:rsidR="00A3571F" w:rsidRPr="00EC0CA1">
        <w:rPr>
          <w:sz w:val="28"/>
          <w:szCs w:val="28"/>
        </w:rPr>
        <w:t>. Устройство фейерверков может осуществляться в любых пригодных для этих целей местах, за исключением мест, использование которых запрещено соответствующими нормативными актами действующего законодательства.</w:t>
      </w:r>
    </w:p>
    <w:p w14:paraId="6D59B4B7" w14:textId="77777777" w:rsidR="00A3571F" w:rsidRPr="00EC0CA1" w:rsidRDefault="00A3571F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К местам, запрещенным для проведения фейерверков, относятся:</w:t>
      </w:r>
    </w:p>
    <w:p w14:paraId="2576C752" w14:textId="77777777" w:rsidR="00A3571F" w:rsidRPr="00EC0CA1" w:rsidRDefault="007B01D6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</w:t>
      </w:r>
      <w:r w:rsidR="00A3571F" w:rsidRPr="00EC0CA1">
        <w:rPr>
          <w:sz w:val="28"/>
          <w:szCs w:val="28"/>
        </w:rPr>
        <w:t xml:space="preserve"> </w:t>
      </w:r>
      <w:r w:rsidR="00FE1C55">
        <w:rPr>
          <w:sz w:val="28"/>
          <w:szCs w:val="28"/>
        </w:rPr>
        <w:t>в</w:t>
      </w:r>
      <w:r w:rsidR="00A3571F" w:rsidRPr="00EC0CA1">
        <w:rPr>
          <w:sz w:val="28"/>
          <w:szCs w:val="28"/>
        </w:rPr>
        <w:t xml:space="preserve"> </w:t>
      </w:r>
      <w:r w:rsidR="00FE1C55" w:rsidRPr="00EC0CA1">
        <w:rPr>
          <w:sz w:val="28"/>
          <w:szCs w:val="28"/>
        </w:rPr>
        <w:t>помещени</w:t>
      </w:r>
      <w:r w:rsidR="00FE1C55">
        <w:rPr>
          <w:sz w:val="28"/>
          <w:szCs w:val="28"/>
        </w:rPr>
        <w:t>ях,</w:t>
      </w:r>
      <w:r w:rsidR="00050D0B">
        <w:rPr>
          <w:sz w:val="28"/>
          <w:szCs w:val="28"/>
        </w:rPr>
        <w:t xml:space="preserve"> </w:t>
      </w:r>
      <w:r w:rsidR="00FE1C55">
        <w:rPr>
          <w:sz w:val="28"/>
          <w:szCs w:val="28"/>
        </w:rPr>
        <w:t>зданиях и сооружениях любого функционального назначения</w:t>
      </w:r>
      <w:r w:rsidR="00A3571F" w:rsidRPr="00EC0CA1">
        <w:rPr>
          <w:sz w:val="28"/>
          <w:szCs w:val="28"/>
        </w:rPr>
        <w:t>;</w:t>
      </w:r>
    </w:p>
    <w:p w14:paraId="58C94B8F" w14:textId="77777777" w:rsidR="00A3571F" w:rsidRPr="00EC0CA1" w:rsidRDefault="007B01D6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</w:t>
      </w:r>
      <w:r w:rsidR="00A3571F" w:rsidRPr="00EC0CA1">
        <w:rPr>
          <w:sz w:val="28"/>
          <w:szCs w:val="28"/>
        </w:rPr>
        <w:t xml:space="preserve"> </w:t>
      </w:r>
      <w:r w:rsidR="00FE1C55">
        <w:rPr>
          <w:sz w:val="28"/>
          <w:szCs w:val="28"/>
        </w:rPr>
        <w:t>открытые</w:t>
      </w:r>
      <w:r w:rsidR="00A3571F" w:rsidRPr="00EC0CA1">
        <w:rPr>
          <w:sz w:val="28"/>
          <w:szCs w:val="28"/>
        </w:rPr>
        <w:t xml:space="preserve"> территори</w:t>
      </w:r>
      <w:r w:rsidR="00FE1C55">
        <w:rPr>
          <w:sz w:val="28"/>
          <w:szCs w:val="28"/>
        </w:rPr>
        <w:t>и</w:t>
      </w:r>
      <w:r w:rsidR="00A3571F" w:rsidRPr="00EC0CA1">
        <w:rPr>
          <w:sz w:val="28"/>
          <w:szCs w:val="28"/>
        </w:rPr>
        <w:t xml:space="preserve"> среди скопления людей;</w:t>
      </w:r>
    </w:p>
    <w:p w14:paraId="3D64A4AF" w14:textId="77777777" w:rsidR="00A3571F" w:rsidRPr="00EC0CA1" w:rsidRDefault="007B01D6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</w:t>
      </w:r>
      <w:r w:rsidR="00A3571F" w:rsidRPr="00EC0CA1">
        <w:rPr>
          <w:sz w:val="28"/>
          <w:szCs w:val="28"/>
        </w:rPr>
        <w:t>места вблизи опасных объектов, вблизи деревьев, домов, линий электропередач, транспортных средств, из окон, с балконов;</w:t>
      </w:r>
    </w:p>
    <w:p w14:paraId="590EB174" w14:textId="77777777" w:rsidR="00A3571F" w:rsidRPr="00EC0CA1" w:rsidRDefault="007B01D6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-</w:t>
      </w:r>
      <w:r w:rsidR="00A3571F" w:rsidRPr="00EC0CA1">
        <w:rPr>
          <w:sz w:val="28"/>
          <w:szCs w:val="28"/>
        </w:rPr>
        <w:t xml:space="preserve"> территории, непосредственно прилегающие к зданиям больниц и детских учреждений;</w:t>
      </w:r>
    </w:p>
    <w:p w14:paraId="23BA8DDA" w14:textId="77777777" w:rsidR="00A3571F" w:rsidRPr="00EC0CA1" w:rsidRDefault="007B01D6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 xml:space="preserve">- </w:t>
      </w:r>
      <w:r w:rsidR="00A3571F" w:rsidRPr="00EC0CA1">
        <w:rPr>
          <w:sz w:val="28"/>
          <w:szCs w:val="28"/>
        </w:rPr>
        <w:t>территории объектов, имеющих важное нравственно-культурное значение, памятников истории и культуры, кладбищ и культовых сооружений.</w:t>
      </w:r>
    </w:p>
    <w:p w14:paraId="46E0AE73" w14:textId="77777777" w:rsidR="00A3571F" w:rsidRPr="00EC0CA1" w:rsidRDefault="007B01D6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2.5.</w:t>
      </w:r>
      <w:r w:rsidR="00A3571F" w:rsidRPr="00EC0CA1">
        <w:rPr>
          <w:sz w:val="28"/>
          <w:szCs w:val="28"/>
        </w:rPr>
        <w:t xml:space="preserve"> Проведение уличных фейерверков в ночное время (с 23.00 до 0</w:t>
      </w:r>
      <w:r w:rsidR="00B21BEC" w:rsidRPr="00EC0CA1">
        <w:rPr>
          <w:sz w:val="28"/>
          <w:szCs w:val="28"/>
        </w:rPr>
        <w:t>8</w:t>
      </w:r>
      <w:r w:rsidR="00A3571F" w:rsidRPr="00EC0CA1">
        <w:rPr>
          <w:sz w:val="28"/>
          <w:szCs w:val="28"/>
        </w:rPr>
        <w:t xml:space="preserve">.00), за исключением дней празднования </w:t>
      </w:r>
      <w:r w:rsidR="00EB7218">
        <w:rPr>
          <w:sz w:val="28"/>
          <w:szCs w:val="28"/>
        </w:rPr>
        <w:t xml:space="preserve">Дня Победы, </w:t>
      </w:r>
      <w:r w:rsidR="00A3571F" w:rsidRPr="00EC0CA1">
        <w:rPr>
          <w:sz w:val="28"/>
          <w:szCs w:val="28"/>
        </w:rPr>
        <w:t xml:space="preserve">Нового года, Рождества Христова, Дня </w:t>
      </w:r>
      <w:r w:rsidR="00D57894" w:rsidRPr="00EC0CA1">
        <w:rPr>
          <w:sz w:val="28"/>
          <w:szCs w:val="28"/>
        </w:rPr>
        <w:t>России</w:t>
      </w:r>
      <w:r w:rsidR="00B21BEC" w:rsidRPr="00EC0CA1">
        <w:rPr>
          <w:sz w:val="28"/>
          <w:szCs w:val="28"/>
        </w:rPr>
        <w:t xml:space="preserve"> (12 июня)</w:t>
      </w:r>
      <w:r w:rsidRPr="00EC0CA1">
        <w:rPr>
          <w:sz w:val="28"/>
          <w:szCs w:val="28"/>
        </w:rPr>
        <w:t>,</w:t>
      </w:r>
      <w:r w:rsidR="00A3571F" w:rsidRPr="00EC0CA1">
        <w:rPr>
          <w:sz w:val="28"/>
          <w:szCs w:val="28"/>
        </w:rPr>
        <w:t xml:space="preserve"> возможно только при наличии соответствующей оговорки в разрешении на проведение фейерверка.</w:t>
      </w:r>
    </w:p>
    <w:p w14:paraId="34914BD8" w14:textId="77777777" w:rsidR="00F942B7" w:rsidRPr="00EC0CA1" w:rsidRDefault="00F942B7" w:rsidP="00EC0CA1">
      <w:pPr>
        <w:ind w:firstLine="851"/>
        <w:jc w:val="both"/>
        <w:rPr>
          <w:sz w:val="28"/>
          <w:szCs w:val="28"/>
        </w:rPr>
      </w:pPr>
    </w:p>
    <w:p w14:paraId="45175DAF" w14:textId="77777777" w:rsidR="007B01D6" w:rsidRPr="00050D0B" w:rsidRDefault="00F942B7" w:rsidP="00EC0CA1">
      <w:pPr>
        <w:ind w:firstLine="851"/>
        <w:jc w:val="center"/>
        <w:rPr>
          <w:b/>
          <w:sz w:val="28"/>
          <w:szCs w:val="28"/>
        </w:rPr>
      </w:pPr>
      <w:r w:rsidRPr="00050D0B">
        <w:rPr>
          <w:b/>
          <w:sz w:val="28"/>
          <w:szCs w:val="28"/>
          <w:lang w:val="en-US"/>
        </w:rPr>
        <w:t>III</w:t>
      </w:r>
      <w:r w:rsidRPr="00050D0B">
        <w:rPr>
          <w:b/>
          <w:sz w:val="28"/>
          <w:szCs w:val="28"/>
        </w:rPr>
        <w:t>. Организация проведения фейерверков</w:t>
      </w:r>
    </w:p>
    <w:p w14:paraId="2C71CF9A" w14:textId="77777777" w:rsidR="005169D7" w:rsidRPr="00EC0CA1" w:rsidRDefault="005169D7" w:rsidP="00EC0CA1">
      <w:pPr>
        <w:ind w:firstLine="851"/>
        <w:jc w:val="center"/>
        <w:rPr>
          <w:sz w:val="28"/>
          <w:szCs w:val="28"/>
        </w:rPr>
      </w:pPr>
    </w:p>
    <w:p w14:paraId="2536164C" w14:textId="77777777" w:rsidR="005169D7" w:rsidRPr="00EC0CA1" w:rsidRDefault="005169D7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 xml:space="preserve">3.1. Устроитель фейерверка или иного зрелищного массового мероприятия с применением пиротехнических изделий </w:t>
      </w:r>
      <w:r w:rsidR="000847FD" w:rsidRPr="00EC0CA1">
        <w:rPr>
          <w:sz w:val="28"/>
          <w:szCs w:val="28"/>
        </w:rPr>
        <w:t xml:space="preserve">со 2 по 5 класс опасности </w:t>
      </w:r>
      <w:r w:rsidRPr="00EC0CA1">
        <w:rPr>
          <w:sz w:val="28"/>
          <w:szCs w:val="28"/>
        </w:rPr>
        <w:t>должен иметь:</w:t>
      </w:r>
    </w:p>
    <w:p w14:paraId="270222CD" w14:textId="77777777" w:rsidR="005169D7" w:rsidRPr="00EC0CA1" w:rsidRDefault="005169D7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3.1.1. лицензию на право проведения фейерверков;</w:t>
      </w:r>
    </w:p>
    <w:p w14:paraId="17FDC700" w14:textId="77777777" w:rsidR="005169D7" w:rsidRPr="00EC0CA1" w:rsidRDefault="005169D7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3.1.2. пиротехников, аттестованных на право проведения и руководства показами фейерверков;</w:t>
      </w:r>
    </w:p>
    <w:p w14:paraId="7DC80B23" w14:textId="77777777" w:rsidR="005169D7" w:rsidRPr="00EC0CA1" w:rsidRDefault="005169D7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3.1.3. исправное и аттестованное в установленном порядке пусковое оборудование;</w:t>
      </w:r>
    </w:p>
    <w:p w14:paraId="7E602A22" w14:textId="77777777" w:rsidR="005169D7" w:rsidRPr="00EC0CA1" w:rsidRDefault="005169D7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3.1.4. технологическую документацию (технологические процессы, инструкции);</w:t>
      </w:r>
    </w:p>
    <w:p w14:paraId="4A3D5442" w14:textId="77777777" w:rsidR="005169D7" w:rsidRPr="00EC0CA1" w:rsidRDefault="00FE1C55" w:rsidP="00EC0C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3.1.5. разрешение А</w:t>
      </w:r>
      <w:r w:rsidR="005169D7" w:rsidRPr="00EC0CA1">
        <w:rPr>
          <w:sz w:val="28"/>
          <w:szCs w:val="28"/>
        </w:rPr>
        <w:t xml:space="preserve">дминистрации </w:t>
      </w:r>
      <w:r w:rsidR="00050D0B">
        <w:rPr>
          <w:sz w:val="28"/>
          <w:szCs w:val="28"/>
        </w:rPr>
        <w:t>Войновского сельского поселения</w:t>
      </w:r>
      <w:r w:rsidR="005169D7" w:rsidRPr="00EC0CA1">
        <w:rPr>
          <w:sz w:val="28"/>
          <w:szCs w:val="28"/>
        </w:rPr>
        <w:t xml:space="preserve">, </w:t>
      </w:r>
      <w:r w:rsidR="000847FD" w:rsidRPr="00EC0CA1">
        <w:rPr>
          <w:sz w:val="28"/>
          <w:szCs w:val="28"/>
        </w:rPr>
        <w:t>с</w:t>
      </w:r>
      <w:r w:rsidR="005169D7" w:rsidRPr="00EC0CA1">
        <w:rPr>
          <w:sz w:val="28"/>
          <w:szCs w:val="28"/>
        </w:rPr>
        <w:t>огласован</w:t>
      </w:r>
      <w:r w:rsidR="000847FD" w:rsidRPr="00EC0CA1">
        <w:rPr>
          <w:sz w:val="28"/>
          <w:szCs w:val="28"/>
        </w:rPr>
        <w:t>ное</w:t>
      </w:r>
      <w:r w:rsidR="00050D0B">
        <w:rPr>
          <w:sz w:val="28"/>
          <w:szCs w:val="28"/>
        </w:rPr>
        <w:t xml:space="preserve"> с о</w:t>
      </w:r>
      <w:r w:rsidR="005169D7" w:rsidRPr="00EC0CA1">
        <w:rPr>
          <w:sz w:val="28"/>
          <w:szCs w:val="28"/>
        </w:rPr>
        <w:t xml:space="preserve">тделом МВД России по </w:t>
      </w:r>
      <w:r w:rsidR="00EB7218">
        <w:rPr>
          <w:sz w:val="28"/>
          <w:szCs w:val="28"/>
        </w:rPr>
        <w:t>Егорлык</w:t>
      </w:r>
      <w:r w:rsidR="00EB7218" w:rsidRPr="00EC0CA1">
        <w:rPr>
          <w:sz w:val="28"/>
          <w:szCs w:val="28"/>
        </w:rPr>
        <w:t>ского</w:t>
      </w:r>
      <w:r w:rsidR="005169D7" w:rsidRPr="00EC0CA1">
        <w:rPr>
          <w:sz w:val="28"/>
          <w:szCs w:val="28"/>
        </w:rPr>
        <w:t xml:space="preserve"> району.</w:t>
      </w:r>
    </w:p>
    <w:p w14:paraId="2DD65633" w14:textId="77777777" w:rsidR="00F6393B" w:rsidRPr="00EC0CA1" w:rsidRDefault="00537E4E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</w:t>
      </w:r>
      <w:r w:rsidR="005169D7" w:rsidRPr="00EC0CA1">
        <w:rPr>
          <w:sz w:val="28"/>
          <w:szCs w:val="28"/>
        </w:rPr>
        <w:t>2</w:t>
      </w:r>
      <w:r w:rsidRPr="00EC0CA1">
        <w:rPr>
          <w:sz w:val="28"/>
          <w:szCs w:val="28"/>
        </w:rPr>
        <w:t>.</w:t>
      </w:r>
      <w:r w:rsidR="00F6393B" w:rsidRPr="00EC0CA1">
        <w:rPr>
          <w:sz w:val="28"/>
          <w:szCs w:val="28"/>
        </w:rPr>
        <w:t xml:space="preserve"> Юридические лица и зарегистрированные пиротехники без образования юридического лица, участвующие в проведении фейерверков и других сценических и развлекательных мероприятий с использованием пиротехнических изделий, обязаны строго выполнять требования настоящего Положения, Правила пожарной безопасности, Правила безопасности при обращении с пиротехническими изделиями и других действующих нормативных документов.</w:t>
      </w:r>
    </w:p>
    <w:p w14:paraId="12B59D6D" w14:textId="77777777" w:rsidR="008805A2" w:rsidRPr="00EC0CA1" w:rsidRDefault="00537E4E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</w:t>
      </w:r>
      <w:r w:rsidR="005169D7" w:rsidRPr="00EC0CA1">
        <w:rPr>
          <w:sz w:val="28"/>
          <w:szCs w:val="28"/>
        </w:rPr>
        <w:t>3</w:t>
      </w:r>
      <w:r w:rsidR="00F6393B" w:rsidRPr="00EC0CA1">
        <w:rPr>
          <w:sz w:val="28"/>
          <w:szCs w:val="28"/>
        </w:rPr>
        <w:t xml:space="preserve">. Фейерверк или иное мероприятие с применением пиротехнических изделий проводится на основании договора (контракта) между организацией, проводящей фейерверк и представителем заказчика в строгом соответствии с требованиями настоящего Положения. В договоре (контракте) на проведение фейерверка должны содержаться обязательства сторон по обеспечению </w:t>
      </w:r>
      <w:r w:rsidR="00F6393B" w:rsidRPr="00EC0CA1">
        <w:rPr>
          <w:sz w:val="28"/>
          <w:szCs w:val="28"/>
        </w:rPr>
        <w:lastRenderedPageBreak/>
        <w:t>безопасности, а также выкопировка (схема) места проведения с обозначением пусковой площадки и границ охранной зоны.</w:t>
      </w:r>
      <w:r w:rsidR="008805A2" w:rsidRPr="00EC0CA1">
        <w:rPr>
          <w:sz w:val="28"/>
          <w:szCs w:val="28"/>
        </w:rPr>
        <w:t xml:space="preserve"> </w:t>
      </w:r>
    </w:p>
    <w:p w14:paraId="5C65093B" w14:textId="77777777" w:rsidR="00F6393B" w:rsidRPr="00EC0CA1" w:rsidRDefault="008805A2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Проведение профессиональных фейерверков может осуществляться исполнител</w:t>
      </w:r>
      <w:r w:rsidRPr="00EC0CA1">
        <w:rPr>
          <w:sz w:val="28"/>
          <w:szCs w:val="28"/>
        </w:rPr>
        <w:t>я</w:t>
      </w:r>
      <w:r w:rsidRPr="00EC0CA1">
        <w:rPr>
          <w:sz w:val="28"/>
          <w:szCs w:val="28"/>
        </w:rPr>
        <w:t xml:space="preserve">ми только </w:t>
      </w:r>
      <w:r w:rsidR="00EB7218" w:rsidRPr="00EC0CA1">
        <w:rPr>
          <w:sz w:val="28"/>
          <w:szCs w:val="28"/>
        </w:rPr>
        <w:t>в местах,</w:t>
      </w:r>
      <w:r w:rsidRPr="00EC0CA1">
        <w:rPr>
          <w:sz w:val="28"/>
          <w:szCs w:val="28"/>
        </w:rPr>
        <w:t xml:space="preserve"> специально отведенных для этих целей.</w:t>
      </w:r>
    </w:p>
    <w:p w14:paraId="2B2003D6" w14:textId="77777777" w:rsidR="00F6393B" w:rsidRPr="00EC0CA1" w:rsidRDefault="00537E4E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</w:t>
      </w:r>
      <w:r w:rsidR="005169D7" w:rsidRPr="00EC0CA1">
        <w:rPr>
          <w:sz w:val="28"/>
          <w:szCs w:val="28"/>
        </w:rPr>
        <w:t>4</w:t>
      </w:r>
      <w:r w:rsidRPr="00EC0CA1">
        <w:rPr>
          <w:sz w:val="28"/>
          <w:szCs w:val="28"/>
        </w:rPr>
        <w:t>.</w:t>
      </w:r>
      <w:r w:rsidR="00F6393B" w:rsidRPr="00EC0CA1">
        <w:rPr>
          <w:sz w:val="28"/>
          <w:szCs w:val="28"/>
        </w:rPr>
        <w:t xml:space="preserve"> Устроители фейерверка обязаны обеспечить охрану пусковой площадки и опасной зоны от проникновения посторонних лиц, меры защиты персонала и сохранность фейерверочных изделий.</w:t>
      </w:r>
    </w:p>
    <w:p w14:paraId="063FF5B3" w14:textId="77777777" w:rsidR="00F6393B" w:rsidRPr="00EC0CA1" w:rsidRDefault="00537E4E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</w:t>
      </w:r>
      <w:r w:rsidR="005169D7" w:rsidRPr="00EC0CA1">
        <w:rPr>
          <w:sz w:val="28"/>
          <w:szCs w:val="28"/>
        </w:rPr>
        <w:t>5</w:t>
      </w:r>
      <w:r w:rsidR="00F6393B" w:rsidRPr="00EC0CA1">
        <w:rPr>
          <w:sz w:val="28"/>
          <w:szCs w:val="28"/>
        </w:rPr>
        <w:t>. Вне помещения зрители должны находиться за пределами опасной зоны проводимого фейерверка.</w:t>
      </w:r>
    </w:p>
    <w:p w14:paraId="5EC1760B" w14:textId="77777777" w:rsidR="00F6393B" w:rsidRPr="00EC0CA1" w:rsidRDefault="00537E4E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</w:t>
      </w:r>
      <w:r w:rsidR="005169D7" w:rsidRPr="00EC0CA1">
        <w:rPr>
          <w:sz w:val="28"/>
          <w:szCs w:val="28"/>
        </w:rPr>
        <w:t>6</w:t>
      </w:r>
      <w:r w:rsidR="00F6393B" w:rsidRPr="00EC0CA1">
        <w:rPr>
          <w:sz w:val="28"/>
          <w:szCs w:val="28"/>
        </w:rPr>
        <w:t>. На площадках, с которых запускаются пиротехнические изделия, запрещается курить и разводить огонь, оставлять пиротехнические средства без охраны.</w:t>
      </w:r>
    </w:p>
    <w:p w14:paraId="3EDA6FAB" w14:textId="77777777" w:rsidR="00537E4E" w:rsidRPr="00EC0CA1" w:rsidRDefault="00537E4E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</w:t>
      </w:r>
      <w:r w:rsidR="005169D7" w:rsidRPr="00EC0CA1">
        <w:rPr>
          <w:sz w:val="28"/>
          <w:szCs w:val="28"/>
        </w:rPr>
        <w:t>7</w:t>
      </w:r>
      <w:r w:rsidRPr="00EC0CA1">
        <w:rPr>
          <w:sz w:val="28"/>
          <w:szCs w:val="28"/>
        </w:rPr>
        <w:t>.</w:t>
      </w:r>
      <w:r w:rsidR="00F6393B" w:rsidRPr="00EC0CA1">
        <w:rPr>
          <w:sz w:val="28"/>
          <w:szCs w:val="28"/>
        </w:rPr>
        <w:t xml:space="preserve"> Пусковые площадки должны быть обеспечены первичными средствами пожаротушения или боевым расчетом на пожарном автомобиле. </w:t>
      </w:r>
    </w:p>
    <w:p w14:paraId="5CFACDA2" w14:textId="77777777" w:rsidR="00F6393B" w:rsidRPr="00EC0CA1" w:rsidRDefault="00537E4E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</w:t>
      </w:r>
      <w:r w:rsidR="005169D7" w:rsidRPr="00EC0CA1">
        <w:rPr>
          <w:sz w:val="28"/>
          <w:szCs w:val="28"/>
        </w:rPr>
        <w:t>8</w:t>
      </w:r>
      <w:r w:rsidRPr="00EC0CA1">
        <w:rPr>
          <w:sz w:val="28"/>
          <w:szCs w:val="28"/>
        </w:rPr>
        <w:t xml:space="preserve">. </w:t>
      </w:r>
      <w:r w:rsidR="00F6393B" w:rsidRPr="00EC0CA1">
        <w:rPr>
          <w:sz w:val="28"/>
          <w:szCs w:val="28"/>
        </w:rPr>
        <w:t>Границы опасной зоны должны иметь ограждение и соответствующие предупредительные надписи.</w:t>
      </w:r>
    </w:p>
    <w:p w14:paraId="1CAFA9E1" w14:textId="77777777" w:rsidR="00F6393B" w:rsidRPr="00EC0CA1" w:rsidRDefault="00537E4E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</w:t>
      </w:r>
      <w:r w:rsidR="005169D7" w:rsidRPr="00EC0CA1">
        <w:rPr>
          <w:sz w:val="28"/>
          <w:szCs w:val="28"/>
        </w:rPr>
        <w:t>9</w:t>
      </w:r>
      <w:r w:rsidRPr="00EC0CA1">
        <w:rPr>
          <w:sz w:val="28"/>
          <w:szCs w:val="28"/>
        </w:rPr>
        <w:t>.</w:t>
      </w:r>
      <w:r w:rsidR="00F6393B" w:rsidRPr="00EC0CA1">
        <w:rPr>
          <w:sz w:val="28"/>
          <w:szCs w:val="28"/>
        </w:rPr>
        <w:t xml:space="preserve"> После окончания фейерверка пусковая площадка должна быть тщательно осмотрена с целью выявления и сбора неотработанных изделий и элементов пиротехнических зарядов.</w:t>
      </w:r>
    </w:p>
    <w:p w14:paraId="1A14D10A" w14:textId="77777777" w:rsidR="00F6393B" w:rsidRPr="00EC0CA1" w:rsidRDefault="00537E4E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</w:t>
      </w:r>
      <w:r w:rsidR="005169D7" w:rsidRPr="00EC0CA1">
        <w:rPr>
          <w:sz w:val="28"/>
          <w:szCs w:val="28"/>
        </w:rPr>
        <w:t>10</w:t>
      </w:r>
      <w:r w:rsidRPr="00EC0CA1">
        <w:rPr>
          <w:sz w:val="28"/>
          <w:szCs w:val="28"/>
        </w:rPr>
        <w:t>.</w:t>
      </w:r>
      <w:r w:rsidR="00F6393B" w:rsidRPr="00EC0CA1">
        <w:rPr>
          <w:sz w:val="28"/>
          <w:szCs w:val="28"/>
        </w:rPr>
        <w:t xml:space="preserve"> После окончания фейерверка составляется акт о его проведении и последствиях, который подписывают руководитель показа фейерверка, и представитель заказчика фейерверка.</w:t>
      </w:r>
    </w:p>
    <w:p w14:paraId="2BA43E3B" w14:textId="77777777" w:rsidR="000847FD" w:rsidRPr="00EC0CA1" w:rsidRDefault="008805A2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3.11.</w:t>
      </w:r>
      <w:r w:rsidR="000847FD" w:rsidRPr="00EC0CA1">
        <w:rPr>
          <w:sz w:val="28"/>
          <w:szCs w:val="28"/>
        </w:rPr>
        <w:t xml:space="preserve"> Для получения разрешения на устройство фейерверка или иного зрелищного массового мероприятия с применением пиротехнических средств с</w:t>
      </w:r>
      <w:r w:rsidR="00CA7DDD" w:rsidRPr="00EC0CA1">
        <w:rPr>
          <w:sz w:val="28"/>
          <w:szCs w:val="28"/>
        </w:rPr>
        <w:t>о</w:t>
      </w:r>
      <w:r w:rsidR="000847FD" w:rsidRPr="00EC0CA1">
        <w:rPr>
          <w:sz w:val="28"/>
          <w:szCs w:val="28"/>
        </w:rPr>
        <w:t xml:space="preserve"> 2 по 5 класс степени опасности, его</w:t>
      </w:r>
      <w:r w:rsidR="009E3192">
        <w:rPr>
          <w:sz w:val="28"/>
          <w:szCs w:val="28"/>
        </w:rPr>
        <w:t xml:space="preserve"> организаторы обязаны подать в А</w:t>
      </w:r>
      <w:r w:rsidR="000847FD" w:rsidRPr="00EC0CA1">
        <w:rPr>
          <w:sz w:val="28"/>
          <w:szCs w:val="28"/>
        </w:rPr>
        <w:t xml:space="preserve">дминистрацию </w:t>
      </w:r>
      <w:r w:rsidR="00C91E12">
        <w:rPr>
          <w:sz w:val="28"/>
          <w:szCs w:val="28"/>
        </w:rPr>
        <w:t>Войновского сельского поселения</w:t>
      </w:r>
      <w:r w:rsidRPr="00EC0CA1">
        <w:rPr>
          <w:sz w:val="28"/>
          <w:szCs w:val="28"/>
        </w:rPr>
        <w:t xml:space="preserve"> </w:t>
      </w:r>
      <w:r w:rsidR="000847FD" w:rsidRPr="00EC0CA1">
        <w:rPr>
          <w:sz w:val="28"/>
          <w:szCs w:val="28"/>
        </w:rPr>
        <w:t>письменное обращение</w:t>
      </w:r>
      <w:r w:rsidR="00CA7DDD" w:rsidRPr="00EC0CA1">
        <w:rPr>
          <w:sz w:val="28"/>
          <w:szCs w:val="28"/>
        </w:rPr>
        <w:t xml:space="preserve"> (</w:t>
      </w:r>
      <w:r w:rsidR="009B74DF" w:rsidRPr="00EC0CA1">
        <w:rPr>
          <w:sz w:val="28"/>
          <w:szCs w:val="28"/>
        </w:rPr>
        <w:t>заявку) в</w:t>
      </w:r>
      <w:r w:rsidR="000847FD" w:rsidRPr="00EC0CA1">
        <w:rPr>
          <w:sz w:val="28"/>
          <w:szCs w:val="28"/>
        </w:rPr>
        <w:t xml:space="preserve"> срок не менее чем за </w:t>
      </w:r>
      <w:r w:rsidRPr="00EC0CA1">
        <w:rPr>
          <w:sz w:val="28"/>
          <w:szCs w:val="28"/>
        </w:rPr>
        <w:t>10</w:t>
      </w:r>
      <w:r w:rsidR="000847FD" w:rsidRPr="00EC0CA1">
        <w:rPr>
          <w:sz w:val="28"/>
          <w:szCs w:val="28"/>
        </w:rPr>
        <w:t xml:space="preserve"> дней до намечаемой даты проведения публичного мероприятия.</w:t>
      </w:r>
      <w:r w:rsidR="00CA7DDD" w:rsidRPr="00EC0CA1">
        <w:rPr>
          <w:sz w:val="28"/>
          <w:szCs w:val="28"/>
        </w:rPr>
        <w:t xml:space="preserve"> (Приложение № 1 к Порядку).</w:t>
      </w:r>
    </w:p>
    <w:p w14:paraId="56F42FDB" w14:textId="77777777" w:rsidR="000847FD" w:rsidRPr="00EC0CA1" w:rsidRDefault="008805A2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3.12</w:t>
      </w:r>
      <w:r w:rsidR="000847FD" w:rsidRPr="00EC0CA1">
        <w:rPr>
          <w:sz w:val="28"/>
          <w:szCs w:val="28"/>
        </w:rPr>
        <w:t xml:space="preserve">. В письменном обращении </w:t>
      </w:r>
      <w:r w:rsidRPr="00EC0CA1">
        <w:rPr>
          <w:sz w:val="28"/>
          <w:szCs w:val="28"/>
        </w:rPr>
        <w:t xml:space="preserve">для проведения профессионального фейерверка </w:t>
      </w:r>
      <w:r w:rsidR="000847FD" w:rsidRPr="00EC0CA1">
        <w:rPr>
          <w:sz w:val="28"/>
          <w:szCs w:val="28"/>
        </w:rPr>
        <w:t>указываются следующие сведения:</w:t>
      </w:r>
    </w:p>
    <w:p w14:paraId="70DCB6E7" w14:textId="77777777" w:rsidR="000847FD" w:rsidRPr="00EC0CA1" w:rsidRDefault="008805A2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 xml:space="preserve">3.12.1. </w:t>
      </w:r>
      <w:r w:rsidR="000847FD" w:rsidRPr="00EC0CA1">
        <w:rPr>
          <w:sz w:val="28"/>
          <w:szCs w:val="28"/>
        </w:rPr>
        <w:t>наименование и адрес организации - заказчика фейерверка (должность, фамилия, имя, отчество руководителя, юридический адрес и контактный телефон);</w:t>
      </w:r>
    </w:p>
    <w:p w14:paraId="5E61ADA8" w14:textId="77777777" w:rsidR="000847FD" w:rsidRPr="00EC0CA1" w:rsidRDefault="002C2B4D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3.12.2.</w:t>
      </w:r>
      <w:r w:rsidR="000847FD" w:rsidRPr="00EC0CA1">
        <w:rPr>
          <w:sz w:val="28"/>
          <w:szCs w:val="28"/>
        </w:rPr>
        <w:t xml:space="preserve"> название и цель мероприятия;</w:t>
      </w:r>
    </w:p>
    <w:p w14:paraId="644FFC0B" w14:textId="77777777" w:rsidR="000847FD" w:rsidRPr="00EC0CA1" w:rsidRDefault="002C2B4D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 xml:space="preserve">3.12.3. </w:t>
      </w:r>
      <w:r w:rsidR="000847FD" w:rsidRPr="00EC0CA1">
        <w:rPr>
          <w:sz w:val="28"/>
          <w:szCs w:val="28"/>
        </w:rPr>
        <w:t xml:space="preserve"> дата, место, время начала и окончания мероприятия, в том числе устройства </w:t>
      </w:r>
      <w:r w:rsidRPr="00EC0CA1">
        <w:rPr>
          <w:sz w:val="28"/>
          <w:szCs w:val="28"/>
        </w:rPr>
        <w:t xml:space="preserve">профессионального </w:t>
      </w:r>
      <w:r w:rsidR="000847FD" w:rsidRPr="00EC0CA1">
        <w:rPr>
          <w:sz w:val="28"/>
          <w:szCs w:val="28"/>
        </w:rPr>
        <w:t>фейерверка;</w:t>
      </w:r>
    </w:p>
    <w:p w14:paraId="6B850F0E" w14:textId="77777777" w:rsidR="000847FD" w:rsidRPr="00EC0CA1" w:rsidRDefault="002C2B4D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3.12.4.</w:t>
      </w:r>
      <w:r w:rsidR="000847FD" w:rsidRPr="00EC0CA1">
        <w:rPr>
          <w:sz w:val="28"/>
          <w:szCs w:val="28"/>
        </w:rPr>
        <w:t xml:space="preserve"> предполагаемое число участников</w:t>
      </w:r>
      <w:r w:rsidRPr="00EC0CA1">
        <w:rPr>
          <w:sz w:val="28"/>
          <w:szCs w:val="28"/>
        </w:rPr>
        <w:t xml:space="preserve"> (</w:t>
      </w:r>
      <w:r w:rsidR="009B74DF" w:rsidRPr="00EC0CA1">
        <w:rPr>
          <w:sz w:val="28"/>
          <w:szCs w:val="28"/>
        </w:rPr>
        <w:t>зрителей) мероприятия</w:t>
      </w:r>
      <w:r w:rsidR="000847FD" w:rsidRPr="00EC0CA1">
        <w:rPr>
          <w:sz w:val="28"/>
          <w:szCs w:val="28"/>
        </w:rPr>
        <w:t>;</w:t>
      </w:r>
    </w:p>
    <w:p w14:paraId="6A9F7CDA" w14:textId="77777777" w:rsidR="002C2B4D" w:rsidRPr="00EC0CA1" w:rsidRDefault="002C2B4D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3.12.5. данные об организации (исполнителе профессионального фейерверка) (название, место регистрации, должность, фамилия, имя, отчество руководителя показа фейерверка, юридический адрес организации и контактный телефон), зарегистрированных пиротехниках без образования юридического лица, привлекаемых по договору (контракту) для проведения фейерверка при проведении публичного мероприятия, с приложением копии лицензии на право проведения фейерверков;</w:t>
      </w:r>
    </w:p>
    <w:p w14:paraId="03859F46" w14:textId="77777777" w:rsidR="002C2B4D" w:rsidRPr="00EC0CA1" w:rsidRDefault="002C2B4D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3.12.6. копии сертификатов на запускаемые пиротехнические изделия для проведения уличного фейерверка;</w:t>
      </w:r>
    </w:p>
    <w:p w14:paraId="383BFF5F" w14:textId="77777777" w:rsidR="002C2B4D" w:rsidRPr="00EC0CA1" w:rsidRDefault="002C2B4D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lastRenderedPageBreak/>
        <w:t>3.12.7. копии документов на исправное и аттестованное в установленном порядке пусковое оборудование;</w:t>
      </w:r>
    </w:p>
    <w:p w14:paraId="70C0A92A" w14:textId="77777777" w:rsidR="00FC28C9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3.12.8. копии удостоверений пиротехников;</w:t>
      </w:r>
    </w:p>
    <w:p w14:paraId="2A269F4E" w14:textId="77777777" w:rsidR="00FC28C9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3.12.9. копия удостоверения на право руководства показом фейерверка</w:t>
      </w:r>
    </w:p>
    <w:p w14:paraId="26BA2E4E" w14:textId="77777777" w:rsidR="002C2B4D" w:rsidRPr="00EC0CA1" w:rsidRDefault="002C2B4D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3.12.</w:t>
      </w:r>
      <w:r w:rsidR="00FC28C9" w:rsidRPr="00EC0CA1">
        <w:rPr>
          <w:sz w:val="28"/>
          <w:szCs w:val="28"/>
        </w:rPr>
        <w:t>10</w:t>
      </w:r>
      <w:r w:rsidRPr="00EC0CA1">
        <w:rPr>
          <w:sz w:val="28"/>
          <w:szCs w:val="28"/>
        </w:rPr>
        <w:t xml:space="preserve">. необходимые силы и средства, задействуемые для обеспечения охраны общественного </w:t>
      </w:r>
      <w:r w:rsidR="009B74DF" w:rsidRPr="00EC0CA1">
        <w:rPr>
          <w:sz w:val="28"/>
          <w:szCs w:val="28"/>
        </w:rPr>
        <w:t>порядка, пожарной</w:t>
      </w:r>
      <w:r w:rsidRPr="00EC0CA1">
        <w:rPr>
          <w:sz w:val="28"/>
          <w:szCs w:val="28"/>
        </w:rPr>
        <w:t xml:space="preserve"> безопасности, медици</w:t>
      </w:r>
      <w:r w:rsidRPr="00EC0CA1">
        <w:rPr>
          <w:sz w:val="28"/>
          <w:szCs w:val="28"/>
        </w:rPr>
        <w:t>н</w:t>
      </w:r>
      <w:r w:rsidRPr="00EC0CA1">
        <w:rPr>
          <w:sz w:val="28"/>
          <w:szCs w:val="28"/>
        </w:rPr>
        <w:t>ской помощи, уборки мусора;</w:t>
      </w:r>
    </w:p>
    <w:p w14:paraId="4F8F3E4D" w14:textId="77777777" w:rsidR="002C2B4D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3.12.11.</w:t>
      </w:r>
      <w:r w:rsidR="002C2B4D" w:rsidRPr="00EC0CA1">
        <w:rPr>
          <w:sz w:val="28"/>
          <w:szCs w:val="28"/>
        </w:rPr>
        <w:t xml:space="preserve"> дата подачи о проведении профессионального фейерверка, подписи организаторов или их уполномоченных.</w:t>
      </w:r>
    </w:p>
    <w:p w14:paraId="4555F341" w14:textId="77777777" w:rsidR="002C2B4D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3.13.</w:t>
      </w:r>
      <w:r w:rsidR="002C2B4D" w:rsidRPr="00EC0CA1">
        <w:rPr>
          <w:sz w:val="28"/>
          <w:szCs w:val="28"/>
        </w:rPr>
        <w:t xml:space="preserve"> Письменное обращение рассматривается в течение 5 дней, по истечении которых, не позднее, чем за 3 дня до даты проведения мероприятий, организаторам или их уполномоченным передается решение (о разрешении</w:t>
      </w:r>
      <w:r w:rsidR="00CA7DDD" w:rsidRPr="00EC0CA1">
        <w:rPr>
          <w:sz w:val="28"/>
          <w:szCs w:val="28"/>
        </w:rPr>
        <w:t xml:space="preserve"> (приложение № 2 к Порядку)</w:t>
      </w:r>
      <w:r w:rsidR="002C2B4D" w:rsidRPr="00EC0CA1">
        <w:rPr>
          <w:sz w:val="28"/>
          <w:szCs w:val="28"/>
        </w:rPr>
        <w:t xml:space="preserve"> или отказе в разрешении на устройство фейерверка).</w:t>
      </w:r>
    </w:p>
    <w:p w14:paraId="0D61D1F1" w14:textId="77777777" w:rsidR="00FC28C9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3.14. Организаторам может быть отказано в приеме письменного обращения, если оно не отвечает всем требованиям Положения.</w:t>
      </w:r>
    </w:p>
    <w:p w14:paraId="7CBFCF68" w14:textId="77777777" w:rsidR="00FC28C9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3.15. Решение об отказе в разрешении на устройство фейерверка может быть принято по следующим основаниям:</w:t>
      </w:r>
    </w:p>
    <w:p w14:paraId="6584C636" w14:textId="77777777" w:rsidR="00FC28C9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3.15.1. письменное обращение не отвечает по форме и содержанию требованиям настоящего Положения, и организаторы уклоняются или отказываются привести его в соответствие с Положением;</w:t>
      </w:r>
    </w:p>
    <w:p w14:paraId="31B4E228" w14:textId="77777777" w:rsidR="00FC28C9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3.15.2. организаторы (их уполномоченные) уклоняются либо отказываются от согласования условий устройства фейерверка или выполнения требований, обеспечивающих безопасность устройства фейерверка;</w:t>
      </w:r>
    </w:p>
    <w:p w14:paraId="0354D886" w14:textId="77777777" w:rsidR="00FC28C9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3.15.3. не представляется возможным обеспечить надлежащую пожарную безопасность при проведении фейерверка.</w:t>
      </w:r>
    </w:p>
    <w:p w14:paraId="690344CC" w14:textId="77777777" w:rsidR="00FC28C9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3.16. Решение об отказе в разрешении на проведение профессионального фейерверка может быть обжаловано в суде в установленном порядке.</w:t>
      </w:r>
    </w:p>
    <w:p w14:paraId="3D734830" w14:textId="77777777" w:rsidR="00FC28C9" w:rsidRPr="00EC0CA1" w:rsidRDefault="00FC28C9" w:rsidP="00EC0CA1">
      <w:pPr>
        <w:ind w:firstLine="851"/>
        <w:jc w:val="both"/>
        <w:rPr>
          <w:sz w:val="28"/>
          <w:szCs w:val="28"/>
        </w:rPr>
      </w:pPr>
      <w:r w:rsidRPr="00EC0CA1">
        <w:rPr>
          <w:sz w:val="28"/>
          <w:szCs w:val="28"/>
        </w:rPr>
        <w:t>3.17. За нарушение требований настоящего Положения организаторы мероприятия несут ответственность в установленном действующим законодательством порядке.</w:t>
      </w:r>
    </w:p>
    <w:p w14:paraId="0AA53082" w14:textId="77777777" w:rsidR="00F42C06" w:rsidRPr="00EC0CA1" w:rsidRDefault="00F42C06" w:rsidP="0056506A">
      <w:pPr>
        <w:jc w:val="both"/>
        <w:rPr>
          <w:sz w:val="28"/>
          <w:szCs w:val="28"/>
        </w:rPr>
      </w:pPr>
    </w:p>
    <w:p w14:paraId="7E42A13F" w14:textId="77777777" w:rsidR="00FC28C9" w:rsidRPr="00EC0CA1" w:rsidRDefault="00FC28C9" w:rsidP="0056506A">
      <w:pPr>
        <w:jc w:val="both"/>
        <w:rPr>
          <w:sz w:val="28"/>
          <w:szCs w:val="28"/>
        </w:rPr>
      </w:pPr>
    </w:p>
    <w:p w14:paraId="5D30ECAA" w14:textId="77777777" w:rsidR="009E3192" w:rsidRDefault="003B1345" w:rsidP="005E737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8F41C7C" w14:textId="77777777" w:rsidR="00123C11" w:rsidRPr="00C92FF9" w:rsidRDefault="00050D0B" w:rsidP="005E7372">
      <w:pPr>
        <w:widowControl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</w:p>
    <w:p w14:paraId="07F59C03" w14:textId="77777777" w:rsidR="00123C11" w:rsidRPr="00123C11" w:rsidRDefault="00123C11" w:rsidP="00123C11">
      <w:pPr>
        <w:rPr>
          <w:sz w:val="28"/>
          <w:szCs w:val="28"/>
        </w:rPr>
      </w:pPr>
    </w:p>
    <w:p w14:paraId="746EE632" w14:textId="77777777" w:rsidR="00123C11" w:rsidRPr="00123C11" w:rsidRDefault="00123C11" w:rsidP="00123C11">
      <w:pPr>
        <w:rPr>
          <w:sz w:val="28"/>
          <w:szCs w:val="28"/>
        </w:rPr>
      </w:pPr>
    </w:p>
    <w:p w14:paraId="5D81F476" w14:textId="77777777" w:rsidR="00123C11" w:rsidRDefault="00123C11" w:rsidP="00123C11">
      <w:pPr>
        <w:rPr>
          <w:sz w:val="28"/>
          <w:szCs w:val="28"/>
        </w:rPr>
      </w:pPr>
    </w:p>
    <w:p w14:paraId="5D8C4D13" w14:textId="77777777" w:rsidR="00A94C20" w:rsidRDefault="00A94C20" w:rsidP="00123C11">
      <w:pPr>
        <w:rPr>
          <w:sz w:val="28"/>
          <w:szCs w:val="28"/>
        </w:rPr>
      </w:pPr>
    </w:p>
    <w:p w14:paraId="6A75B58E" w14:textId="77777777" w:rsidR="003B1345" w:rsidRDefault="003B1345" w:rsidP="000B42B9">
      <w:pPr>
        <w:jc w:val="right"/>
      </w:pPr>
    </w:p>
    <w:p w14:paraId="40C2F8C1" w14:textId="77777777" w:rsidR="003B1345" w:rsidRDefault="003B1345" w:rsidP="000B42B9">
      <w:pPr>
        <w:jc w:val="right"/>
      </w:pPr>
    </w:p>
    <w:p w14:paraId="12CDDABC" w14:textId="77777777" w:rsidR="003B1345" w:rsidRDefault="003B1345" w:rsidP="000B42B9">
      <w:pPr>
        <w:jc w:val="right"/>
      </w:pPr>
    </w:p>
    <w:p w14:paraId="7E4D10DF" w14:textId="77777777" w:rsidR="003B1345" w:rsidRDefault="003B1345" w:rsidP="000B42B9">
      <w:pPr>
        <w:jc w:val="right"/>
      </w:pPr>
    </w:p>
    <w:p w14:paraId="6D8D2C27" w14:textId="77777777" w:rsidR="003B1345" w:rsidRDefault="003B1345" w:rsidP="000B42B9">
      <w:pPr>
        <w:jc w:val="right"/>
      </w:pPr>
    </w:p>
    <w:p w14:paraId="5BE3B8CC" w14:textId="77777777" w:rsidR="003B1345" w:rsidRDefault="003B1345" w:rsidP="000B42B9">
      <w:pPr>
        <w:jc w:val="right"/>
      </w:pPr>
    </w:p>
    <w:p w14:paraId="4A3541DA" w14:textId="77777777" w:rsidR="003B1345" w:rsidRDefault="003B1345" w:rsidP="000B42B9">
      <w:pPr>
        <w:jc w:val="right"/>
      </w:pPr>
    </w:p>
    <w:p w14:paraId="782C1691" w14:textId="77777777" w:rsidR="003B1345" w:rsidRDefault="003B1345" w:rsidP="000B42B9">
      <w:pPr>
        <w:jc w:val="right"/>
      </w:pPr>
    </w:p>
    <w:p w14:paraId="4E6AB8BA" w14:textId="77777777" w:rsidR="003B1345" w:rsidRDefault="003B1345" w:rsidP="000B42B9">
      <w:pPr>
        <w:jc w:val="right"/>
      </w:pPr>
    </w:p>
    <w:p w14:paraId="6F3DA1BE" w14:textId="77777777" w:rsidR="003B1345" w:rsidRDefault="003B1345" w:rsidP="000B42B9">
      <w:pPr>
        <w:jc w:val="right"/>
      </w:pPr>
    </w:p>
    <w:p w14:paraId="2A72DEA0" w14:textId="77777777" w:rsidR="003B1345" w:rsidRDefault="003B1345" w:rsidP="000B42B9">
      <w:pPr>
        <w:jc w:val="right"/>
      </w:pPr>
    </w:p>
    <w:p w14:paraId="13D3697C" w14:textId="77777777" w:rsidR="003B1345" w:rsidRDefault="003B1345" w:rsidP="000B42B9">
      <w:pPr>
        <w:jc w:val="right"/>
      </w:pPr>
    </w:p>
    <w:p w14:paraId="308266DB" w14:textId="77777777" w:rsidR="000B42B9" w:rsidRPr="007D5BB2" w:rsidRDefault="000B42B9" w:rsidP="000B42B9">
      <w:pPr>
        <w:jc w:val="right"/>
        <w:rPr>
          <w:b/>
        </w:rPr>
      </w:pPr>
      <w:r w:rsidRPr="007D5BB2">
        <w:rPr>
          <w:b/>
        </w:rPr>
        <w:t>Приложение № 1</w:t>
      </w:r>
    </w:p>
    <w:p w14:paraId="15B0AADD" w14:textId="77777777" w:rsidR="000B42B9" w:rsidRDefault="000B42B9" w:rsidP="000B42B9">
      <w:pPr>
        <w:jc w:val="right"/>
      </w:pPr>
      <w:r>
        <w:t xml:space="preserve">к </w:t>
      </w:r>
      <w:r w:rsidRPr="00E5677E">
        <w:t>По</w:t>
      </w:r>
      <w:r>
        <w:t>рядку</w:t>
      </w:r>
    </w:p>
    <w:p w14:paraId="3597A8D1" w14:textId="77777777" w:rsidR="00A94C20" w:rsidRPr="00E5677E" w:rsidRDefault="00A94C20" w:rsidP="000B42B9">
      <w:pPr>
        <w:jc w:val="right"/>
      </w:pPr>
    </w:p>
    <w:p w14:paraId="16342D2D" w14:textId="77777777" w:rsidR="000B42B9" w:rsidRPr="00E5677E" w:rsidRDefault="000B42B9" w:rsidP="000B42B9">
      <w:r w:rsidRPr="00E5677E">
        <w:t>(Форма)</w:t>
      </w:r>
    </w:p>
    <w:p w14:paraId="6AB5C341" w14:textId="77777777" w:rsidR="000B42B9" w:rsidRPr="0020621E" w:rsidRDefault="000B42B9" w:rsidP="000B42B9">
      <w:pPr>
        <w:jc w:val="center"/>
        <w:rPr>
          <w:b/>
        </w:rPr>
      </w:pPr>
      <w:r w:rsidRPr="0020621E">
        <w:rPr>
          <w:b/>
        </w:rPr>
        <w:t>Заявка</w:t>
      </w:r>
    </w:p>
    <w:p w14:paraId="5A107F63" w14:textId="77777777" w:rsidR="000B42B9" w:rsidRPr="0020621E" w:rsidRDefault="000B42B9" w:rsidP="000B42B9">
      <w:pPr>
        <w:jc w:val="center"/>
        <w:rPr>
          <w:b/>
        </w:rPr>
      </w:pPr>
      <w:r w:rsidRPr="0020621E">
        <w:rPr>
          <w:b/>
        </w:rPr>
        <w:t>на проведение профессионального фейерверка</w:t>
      </w:r>
    </w:p>
    <w:p w14:paraId="45F3CC96" w14:textId="77777777" w:rsidR="000B42B9" w:rsidRPr="00E5677E" w:rsidRDefault="000B42B9" w:rsidP="000B42B9"/>
    <w:p w14:paraId="34FC653E" w14:textId="77777777" w:rsidR="000B42B9" w:rsidRDefault="000B42B9" w:rsidP="000B42B9">
      <w:pPr>
        <w:pBdr>
          <w:bottom w:val="single" w:sz="12" w:space="1" w:color="auto"/>
        </w:pBdr>
        <w:jc w:val="both"/>
      </w:pPr>
      <w:r w:rsidRPr="00E5677E">
        <w:t xml:space="preserve">1. </w:t>
      </w:r>
      <w:r>
        <w:t>Сведения о заказчике профессионального фейерверка</w:t>
      </w:r>
      <w:r w:rsidRPr="00E5677E">
        <w:t xml:space="preserve"> ___________</w:t>
      </w:r>
      <w:r>
        <w:t>______________________________________</w:t>
      </w:r>
    </w:p>
    <w:p w14:paraId="51C4D1B1" w14:textId="77777777" w:rsidR="006A35B7" w:rsidRDefault="006A35B7" w:rsidP="000B42B9">
      <w:pPr>
        <w:pBdr>
          <w:bottom w:val="single" w:sz="12" w:space="1" w:color="auto"/>
        </w:pBdr>
        <w:jc w:val="both"/>
      </w:pPr>
    </w:p>
    <w:p w14:paraId="06AD48CC" w14:textId="77777777" w:rsidR="006A35B7" w:rsidRDefault="006A35B7" w:rsidP="000B42B9">
      <w:pPr>
        <w:jc w:val="both"/>
      </w:pPr>
      <w:r>
        <w:t>__________________________________________________________________________________________</w:t>
      </w:r>
    </w:p>
    <w:p w14:paraId="40CE7740" w14:textId="77777777" w:rsidR="000B42B9" w:rsidRDefault="000B42B9" w:rsidP="000B42B9">
      <w:pPr>
        <w:pBdr>
          <w:bottom w:val="single" w:sz="12" w:space="1" w:color="auto"/>
        </w:pBdr>
        <w:jc w:val="both"/>
      </w:pPr>
      <w:r>
        <w:t>(название, копия свидетельства регистрации организации Ф.И.О. и должность руководителя, ко</w:t>
      </w:r>
      <w:r>
        <w:t>н</w:t>
      </w:r>
      <w:r>
        <w:t>тактные телефоны (для юридического лица);</w:t>
      </w:r>
    </w:p>
    <w:p w14:paraId="4BC1B47B" w14:textId="77777777" w:rsidR="006A35B7" w:rsidRDefault="006A35B7" w:rsidP="000B42B9">
      <w:pPr>
        <w:jc w:val="both"/>
      </w:pPr>
      <w:r>
        <w:t>_________________________________________________________________________________________</w:t>
      </w:r>
    </w:p>
    <w:p w14:paraId="6135B18B" w14:textId="77777777" w:rsidR="000B42B9" w:rsidRDefault="000B42B9" w:rsidP="000B42B9">
      <w:pPr>
        <w:jc w:val="both"/>
      </w:pPr>
      <w:r>
        <w:t xml:space="preserve"> (Ф.И.О., место жительства, контактный телефон (для физического лица)).</w:t>
      </w:r>
    </w:p>
    <w:p w14:paraId="63E8F9AF" w14:textId="77777777" w:rsidR="006A35B7" w:rsidRDefault="006A35B7" w:rsidP="000B42B9">
      <w:pPr>
        <w:jc w:val="both"/>
      </w:pPr>
    </w:p>
    <w:p w14:paraId="7BBFA6C2" w14:textId="77777777" w:rsidR="000B42B9" w:rsidRDefault="000B42B9" w:rsidP="000B42B9">
      <w:pPr>
        <w:jc w:val="both"/>
      </w:pPr>
      <w:r>
        <w:t xml:space="preserve">2. Название и цель </w:t>
      </w:r>
      <w:r w:rsidR="009B74DF">
        <w:t>мероприятия: _</w:t>
      </w:r>
      <w:r>
        <w:t>____________________________________________________________________</w:t>
      </w:r>
    </w:p>
    <w:p w14:paraId="026D47CF" w14:textId="77777777" w:rsidR="006A35B7" w:rsidRDefault="006A35B7" w:rsidP="000B42B9">
      <w:pPr>
        <w:jc w:val="both"/>
      </w:pPr>
    </w:p>
    <w:p w14:paraId="35686FE5" w14:textId="77777777" w:rsidR="000B42B9" w:rsidRDefault="000B42B9" w:rsidP="000B42B9">
      <w:pPr>
        <w:jc w:val="both"/>
      </w:pPr>
      <w:r>
        <w:t xml:space="preserve">3. </w:t>
      </w:r>
      <w:r w:rsidRPr="006D6BDE">
        <w:t>Дата, время и продолжительность профессионального фейерверка</w:t>
      </w:r>
      <w:r>
        <w:t>: _____________________________________</w:t>
      </w:r>
    </w:p>
    <w:p w14:paraId="029977AB" w14:textId="77777777" w:rsidR="006A35B7" w:rsidRDefault="006A35B7" w:rsidP="000B42B9">
      <w:pPr>
        <w:jc w:val="both"/>
      </w:pPr>
    </w:p>
    <w:p w14:paraId="54908C93" w14:textId="77777777" w:rsidR="00A94C20" w:rsidRDefault="00A94C20" w:rsidP="000B42B9">
      <w:pPr>
        <w:jc w:val="both"/>
      </w:pPr>
      <w:r>
        <w:t xml:space="preserve">4. </w:t>
      </w:r>
      <w:r w:rsidRPr="00E5677E">
        <w:t xml:space="preserve">Предполагаемое количество участников </w:t>
      </w:r>
      <w:r>
        <w:t>(</w:t>
      </w:r>
      <w:r w:rsidRPr="00E5677E">
        <w:t>зрителей</w:t>
      </w:r>
      <w:r>
        <w:t>)</w:t>
      </w:r>
      <w:r w:rsidRPr="00E5677E">
        <w:t xml:space="preserve"> __________</w:t>
      </w:r>
      <w:r>
        <w:t>______________</w:t>
      </w:r>
      <w:r w:rsidRPr="00E5677E">
        <w:t>________</w:t>
      </w:r>
      <w:r>
        <w:t>___________________</w:t>
      </w:r>
    </w:p>
    <w:p w14:paraId="486DB8BF" w14:textId="77777777" w:rsidR="006A35B7" w:rsidRDefault="006A35B7" w:rsidP="000B42B9">
      <w:pPr>
        <w:jc w:val="both"/>
      </w:pPr>
    </w:p>
    <w:p w14:paraId="345563F5" w14:textId="77777777" w:rsidR="000B42B9" w:rsidRDefault="00A94C20" w:rsidP="000B42B9">
      <w:pPr>
        <w:jc w:val="both"/>
      </w:pPr>
      <w:r>
        <w:t>5</w:t>
      </w:r>
      <w:r w:rsidR="000B42B9" w:rsidRPr="00E5677E">
        <w:t xml:space="preserve">. </w:t>
      </w:r>
      <w:r w:rsidR="007D5BB2">
        <w:t xml:space="preserve">Исполнитель профессионального </w:t>
      </w:r>
      <w:r w:rsidR="000B42B9" w:rsidRPr="00E5677E">
        <w:t>фейерверка</w:t>
      </w:r>
      <w:r w:rsidR="000B42B9">
        <w:t>:_____________________________________</w:t>
      </w:r>
      <w:r>
        <w:t>___________________</w:t>
      </w:r>
    </w:p>
    <w:p w14:paraId="4AE88F69" w14:textId="77777777" w:rsidR="000B42B9" w:rsidRPr="00E5677E" w:rsidRDefault="000B42B9" w:rsidP="000B42B9">
      <w:pPr>
        <w:jc w:val="both"/>
      </w:pPr>
      <w:r>
        <w:t>________________________________________________</w:t>
      </w:r>
      <w:r w:rsidR="00A94C20">
        <w:t>_________________________________________________</w:t>
      </w:r>
      <w:r>
        <w:t xml:space="preserve"> </w:t>
      </w:r>
      <w:r w:rsidRPr="00E5677E">
        <w:t>(наименование, место регистрации</w:t>
      </w:r>
      <w:r>
        <w:t xml:space="preserve">, </w:t>
      </w:r>
      <w:r w:rsidRPr="00E5677E">
        <w:t xml:space="preserve">юридический (фактический) адрес </w:t>
      </w:r>
      <w:r>
        <w:t>и контактные телефоны)</w:t>
      </w:r>
    </w:p>
    <w:p w14:paraId="56D28E14" w14:textId="77777777" w:rsidR="006A35B7" w:rsidRDefault="006A35B7" w:rsidP="000B42B9">
      <w:pPr>
        <w:jc w:val="both"/>
      </w:pPr>
    </w:p>
    <w:p w14:paraId="66A1746C" w14:textId="77777777" w:rsidR="000B42B9" w:rsidRPr="00E5677E" w:rsidRDefault="000B42B9" w:rsidP="000B42B9">
      <w:pPr>
        <w:jc w:val="both"/>
      </w:pPr>
      <w:r>
        <w:t>6</w:t>
      </w:r>
      <w:r w:rsidRPr="00E5677E">
        <w:t>. Форма обеспечения:</w:t>
      </w:r>
    </w:p>
    <w:p w14:paraId="5AFC474C" w14:textId="77777777" w:rsidR="000B42B9" w:rsidRDefault="000B42B9" w:rsidP="000B42B9">
      <w:pPr>
        <w:jc w:val="both"/>
      </w:pPr>
      <w:r>
        <w:t xml:space="preserve">пожарной </w:t>
      </w:r>
      <w:r w:rsidRPr="00E5677E">
        <w:t>безопасности и общественного порядка__________</w:t>
      </w:r>
      <w:r>
        <w:t>_____________</w:t>
      </w:r>
      <w:r w:rsidRPr="00E5677E">
        <w:t>_____________</w:t>
      </w:r>
      <w:r w:rsidR="00A94C20">
        <w:t>__________________</w:t>
      </w:r>
    </w:p>
    <w:p w14:paraId="1B481650" w14:textId="77777777" w:rsidR="006F1479" w:rsidRPr="00E5677E" w:rsidRDefault="006F1479" w:rsidP="000B42B9">
      <w:pPr>
        <w:jc w:val="both"/>
      </w:pPr>
      <w:r>
        <w:t>АСФ ____________________________________________________________________________________________</w:t>
      </w:r>
    </w:p>
    <w:p w14:paraId="378CBD86" w14:textId="77777777" w:rsidR="000B42B9" w:rsidRPr="00E5677E" w:rsidRDefault="000B42B9" w:rsidP="000B42B9">
      <w:pPr>
        <w:jc w:val="both"/>
      </w:pPr>
      <w:r w:rsidRPr="00E5677E">
        <w:t>организации медицинской помощи</w:t>
      </w:r>
      <w:r>
        <w:t>________________________________________________</w:t>
      </w:r>
      <w:r w:rsidR="00A94C20">
        <w:t>___________________</w:t>
      </w:r>
    </w:p>
    <w:p w14:paraId="2D4F9BF1" w14:textId="77777777" w:rsidR="000B42B9" w:rsidRDefault="000B42B9" w:rsidP="000B42B9">
      <w:pPr>
        <w:jc w:val="both"/>
      </w:pPr>
      <w:r w:rsidRPr="00E5677E">
        <w:t>уборки</w:t>
      </w:r>
      <w:r>
        <w:t xml:space="preserve"> </w:t>
      </w:r>
      <w:r w:rsidRPr="00E5677E">
        <w:t>территории_____________________________</w:t>
      </w:r>
      <w:r>
        <w:t>___________</w:t>
      </w:r>
      <w:r w:rsidRPr="00E5677E">
        <w:t>_____________________</w:t>
      </w:r>
      <w:r w:rsidR="00A94C20">
        <w:t>____________________</w:t>
      </w:r>
    </w:p>
    <w:p w14:paraId="621E335B" w14:textId="77777777" w:rsidR="006A35B7" w:rsidRDefault="006A35B7" w:rsidP="006F1479"/>
    <w:p w14:paraId="3BA51CD9" w14:textId="77777777" w:rsidR="006F1479" w:rsidRDefault="006F1479" w:rsidP="006F1479">
      <w:r>
        <w:t>7.</w:t>
      </w:r>
      <w:r w:rsidRPr="00E5677E">
        <w:t xml:space="preserve"> Использование </w:t>
      </w:r>
      <w:r>
        <w:t>технических звукоусиливающих средств и средств наружного оформл</w:t>
      </w:r>
      <w:r>
        <w:t>е</w:t>
      </w:r>
      <w:r>
        <w:t>ния и рекламы</w:t>
      </w:r>
      <w:r w:rsidRPr="00E5677E">
        <w:t xml:space="preserve"> </w:t>
      </w:r>
      <w:r>
        <w:t>_____________________________________________________________</w:t>
      </w:r>
      <w:r w:rsidRPr="00E5677E">
        <w:t>________</w:t>
      </w:r>
      <w:r>
        <w:t>____________________________</w:t>
      </w:r>
    </w:p>
    <w:p w14:paraId="48509529" w14:textId="77777777" w:rsidR="006A35B7" w:rsidRPr="00E5677E" w:rsidRDefault="006A35B7" w:rsidP="006F1479">
      <w:r>
        <w:t>_________________________________________________________________________________________________</w:t>
      </w:r>
    </w:p>
    <w:p w14:paraId="5677280D" w14:textId="77777777" w:rsidR="006A35B7" w:rsidRDefault="006A35B7" w:rsidP="000B42B9">
      <w:pPr>
        <w:jc w:val="both"/>
      </w:pPr>
    </w:p>
    <w:p w14:paraId="3448529D" w14:textId="77777777" w:rsidR="000B42B9" w:rsidRDefault="006F1479" w:rsidP="000B42B9">
      <w:pPr>
        <w:jc w:val="both"/>
      </w:pPr>
      <w:r>
        <w:t>8</w:t>
      </w:r>
      <w:r w:rsidR="000B42B9" w:rsidRPr="00E5677E">
        <w:t xml:space="preserve">. Лицо, ответственное за соблюдение </w:t>
      </w:r>
      <w:r w:rsidR="000B42B9">
        <w:t>пожарной</w:t>
      </w:r>
      <w:r w:rsidR="000B42B9" w:rsidRPr="00E5677E">
        <w:t xml:space="preserve"> безопасности и общественного</w:t>
      </w:r>
      <w:r w:rsidR="000B42B9">
        <w:t xml:space="preserve"> </w:t>
      </w:r>
      <w:r w:rsidR="000B42B9" w:rsidRPr="00E5677E">
        <w:t>порядка при проведении</w:t>
      </w:r>
      <w:r w:rsidR="000B42B9">
        <w:t xml:space="preserve"> профессионального</w:t>
      </w:r>
      <w:r w:rsidR="000B42B9" w:rsidRPr="00E5677E">
        <w:t xml:space="preserve"> фейервер</w:t>
      </w:r>
      <w:r w:rsidR="000B42B9">
        <w:t>ка _____________________________________</w:t>
      </w:r>
      <w:r w:rsidR="00A94C20">
        <w:t>________________________________</w:t>
      </w:r>
      <w:r w:rsidR="000B42B9">
        <w:t>.</w:t>
      </w:r>
    </w:p>
    <w:p w14:paraId="55962D59" w14:textId="77777777" w:rsidR="006A35B7" w:rsidRDefault="006A35B7" w:rsidP="006F1479"/>
    <w:p w14:paraId="7D5680C7" w14:textId="77777777" w:rsidR="006F1479" w:rsidRDefault="006F1479" w:rsidP="006F1479">
      <w:pPr>
        <w:pBdr>
          <w:bottom w:val="single" w:sz="12" w:space="1" w:color="auto"/>
        </w:pBdr>
      </w:pPr>
      <w:r>
        <w:t>9</w:t>
      </w:r>
      <w:r w:rsidRPr="00E5677E">
        <w:t>. Программа ме</w:t>
      </w:r>
      <w:r>
        <w:t>роприятия _______________________________</w:t>
      </w:r>
      <w:r w:rsidRPr="00E5677E">
        <w:t>______________________</w:t>
      </w:r>
      <w:r>
        <w:t>____________________</w:t>
      </w:r>
    </w:p>
    <w:p w14:paraId="7A973D23" w14:textId="77777777" w:rsidR="006A35B7" w:rsidRDefault="006A35B7" w:rsidP="006F1479">
      <w:pPr>
        <w:pBdr>
          <w:bottom w:val="single" w:sz="12" w:space="1" w:color="auto"/>
        </w:pBdr>
      </w:pPr>
    </w:p>
    <w:p w14:paraId="171168D2" w14:textId="77777777" w:rsidR="006A35B7" w:rsidRDefault="006A35B7" w:rsidP="006F1479">
      <w:r>
        <w:t>__________________________________________________________________________________________________________________________________________________________________________________________________</w:t>
      </w:r>
    </w:p>
    <w:p w14:paraId="11EEF292" w14:textId="77777777" w:rsidR="006A35B7" w:rsidRDefault="006A35B7" w:rsidP="006F1479"/>
    <w:p w14:paraId="16DC79F2" w14:textId="77777777" w:rsidR="006F1479" w:rsidRDefault="006F1479" w:rsidP="006F1479"/>
    <w:p w14:paraId="233F0784" w14:textId="77777777" w:rsidR="000B42B9" w:rsidRPr="009B6626" w:rsidRDefault="000B42B9" w:rsidP="000B42B9">
      <w:pPr>
        <w:jc w:val="both"/>
      </w:pPr>
      <w:r>
        <w:tab/>
      </w:r>
      <w:r w:rsidRPr="009B6626">
        <w:t>Приложения:</w:t>
      </w:r>
    </w:p>
    <w:p w14:paraId="44101B2F" w14:textId="77777777" w:rsidR="000B42B9" w:rsidRPr="009B6626" w:rsidRDefault="000B42B9" w:rsidP="000B42B9">
      <w:pPr>
        <w:jc w:val="both"/>
      </w:pPr>
      <w:r>
        <w:tab/>
      </w:r>
      <w:r w:rsidRPr="009B6626">
        <w:t>1. Копия лицензии</w:t>
      </w:r>
      <w:r>
        <w:t xml:space="preserve"> </w:t>
      </w:r>
      <w:r w:rsidRPr="009B6626">
        <w:t xml:space="preserve">на </w:t>
      </w:r>
      <w:r>
        <w:t>осуществление деятельности по распространению пиротехнич</w:t>
      </w:r>
      <w:r>
        <w:t>е</w:t>
      </w:r>
      <w:r>
        <w:t xml:space="preserve">ских изделий </w:t>
      </w:r>
      <w:r>
        <w:rPr>
          <w:lang w:val="en-US"/>
        </w:rPr>
        <w:t>IV</w:t>
      </w:r>
      <w:r w:rsidRPr="0043361D">
        <w:t xml:space="preserve"> </w:t>
      </w:r>
      <w:r>
        <w:t xml:space="preserve">и </w:t>
      </w:r>
      <w:r>
        <w:rPr>
          <w:lang w:val="en-US"/>
        </w:rPr>
        <w:t>V</w:t>
      </w:r>
      <w:r w:rsidRPr="0043361D">
        <w:t xml:space="preserve"> </w:t>
      </w:r>
      <w:r>
        <w:t>классов, в том числе по организации проведения фейерверков с использов</w:t>
      </w:r>
      <w:r>
        <w:t>а</w:t>
      </w:r>
      <w:r>
        <w:t>нием пиротехнических изделий</w:t>
      </w:r>
      <w:r w:rsidRPr="009B6626">
        <w:t>.</w:t>
      </w:r>
    </w:p>
    <w:p w14:paraId="38EFB7CF" w14:textId="77777777" w:rsidR="000B42B9" w:rsidRPr="009B6626" w:rsidRDefault="000B42B9" w:rsidP="000B42B9">
      <w:pPr>
        <w:jc w:val="both"/>
      </w:pPr>
      <w:r>
        <w:tab/>
      </w:r>
      <w:r w:rsidRPr="009B6626">
        <w:t>2. Копии удостоверений пиротехников.</w:t>
      </w:r>
    </w:p>
    <w:p w14:paraId="5F6B62F4" w14:textId="77777777" w:rsidR="000B42B9" w:rsidRPr="009B6626" w:rsidRDefault="000B42B9" w:rsidP="000B42B9">
      <w:pPr>
        <w:jc w:val="both"/>
      </w:pPr>
      <w:r>
        <w:tab/>
      </w:r>
      <w:r w:rsidRPr="009B6626">
        <w:t>3. Копия удостоверения на право руководства показом</w:t>
      </w:r>
      <w:r>
        <w:t xml:space="preserve"> </w:t>
      </w:r>
      <w:r w:rsidRPr="009B6626">
        <w:t>фейерверка.</w:t>
      </w:r>
    </w:p>
    <w:p w14:paraId="35C013EA" w14:textId="77777777" w:rsidR="000B42B9" w:rsidRPr="009B6626" w:rsidRDefault="000B42B9" w:rsidP="000B42B9">
      <w:pPr>
        <w:jc w:val="both"/>
      </w:pPr>
      <w:r>
        <w:tab/>
      </w:r>
      <w:r w:rsidRPr="009B6626">
        <w:t>4. Копии сертификатов заявленных пиротехнических изделий.</w:t>
      </w:r>
    </w:p>
    <w:p w14:paraId="24C8D9B7" w14:textId="77777777" w:rsidR="000B42B9" w:rsidRPr="009B6626" w:rsidRDefault="000B42B9" w:rsidP="000B42B9">
      <w:pPr>
        <w:jc w:val="both"/>
      </w:pPr>
      <w:r>
        <w:tab/>
      </w:r>
      <w:r w:rsidRPr="009B6626">
        <w:t>5. Копии сертификатов на пиротехническое оборудование.</w:t>
      </w:r>
    </w:p>
    <w:p w14:paraId="485515ED" w14:textId="77777777" w:rsidR="000B42B9" w:rsidRPr="009B6626" w:rsidRDefault="000B42B9" w:rsidP="000B42B9">
      <w:pPr>
        <w:jc w:val="both"/>
      </w:pPr>
      <w:r>
        <w:tab/>
      </w:r>
      <w:r w:rsidRPr="009B6626">
        <w:t>6. Копии документов на аттестованное пиротехническое</w:t>
      </w:r>
      <w:r>
        <w:t xml:space="preserve"> </w:t>
      </w:r>
      <w:r w:rsidRPr="009B6626">
        <w:t>оборудование.</w:t>
      </w:r>
    </w:p>
    <w:p w14:paraId="0336F3C7" w14:textId="77777777" w:rsidR="000B42B9" w:rsidRDefault="000B42B9" w:rsidP="000B42B9">
      <w:pPr>
        <w:jc w:val="both"/>
      </w:pPr>
    </w:p>
    <w:p w14:paraId="6E32C220" w14:textId="77777777" w:rsidR="000B42B9" w:rsidRDefault="000B42B9" w:rsidP="000B42B9">
      <w:pPr>
        <w:jc w:val="both"/>
      </w:pPr>
    </w:p>
    <w:p w14:paraId="2C4E459B" w14:textId="77777777" w:rsidR="00184F53" w:rsidRDefault="00184F53" w:rsidP="000B42B9">
      <w:pPr>
        <w:jc w:val="both"/>
      </w:pPr>
    </w:p>
    <w:p w14:paraId="51D11F27" w14:textId="77777777" w:rsidR="00184F53" w:rsidRDefault="00184F53" w:rsidP="000B42B9">
      <w:pPr>
        <w:jc w:val="both"/>
      </w:pPr>
    </w:p>
    <w:p w14:paraId="5EA4FED2" w14:textId="77777777" w:rsidR="000B42B9" w:rsidRPr="009B6626" w:rsidRDefault="000B42B9" w:rsidP="000B42B9">
      <w:pPr>
        <w:jc w:val="both"/>
      </w:pPr>
      <w:r w:rsidRPr="009B6626">
        <w:t>Заявитель _____________________________/_____________________/</w:t>
      </w:r>
    </w:p>
    <w:p w14:paraId="7AD0AE74" w14:textId="77777777" w:rsidR="000B42B9" w:rsidRPr="009B6626" w:rsidRDefault="000B42B9" w:rsidP="000B42B9">
      <w:pPr>
        <w:jc w:val="both"/>
      </w:pPr>
      <w:r>
        <w:tab/>
      </w:r>
      <w:r>
        <w:tab/>
      </w:r>
      <w:r w:rsidRPr="009B6626">
        <w:t>(должность, подпись)</w:t>
      </w:r>
      <w:r>
        <w:tab/>
      </w:r>
      <w:r>
        <w:tab/>
      </w:r>
      <w:r>
        <w:tab/>
      </w:r>
      <w:r w:rsidRPr="009B6626">
        <w:t>(Ф.И.О.)</w:t>
      </w:r>
    </w:p>
    <w:p w14:paraId="32C1951F" w14:textId="77777777" w:rsidR="00A94C20" w:rsidRPr="00E5677E" w:rsidRDefault="00A94C20" w:rsidP="00A94C20">
      <w:r>
        <w:t xml:space="preserve"> «</w:t>
      </w:r>
      <w:r w:rsidRPr="00E5677E">
        <w:t>__</w:t>
      </w:r>
      <w:r>
        <w:t>_»</w:t>
      </w:r>
      <w:r w:rsidR="009B74DF">
        <w:t xml:space="preserve"> </w:t>
      </w:r>
      <w:r w:rsidRPr="00E5677E">
        <w:t>_____________ 20__ года</w:t>
      </w:r>
    </w:p>
    <w:p w14:paraId="47829F34" w14:textId="77777777" w:rsidR="00A94C20" w:rsidRPr="00E5677E" w:rsidRDefault="00A94C20" w:rsidP="00A94C20"/>
    <w:p w14:paraId="792258AA" w14:textId="77777777" w:rsidR="00123C11" w:rsidRPr="00123C11" w:rsidRDefault="00123C11" w:rsidP="00123C11">
      <w:pPr>
        <w:rPr>
          <w:sz w:val="28"/>
          <w:szCs w:val="28"/>
        </w:rPr>
      </w:pPr>
    </w:p>
    <w:p w14:paraId="35B07C9A" w14:textId="77777777" w:rsidR="00A94C20" w:rsidRDefault="00A94C20" w:rsidP="00123C11">
      <w:pPr>
        <w:jc w:val="right"/>
      </w:pPr>
    </w:p>
    <w:p w14:paraId="4EA8E9C0" w14:textId="77777777" w:rsidR="003B1345" w:rsidRDefault="003B1345" w:rsidP="00123C11">
      <w:pPr>
        <w:jc w:val="right"/>
      </w:pPr>
    </w:p>
    <w:p w14:paraId="411C415E" w14:textId="77777777" w:rsidR="003B1345" w:rsidRDefault="003B1345" w:rsidP="00123C11">
      <w:pPr>
        <w:jc w:val="right"/>
      </w:pPr>
    </w:p>
    <w:p w14:paraId="74048C16" w14:textId="77777777" w:rsidR="00123C11" w:rsidRPr="007D5BB2" w:rsidRDefault="007D5BB2" w:rsidP="00123C11">
      <w:pPr>
        <w:jc w:val="right"/>
        <w:rPr>
          <w:b/>
        </w:rPr>
      </w:pPr>
      <w:r>
        <w:rPr>
          <w:b/>
        </w:rPr>
        <w:t xml:space="preserve"> </w:t>
      </w:r>
      <w:r w:rsidR="00123C11" w:rsidRPr="007D5BB2">
        <w:rPr>
          <w:b/>
        </w:rPr>
        <w:t xml:space="preserve">Приложение </w:t>
      </w:r>
      <w:r w:rsidR="00A94C20" w:rsidRPr="007D5BB2">
        <w:rPr>
          <w:b/>
        </w:rPr>
        <w:t xml:space="preserve">№ </w:t>
      </w:r>
      <w:r w:rsidR="00123C11" w:rsidRPr="007D5BB2">
        <w:rPr>
          <w:b/>
        </w:rPr>
        <w:t>2</w:t>
      </w:r>
    </w:p>
    <w:p w14:paraId="6D7F1922" w14:textId="77777777" w:rsidR="00123C11" w:rsidRDefault="00123C11" w:rsidP="00123C11">
      <w:pPr>
        <w:jc w:val="right"/>
      </w:pPr>
      <w:r w:rsidRPr="00241E8E">
        <w:t xml:space="preserve">к </w:t>
      </w:r>
      <w:r w:rsidR="00A94C20">
        <w:t>Порядку</w:t>
      </w:r>
    </w:p>
    <w:p w14:paraId="3FF411FB" w14:textId="77777777" w:rsidR="00A94C20" w:rsidRDefault="00A94C20" w:rsidP="00123C11">
      <w:pPr>
        <w:jc w:val="right"/>
      </w:pPr>
    </w:p>
    <w:p w14:paraId="1162A1EE" w14:textId="77777777" w:rsidR="00123C11" w:rsidRPr="00241E8E" w:rsidRDefault="00123C11" w:rsidP="00A94C20">
      <w:pPr>
        <w:jc w:val="center"/>
        <w:rPr>
          <w:b/>
        </w:rPr>
      </w:pPr>
      <w:r w:rsidRPr="00241E8E">
        <w:rPr>
          <w:b/>
        </w:rPr>
        <w:t>Р А З Р Е Ш Е Н И Е № ____</w:t>
      </w:r>
    </w:p>
    <w:p w14:paraId="0FEACF7A" w14:textId="77777777" w:rsidR="00123C11" w:rsidRPr="00241E8E" w:rsidRDefault="00123C11" w:rsidP="00A94C20">
      <w:pPr>
        <w:jc w:val="center"/>
        <w:rPr>
          <w:b/>
        </w:rPr>
      </w:pPr>
      <w:r w:rsidRPr="00241E8E">
        <w:rPr>
          <w:b/>
        </w:rPr>
        <w:t>на право проведения фейерверка с применением пиротехнических средств на территории</w:t>
      </w:r>
    </w:p>
    <w:p w14:paraId="3E262EA6" w14:textId="77777777" w:rsidR="00123C11" w:rsidRDefault="005A5559" w:rsidP="00A94C20">
      <w:pPr>
        <w:jc w:val="center"/>
        <w:rPr>
          <w:b/>
        </w:rPr>
      </w:pPr>
      <w:r>
        <w:rPr>
          <w:b/>
        </w:rPr>
        <w:t>Войновского сельского поселения</w:t>
      </w:r>
    </w:p>
    <w:p w14:paraId="59D85A0A" w14:textId="77777777" w:rsidR="00A94C20" w:rsidRDefault="00A94C20" w:rsidP="00A94C20">
      <w:pPr>
        <w:jc w:val="center"/>
      </w:pPr>
    </w:p>
    <w:p w14:paraId="5C031343" w14:textId="77777777" w:rsidR="00123C11" w:rsidRDefault="00123C11" w:rsidP="00123C11">
      <w:r>
        <w:t>1. Наименование и адрес заказчика фейерверка_____________________________________</w:t>
      </w:r>
      <w:r w:rsidR="00A94C20">
        <w:t>____________________</w:t>
      </w:r>
    </w:p>
    <w:p w14:paraId="7D06E52D" w14:textId="77777777" w:rsidR="00123C11" w:rsidRDefault="00123C11" w:rsidP="00123C11">
      <w:r>
        <w:t>_____________________________________________________________________________</w:t>
      </w:r>
      <w:r w:rsidR="00A94C20">
        <w:t>____________________</w:t>
      </w:r>
    </w:p>
    <w:p w14:paraId="0C92E883" w14:textId="77777777" w:rsidR="00123C11" w:rsidRPr="00241E8E" w:rsidRDefault="00123C11" w:rsidP="00123C11">
      <w:pPr>
        <w:jc w:val="center"/>
        <w:rPr>
          <w:sz w:val="16"/>
          <w:szCs w:val="16"/>
        </w:rPr>
      </w:pPr>
      <w:r w:rsidRPr="00241E8E">
        <w:rPr>
          <w:sz w:val="16"/>
          <w:szCs w:val="16"/>
        </w:rPr>
        <w:t>(должность, фамилия, имя, отчество руководителя, юридический адрес и контактный телефон)</w:t>
      </w:r>
    </w:p>
    <w:p w14:paraId="7AEE921F" w14:textId="77777777" w:rsidR="00123C11" w:rsidRDefault="00123C11" w:rsidP="00123C11">
      <w:r>
        <w:t>_____________________________________________________________________________</w:t>
      </w:r>
      <w:r w:rsidR="00A94C20">
        <w:t>____________________</w:t>
      </w:r>
    </w:p>
    <w:p w14:paraId="2D68B9BB" w14:textId="77777777" w:rsidR="00184F53" w:rsidRDefault="00184F53" w:rsidP="00123C11"/>
    <w:p w14:paraId="25AA0830" w14:textId="77777777" w:rsidR="00123C11" w:rsidRDefault="00123C11" w:rsidP="00123C11">
      <w:r>
        <w:t>2. Название и цель мероприятия ________________________________________________</w:t>
      </w:r>
      <w:r w:rsidR="00A94C20">
        <w:t>_____________________</w:t>
      </w:r>
    </w:p>
    <w:p w14:paraId="0708D755" w14:textId="77777777" w:rsidR="00184F53" w:rsidRDefault="00184F53" w:rsidP="00123C11"/>
    <w:p w14:paraId="79398CB3" w14:textId="77777777" w:rsidR="00123C11" w:rsidRDefault="00123C11" w:rsidP="00123C11">
      <w:r>
        <w:t>3. Дата проведения фейерверка _________________________________________________</w:t>
      </w:r>
      <w:r w:rsidR="00A94C20">
        <w:t>_____________________</w:t>
      </w:r>
    </w:p>
    <w:p w14:paraId="2FD7B167" w14:textId="77777777" w:rsidR="00184F53" w:rsidRDefault="00184F53" w:rsidP="00123C11"/>
    <w:p w14:paraId="00BD985C" w14:textId="77777777" w:rsidR="00123C11" w:rsidRDefault="00123C11" w:rsidP="00123C11">
      <w:r>
        <w:t>4. Место проведения фейерверка ________________________________________________</w:t>
      </w:r>
      <w:r w:rsidR="00A94C20">
        <w:t>_____________________</w:t>
      </w:r>
    </w:p>
    <w:p w14:paraId="048AB008" w14:textId="77777777" w:rsidR="00184F53" w:rsidRDefault="00184F53" w:rsidP="00123C11"/>
    <w:p w14:paraId="578FD5A2" w14:textId="77777777" w:rsidR="00123C11" w:rsidRPr="00E5677E" w:rsidRDefault="00A94C20" w:rsidP="00123C11">
      <w:r>
        <w:t>5</w:t>
      </w:r>
      <w:r w:rsidR="00123C11" w:rsidRPr="00E5677E">
        <w:t>. Предполагаемое количество участников и зрителей __________</w:t>
      </w:r>
      <w:r w:rsidR="00123C11">
        <w:t>______________</w:t>
      </w:r>
      <w:r w:rsidR="00123C11" w:rsidRPr="00E5677E">
        <w:t>________</w:t>
      </w:r>
      <w:r>
        <w:t>___________________</w:t>
      </w:r>
    </w:p>
    <w:p w14:paraId="44038C10" w14:textId="77777777" w:rsidR="00184F53" w:rsidRDefault="00184F53" w:rsidP="00123C11"/>
    <w:p w14:paraId="57212517" w14:textId="77777777" w:rsidR="00123C11" w:rsidRDefault="00A94C20" w:rsidP="00123C11">
      <w:r>
        <w:t>6</w:t>
      </w:r>
      <w:r w:rsidR="006F1479">
        <w:t>. Н</w:t>
      </w:r>
      <w:r w:rsidR="00123C11">
        <w:t>аименование и адрес организации, проводящей фейерверк</w:t>
      </w:r>
      <w:r>
        <w:t xml:space="preserve"> ____________________________________________</w:t>
      </w:r>
      <w:r w:rsidR="00540C10">
        <w:t>_____________________________________________________</w:t>
      </w:r>
    </w:p>
    <w:p w14:paraId="2D98D70C" w14:textId="77777777" w:rsidR="00123C11" w:rsidRDefault="00123C11" w:rsidP="00123C11">
      <w:r>
        <w:t>_____________________________________________________________________________</w:t>
      </w:r>
      <w:r w:rsidR="00A94C20">
        <w:t>____________________</w:t>
      </w:r>
    </w:p>
    <w:p w14:paraId="5B7EAC38" w14:textId="77777777" w:rsidR="00123C11" w:rsidRDefault="00123C11" w:rsidP="00123C11">
      <w:r>
        <w:t>_____________________________________________________________________________</w:t>
      </w:r>
      <w:r w:rsidR="00A94C20">
        <w:t>____________________</w:t>
      </w:r>
    </w:p>
    <w:p w14:paraId="25A1B76A" w14:textId="77777777" w:rsidR="00123C11" w:rsidRPr="00241E8E" w:rsidRDefault="00123C11" w:rsidP="00123C11">
      <w:pPr>
        <w:jc w:val="center"/>
        <w:rPr>
          <w:sz w:val="16"/>
          <w:szCs w:val="16"/>
        </w:rPr>
      </w:pPr>
      <w:r w:rsidRPr="00241E8E">
        <w:rPr>
          <w:sz w:val="16"/>
          <w:szCs w:val="16"/>
        </w:rPr>
        <w:t>(должность, фамилия, имя, отчество руководителя., юридический адрес, место регистрации и контактный тел.)</w:t>
      </w:r>
    </w:p>
    <w:p w14:paraId="48061388" w14:textId="77777777" w:rsidR="00123C11" w:rsidRDefault="00123C11" w:rsidP="00123C11">
      <w:r>
        <w:t>_____________________________________________________________________________</w:t>
      </w:r>
      <w:r w:rsidR="00A94C20">
        <w:t>____________________</w:t>
      </w:r>
    </w:p>
    <w:p w14:paraId="2C2820D3" w14:textId="77777777" w:rsidR="00123C11" w:rsidRDefault="00123C11" w:rsidP="00123C11">
      <w:r>
        <w:t>_____________________________________________________________________________</w:t>
      </w:r>
      <w:r w:rsidR="00A94C20">
        <w:t>____________________</w:t>
      </w:r>
    </w:p>
    <w:p w14:paraId="1A7FFF05" w14:textId="77777777" w:rsidR="00184F53" w:rsidRDefault="00184F53" w:rsidP="00123C11"/>
    <w:p w14:paraId="3B67176B" w14:textId="77777777" w:rsidR="00123C11" w:rsidRDefault="00A94C20" w:rsidP="00123C11">
      <w:r>
        <w:t>7</w:t>
      </w:r>
      <w:r w:rsidR="006F1479">
        <w:t>. Вре</w:t>
      </w:r>
      <w:r w:rsidR="00123C11">
        <w:t>мя начала проведения мероприятия «___» _______20___г. ___ ч.____м.</w:t>
      </w:r>
    </w:p>
    <w:p w14:paraId="7CFA2AFA" w14:textId="77777777" w:rsidR="00184F53" w:rsidRDefault="00184F53" w:rsidP="00123C11"/>
    <w:p w14:paraId="244FA11F" w14:textId="77777777" w:rsidR="00123C11" w:rsidRDefault="00540C10" w:rsidP="00123C11">
      <w:r>
        <w:t>8. В</w:t>
      </w:r>
      <w:r w:rsidR="00123C11">
        <w:t>ремя окончания мероприятия «___»</w:t>
      </w:r>
      <w:r w:rsidR="009B74DF">
        <w:t xml:space="preserve"> </w:t>
      </w:r>
      <w:r w:rsidR="00123C11">
        <w:t>_______ 20___ г. ___ ч. ____м.</w:t>
      </w:r>
    </w:p>
    <w:p w14:paraId="1DE4F61C" w14:textId="77777777" w:rsidR="00540C10" w:rsidRDefault="00540C10" w:rsidP="00123C11"/>
    <w:p w14:paraId="73C24D76" w14:textId="77777777" w:rsidR="00540C10" w:rsidRDefault="00540C10" w:rsidP="00123C11"/>
    <w:p w14:paraId="0022980A" w14:textId="77777777" w:rsidR="00184F53" w:rsidRDefault="00184F53" w:rsidP="00123C11"/>
    <w:p w14:paraId="4A2F67F6" w14:textId="77777777" w:rsidR="0033104D" w:rsidRPr="00E5677E" w:rsidRDefault="0033104D" w:rsidP="0033104D">
      <w:r>
        <w:t>__________________</w:t>
      </w:r>
      <w:r>
        <w:tab/>
      </w:r>
      <w:r w:rsidR="006F1479">
        <w:tab/>
      </w:r>
      <w:r w:rsidR="006F1479">
        <w:tab/>
      </w:r>
      <w:r>
        <w:t>__________________</w:t>
      </w:r>
      <w:r w:rsidR="006F1479">
        <w:tab/>
      </w:r>
      <w:r>
        <w:tab/>
      </w:r>
      <w:r w:rsidRPr="00E5677E">
        <w:t>__________________</w:t>
      </w:r>
      <w:r>
        <w:t>____</w:t>
      </w:r>
      <w:r w:rsidRPr="00E5677E">
        <w:t>______</w:t>
      </w:r>
    </w:p>
    <w:p w14:paraId="17B42848" w14:textId="77777777" w:rsidR="0033104D" w:rsidRPr="00E5677E" w:rsidRDefault="006F1479" w:rsidP="0033104D">
      <w:r>
        <w:t xml:space="preserve">      </w:t>
      </w:r>
      <w:r w:rsidRPr="00E5677E">
        <w:t xml:space="preserve"> </w:t>
      </w:r>
      <w:r w:rsidR="0033104D" w:rsidRPr="00E5677E">
        <w:t>(должность)</w:t>
      </w:r>
      <w:r w:rsidR="0033104D">
        <w:tab/>
      </w:r>
      <w:r w:rsidR="0033104D">
        <w:tab/>
      </w:r>
      <w:r w:rsidR="0033104D">
        <w:tab/>
      </w:r>
      <w:r>
        <w:t xml:space="preserve">                  </w:t>
      </w:r>
      <w:r w:rsidR="009B74DF">
        <w:t xml:space="preserve">  (</w:t>
      </w:r>
      <w:r w:rsidR="0033104D" w:rsidRPr="00E5677E">
        <w:t>подпись)</w:t>
      </w:r>
      <w:r w:rsidR="0033104D">
        <w:tab/>
      </w:r>
      <w:r w:rsidR="0033104D">
        <w:tab/>
      </w:r>
      <w:r w:rsidR="0033104D">
        <w:tab/>
      </w:r>
      <w:r>
        <w:t xml:space="preserve">             </w:t>
      </w:r>
      <w:r w:rsidR="0033104D" w:rsidRPr="00E5677E">
        <w:t>(фамилия, инициалы)</w:t>
      </w:r>
    </w:p>
    <w:p w14:paraId="757A00D5" w14:textId="77777777" w:rsidR="0033104D" w:rsidRPr="00E5677E" w:rsidRDefault="0033104D" w:rsidP="0033104D"/>
    <w:p w14:paraId="647EF1CC" w14:textId="77777777" w:rsidR="0033104D" w:rsidRPr="00E5677E" w:rsidRDefault="0033104D" w:rsidP="0033104D">
      <w:r>
        <w:t>«</w:t>
      </w:r>
      <w:r w:rsidRPr="00E5677E">
        <w:t>__</w:t>
      </w:r>
      <w:r>
        <w:t>_»</w:t>
      </w:r>
      <w:r w:rsidR="009B74DF">
        <w:t xml:space="preserve"> </w:t>
      </w:r>
      <w:r w:rsidRPr="00E5677E">
        <w:t>_____________ 20__ года</w:t>
      </w:r>
    </w:p>
    <w:p w14:paraId="750F1A37" w14:textId="77777777" w:rsidR="0033104D" w:rsidRPr="00E5677E" w:rsidRDefault="0033104D" w:rsidP="0033104D"/>
    <w:p w14:paraId="5F6D9A87" w14:textId="77777777" w:rsidR="00123C11" w:rsidRDefault="00123C11" w:rsidP="00123C11"/>
    <w:p w14:paraId="0ACE1246" w14:textId="77777777" w:rsidR="0033104D" w:rsidRDefault="0033104D" w:rsidP="00123C11"/>
    <w:p w14:paraId="1E9FCA1E" w14:textId="77777777" w:rsidR="0033104D" w:rsidRDefault="0033104D" w:rsidP="00123C11"/>
    <w:p w14:paraId="7319ADB2" w14:textId="77777777" w:rsidR="00184F53" w:rsidRDefault="00184F53" w:rsidP="00123C11"/>
    <w:p w14:paraId="3B298CD6" w14:textId="77777777" w:rsidR="0033104D" w:rsidRDefault="0033104D" w:rsidP="00123C11"/>
    <w:p w14:paraId="440CBB4B" w14:textId="77777777" w:rsidR="00123C11" w:rsidRDefault="00123C11" w:rsidP="00123C11">
      <w:r>
        <w:t>С</w:t>
      </w:r>
      <w:r w:rsidR="000D254F">
        <w:t>ОГЛАСОВАНО:</w:t>
      </w:r>
    </w:p>
    <w:p w14:paraId="377A0603" w14:textId="77777777" w:rsidR="000D254F" w:rsidRDefault="000D254F" w:rsidP="00123C11"/>
    <w:p w14:paraId="5F456BCB" w14:textId="77777777" w:rsidR="00184F53" w:rsidRDefault="00184F53" w:rsidP="00123C11"/>
    <w:p w14:paraId="05452843" w14:textId="77777777" w:rsidR="000D254F" w:rsidRDefault="00123C11" w:rsidP="00123C11">
      <w:r>
        <w:t xml:space="preserve">Начальник </w:t>
      </w:r>
      <w:r w:rsidR="00540C10">
        <w:t xml:space="preserve">Отдела </w:t>
      </w:r>
      <w:r>
        <w:t>МВД России</w:t>
      </w:r>
      <w:r w:rsidR="000D254F">
        <w:t xml:space="preserve"> </w:t>
      </w:r>
      <w:r>
        <w:t xml:space="preserve">по </w:t>
      </w:r>
      <w:r w:rsidR="009B74DF">
        <w:t>Егорлык</w:t>
      </w:r>
      <w:r w:rsidR="00540C10">
        <w:t xml:space="preserve">скому району </w:t>
      </w:r>
    </w:p>
    <w:p w14:paraId="492639D4" w14:textId="77777777" w:rsidR="000D254F" w:rsidRDefault="000D254F" w:rsidP="00123C11"/>
    <w:p w14:paraId="5A85494A" w14:textId="77777777" w:rsidR="00123C11" w:rsidRDefault="00123C11" w:rsidP="00123C11">
      <w:r>
        <w:t xml:space="preserve"> _________________ (______________)</w:t>
      </w:r>
    </w:p>
    <w:p w14:paraId="46597C77" w14:textId="77777777" w:rsidR="00123C11" w:rsidRDefault="00123C11" w:rsidP="00123C11"/>
    <w:p w14:paraId="7208C03D" w14:textId="77777777" w:rsidR="00123C11" w:rsidRDefault="00123C11" w:rsidP="00123C11">
      <w:r>
        <w:t>«___» _______20___г.</w:t>
      </w:r>
    </w:p>
    <w:p w14:paraId="54C3CA49" w14:textId="77777777" w:rsidR="00123C11" w:rsidRDefault="00123C11" w:rsidP="00123C11"/>
    <w:p w14:paraId="76344289" w14:textId="77777777" w:rsidR="00123C11" w:rsidRDefault="00123C11" w:rsidP="00123C11"/>
    <w:p w14:paraId="4DE970D0" w14:textId="77777777" w:rsidR="000D254F" w:rsidRDefault="000D254F" w:rsidP="00123C11"/>
    <w:p w14:paraId="0F99BCE6" w14:textId="77777777" w:rsidR="00184F53" w:rsidRDefault="00184F53" w:rsidP="00123C11"/>
    <w:p w14:paraId="17F07529" w14:textId="77777777" w:rsidR="00123C11" w:rsidRDefault="00123C11" w:rsidP="00123C11">
      <w:r>
        <w:t xml:space="preserve">Глава </w:t>
      </w:r>
      <w:r w:rsidR="000D254F">
        <w:t>Ад</w:t>
      </w:r>
      <w:r>
        <w:t xml:space="preserve">министрации </w:t>
      </w:r>
      <w:r w:rsidR="005A5559">
        <w:t>Войнов</w:t>
      </w:r>
      <w:r w:rsidR="000D254F">
        <w:t xml:space="preserve">ского </w:t>
      </w:r>
      <w:r w:rsidR="00C91E12">
        <w:t>сельского поселения</w:t>
      </w:r>
    </w:p>
    <w:p w14:paraId="7ECB62CF" w14:textId="77777777" w:rsidR="000D254F" w:rsidRDefault="000D254F" w:rsidP="00123C11"/>
    <w:p w14:paraId="5B9A92E3" w14:textId="77777777" w:rsidR="00123C11" w:rsidRDefault="00123C11" w:rsidP="00123C11">
      <w:r>
        <w:t xml:space="preserve"> _________________ (______________)</w:t>
      </w:r>
    </w:p>
    <w:p w14:paraId="5401F9B0" w14:textId="77777777" w:rsidR="000D254F" w:rsidRDefault="000D254F" w:rsidP="00123C11"/>
    <w:p w14:paraId="6AD4AC00" w14:textId="77777777" w:rsidR="00123C11" w:rsidRDefault="00123C11" w:rsidP="00123C11">
      <w:r>
        <w:t>«___» _______20___г.</w:t>
      </w:r>
    </w:p>
    <w:p w14:paraId="7BD77EBF" w14:textId="77777777" w:rsidR="00123C11" w:rsidRDefault="00123C11" w:rsidP="00123C11"/>
    <w:p w14:paraId="1526643E" w14:textId="77777777" w:rsidR="00123C11" w:rsidRDefault="00123C11" w:rsidP="00123C11">
      <w:pPr>
        <w:rPr>
          <w:sz w:val="28"/>
          <w:szCs w:val="28"/>
        </w:rPr>
      </w:pPr>
    </w:p>
    <w:p w14:paraId="7CE065ED" w14:textId="77777777" w:rsidR="003B1345" w:rsidRDefault="003B1345" w:rsidP="00123C11">
      <w:pPr>
        <w:rPr>
          <w:sz w:val="28"/>
          <w:szCs w:val="28"/>
        </w:rPr>
      </w:pPr>
    </w:p>
    <w:p w14:paraId="47B33945" w14:textId="77777777" w:rsidR="003B1345" w:rsidRPr="00123C11" w:rsidRDefault="003B1345" w:rsidP="00123C11">
      <w:pPr>
        <w:rPr>
          <w:sz w:val="28"/>
          <w:szCs w:val="28"/>
        </w:rPr>
      </w:pPr>
    </w:p>
    <w:p w14:paraId="41A8F5CA" w14:textId="77777777" w:rsidR="00F81F7B" w:rsidRPr="007D5BB2" w:rsidRDefault="00F81F7B" w:rsidP="003B1345">
      <w:pPr>
        <w:jc w:val="right"/>
        <w:rPr>
          <w:b/>
          <w:sz w:val="28"/>
          <w:szCs w:val="28"/>
        </w:rPr>
      </w:pPr>
      <w:r w:rsidRPr="007D5BB2">
        <w:rPr>
          <w:b/>
          <w:sz w:val="28"/>
          <w:szCs w:val="28"/>
        </w:rPr>
        <w:t xml:space="preserve">Приложение № </w:t>
      </w:r>
      <w:r w:rsidR="008F65DD" w:rsidRPr="007D5BB2">
        <w:rPr>
          <w:b/>
          <w:sz w:val="28"/>
          <w:szCs w:val="28"/>
        </w:rPr>
        <w:t>2</w:t>
      </w:r>
    </w:p>
    <w:p w14:paraId="09EA2B8A" w14:textId="77777777" w:rsidR="00F81F7B" w:rsidRPr="00EC0CA1" w:rsidRDefault="00F81F7B" w:rsidP="003B1345">
      <w:pPr>
        <w:jc w:val="right"/>
        <w:rPr>
          <w:sz w:val="28"/>
          <w:szCs w:val="28"/>
        </w:rPr>
      </w:pPr>
      <w:r w:rsidRPr="00EC0CA1">
        <w:rPr>
          <w:sz w:val="28"/>
          <w:szCs w:val="28"/>
        </w:rPr>
        <w:t>к постановлению</w:t>
      </w:r>
      <w:r w:rsidR="003B1345">
        <w:rPr>
          <w:sz w:val="28"/>
          <w:szCs w:val="28"/>
        </w:rPr>
        <w:t xml:space="preserve"> </w:t>
      </w:r>
      <w:r w:rsidRPr="00EC0CA1">
        <w:rPr>
          <w:sz w:val="28"/>
          <w:szCs w:val="28"/>
        </w:rPr>
        <w:t>Администрации</w:t>
      </w:r>
    </w:p>
    <w:p w14:paraId="779508D9" w14:textId="77777777" w:rsidR="00F81F7B" w:rsidRPr="00EC0CA1" w:rsidRDefault="005A5559" w:rsidP="003B1345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9B74DF" w:rsidRPr="00EC0CA1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</w:t>
      </w:r>
    </w:p>
    <w:p w14:paraId="2B81641F" w14:textId="77777777" w:rsidR="00F81F7B" w:rsidRPr="00EC0CA1" w:rsidRDefault="00F81F7B" w:rsidP="003B1345">
      <w:pPr>
        <w:jc w:val="right"/>
        <w:rPr>
          <w:sz w:val="28"/>
          <w:szCs w:val="28"/>
        </w:rPr>
      </w:pPr>
      <w:r w:rsidRPr="00EC0CA1">
        <w:rPr>
          <w:sz w:val="28"/>
          <w:szCs w:val="28"/>
        </w:rPr>
        <w:t xml:space="preserve">от </w:t>
      </w:r>
      <w:r w:rsidR="009B74DF">
        <w:rPr>
          <w:sz w:val="28"/>
          <w:szCs w:val="28"/>
        </w:rPr>
        <w:t>1</w:t>
      </w:r>
      <w:r w:rsidR="007D5BB2">
        <w:rPr>
          <w:sz w:val="28"/>
          <w:szCs w:val="28"/>
        </w:rPr>
        <w:t>6</w:t>
      </w:r>
      <w:r w:rsidR="00EC0CA1">
        <w:rPr>
          <w:sz w:val="28"/>
          <w:szCs w:val="28"/>
        </w:rPr>
        <w:t>.</w:t>
      </w:r>
      <w:r w:rsidR="007D5BB2">
        <w:rPr>
          <w:sz w:val="28"/>
          <w:szCs w:val="28"/>
        </w:rPr>
        <w:t>12.2019</w:t>
      </w:r>
      <w:r w:rsidR="009E3192">
        <w:rPr>
          <w:sz w:val="28"/>
          <w:szCs w:val="28"/>
        </w:rPr>
        <w:t xml:space="preserve"> года</w:t>
      </w:r>
      <w:r w:rsidR="009B74DF">
        <w:rPr>
          <w:sz w:val="28"/>
          <w:szCs w:val="28"/>
        </w:rPr>
        <w:t xml:space="preserve"> №</w:t>
      </w:r>
      <w:r w:rsidR="007D5BB2">
        <w:rPr>
          <w:sz w:val="28"/>
          <w:szCs w:val="28"/>
        </w:rPr>
        <w:t xml:space="preserve"> 116</w:t>
      </w:r>
      <w:r w:rsidR="009B74DF">
        <w:rPr>
          <w:sz w:val="28"/>
          <w:szCs w:val="28"/>
        </w:rPr>
        <w:t xml:space="preserve"> </w:t>
      </w:r>
    </w:p>
    <w:p w14:paraId="1DEAB355" w14:textId="77777777" w:rsidR="00F81F7B" w:rsidRPr="00EC0CA1" w:rsidRDefault="00F81F7B" w:rsidP="0033104D">
      <w:pPr>
        <w:jc w:val="center"/>
        <w:rPr>
          <w:b/>
          <w:sz w:val="28"/>
          <w:szCs w:val="28"/>
        </w:rPr>
      </w:pPr>
    </w:p>
    <w:p w14:paraId="4FEE94F3" w14:textId="77777777" w:rsidR="00F81F7B" w:rsidRPr="00EC0CA1" w:rsidRDefault="00F81F7B" w:rsidP="0033104D">
      <w:pPr>
        <w:jc w:val="center"/>
        <w:rPr>
          <w:b/>
          <w:sz w:val="28"/>
          <w:szCs w:val="28"/>
        </w:rPr>
      </w:pPr>
    </w:p>
    <w:p w14:paraId="0ED51CA6" w14:textId="77777777" w:rsidR="0033104D" w:rsidRPr="003B1345" w:rsidRDefault="0033104D" w:rsidP="0033104D">
      <w:pPr>
        <w:jc w:val="center"/>
        <w:rPr>
          <w:sz w:val="28"/>
          <w:szCs w:val="28"/>
        </w:rPr>
      </w:pPr>
      <w:r w:rsidRPr="003B1345">
        <w:rPr>
          <w:sz w:val="28"/>
          <w:szCs w:val="28"/>
        </w:rPr>
        <w:t>Места проведения профессиональных фейерверков</w:t>
      </w:r>
    </w:p>
    <w:p w14:paraId="20B8D523" w14:textId="77777777" w:rsidR="0033104D" w:rsidRPr="003B1345" w:rsidRDefault="0033104D" w:rsidP="008F65DD">
      <w:pPr>
        <w:jc w:val="center"/>
        <w:rPr>
          <w:sz w:val="28"/>
          <w:szCs w:val="28"/>
        </w:rPr>
      </w:pPr>
      <w:r w:rsidRPr="003B1345">
        <w:rPr>
          <w:sz w:val="28"/>
          <w:szCs w:val="28"/>
        </w:rPr>
        <w:t xml:space="preserve">на </w:t>
      </w:r>
      <w:r w:rsidR="005A5559">
        <w:rPr>
          <w:sz w:val="28"/>
          <w:szCs w:val="28"/>
        </w:rPr>
        <w:t xml:space="preserve">территории Войновского </w:t>
      </w:r>
      <w:r w:rsidR="00BC2080" w:rsidRPr="003B1345">
        <w:rPr>
          <w:sz w:val="28"/>
          <w:szCs w:val="28"/>
        </w:rPr>
        <w:t xml:space="preserve">сельского поселения </w:t>
      </w:r>
      <w:r w:rsidR="009B74DF" w:rsidRPr="003B1345">
        <w:rPr>
          <w:sz w:val="28"/>
          <w:szCs w:val="28"/>
        </w:rPr>
        <w:t>Егорлыкского</w:t>
      </w:r>
      <w:r w:rsidR="008F65DD" w:rsidRPr="003B1345">
        <w:rPr>
          <w:sz w:val="28"/>
          <w:szCs w:val="28"/>
        </w:rPr>
        <w:t xml:space="preserve"> района</w:t>
      </w:r>
    </w:p>
    <w:p w14:paraId="6DD56878" w14:textId="77777777" w:rsidR="00191256" w:rsidRPr="00EC0CA1" w:rsidRDefault="00191256" w:rsidP="008F65DD">
      <w:pPr>
        <w:jc w:val="center"/>
        <w:rPr>
          <w:b/>
          <w:sz w:val="28"/>
          <w:szCs w:val="28"/>
        </w:rPr>
      </w:pPr>
    </w:p>
    <w:p w14:paraId="2F15ABBF" w14:textId="77777777" w:rsidR="008F65DD" w:rsidRDefault="00AB7FD5" w:rsidP="003B1345">
      <w:pPr>
        <w:jc w:val="right"/>
        <w:rPr>
          <w:sz w:val="28"/>
          <w:szCs w:val="28"/>
        </w:rPr>
      </w:pPr>
      <w:r w:rsidRPr="00EC0CA1">
        <w:rPr>
          <w:sz w:val="28"/>
          <w:szCs w:val="28"/>
        </w:rPr>
        <w:t>(образец)</w:t>
      </w:r>
    </w:p>
    <w:p w14:paraId="6D6A8471" w14:textId="77777777" w:rsidR="003B1345" w:rsidRPr="00EC0CA1" w:rsidRDefault="003B1345" w:rsidP="008F65DD">
      <w:pPr>
        <w:jc w:val="center"/>
        <w:rPr>
          <w:sz w:val="28"/>
          <w:szCs w:val="28"/>
        </w:rPr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15"/>
        <w:gridCol w:w="2384"/>
        <w:gridCol w:w="1731"/>
        <w:gridCol w:w="1660"/>
        <w:gridCol w:w="1720"/>
      </w:tblGrid>
      <w:tr w:rsidR="00F857CA" w:rsidRPr="00EC0CA1" w14:paraId="4EE92280" w14:textId="77777777" w:rsidTr="009F7289">
        <w:trPr>
          <w:jc w:val="center"/>
        </w:trPr>
        <w:tc>
          <w:tcPr>
            <w:tcW w:w="817" w:type="dxa"/>
            <w:vAlign w:val="center"/>
          </w:tcPr>
          <w:p w14:paraId="2A67DCE3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D91B16D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Наименование площадки</w:t>
            </w:r>
          </w:p>
        </w:tc>
        <w:tc>
          <w:tcPr>
            <w:tcW w:w="2479" w:type="dxa"/>
            <w:vAlign w:val="center"/>
          </w:tcPr>
          <w:p w14:paraId="09508EF3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1666" w:type="dxa"/>
            <w:vAlign w:val="center"/>
          </w:tcPr>
          <w:p w14:paraId="7288A690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Максимальное количество зрителей</w:t>
            </w:r>
          </w:p>
        </w:tc>
        <w:tc>
          <w:tcPr>
            <w:tcW w:w="1666" w:type="dxa"/>
            <w:vAlign w:val="center"/>
          </w:tcPr>
          <w:p w14:paraId="7F6ADB8B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Радиус минимальной опасной зоны</w:t>
            </w:r>
          </w:p>
        </w:tc>
        <w:tc>
          <w:tcPr>
            <w:tcW w:w="1666" w:type="dxa"/>
            <w:vAlign w:val="center"/>
          </w:tcPr>
          <w:p w14:paraId="41755FCD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Примечание</w:t>
            </w:r>
          </w:p>
        </w:tc>
      </w:tr>
      <w:tr w:rsidR="00F857CA" w:rsidRPr="00EC0CA1" w14:paraId="53697F6F" w14:textId="77777777" w:rsidTr="009F7289">
        <w:trPr>
          <w:jc w:val="center"/>
        </w:trPr>
        <w:tc>
          <w:tcPr>
            <w:tcW w:w="817" w:type="dxa"/>
            <w:vAlign w:val="center"/>
          </w:tcPr>
          <w:p w14:paraId="60DD58F9" w14:textId="77777777" w:rsidR="00F857CA" w:rsidRPr="003B1345" w:rsidRDefault="00F857CA" w:rsidP="009F72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26AB2572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Площадка запуска фейерверков</w:t>
            </w:r>
          </w:p>
        </w:tc>
        <w:tc>
          <w:tcPr>
            <w:tcW w:w="2479" w:type="dxa"/>
            <w:vAlign w:val="center"/>
          </w:tcPr>
          <w:p w14:paraId="0EC849DA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4C5F5F4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9796F9A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2BB383E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Площадка предназначена для пуска фейерверков</w:t>
            </w:r>
          </w:p>
        </w:tc>
      </w:tr>
      <w:tr w:rsidR="00F857CA" w:rsidRPr="00EC0CA1" w14:paraId="5B471615" w14:textId="77777777" w:rsidTr="009F7289">
        <w:trPr>
          <w:jc w:val="center"/>
        </w:trPr>
        <w:tc>
          <w:tcPr>
            <w:tcW w:w="817" w:type="dxa"/>
            <w:vAlign w:val="center"/>
          </w:tcPr>
          <w:p w14:paraId="114AA828" w14:textId="77777777" w:rsidR="00F857CA" w:rsidRPr="003B1345" w:rsidRDefault="00F857CA" w:rsidP="009F72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B1345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7821D068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444529BB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C5EBFD4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9F1FA23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315ED8D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</w:tr>
      <w:tr w:rsidR="00F857CA" w:rsidRPr="00EC0CA1" w14:paraId="489FDF83" w14:textId="77777777" w:rsidTr="009F7289">
        <w:trPr>
          <w:jc w:val="center"/>
        </w:trPr>
        <w:tc>
          <w:tcPr>
            <w:tcW w:w="817" w:type="dxa"/>
            <w:vAlign w:val="center"/>
          </w:tcPr>
          <w:p w14:paraId="512717FE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D0487B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48799563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B64D6B8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68E564A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D91420D" w14:textId="77777777" w:rsidR="00F857CA" w:rsidRPr="003B1345" w:rsidRDefault="00F857CA" w:rsidP="009F7289">
            <w:pPr>
              <w:jc w:val="center"/>
              <w:rPr>
                <w:sz w:val="24"/>
                <w:szCs w:val="24"/>
              </w:rPr>
            </w:pPr>
          </w:p>
        </w:tc>
      </w:tr>
      <w:tr w:rsidR="00F857CA" w:rsidRPr="00EC0CA1" w14:paraId="18B8B67C" w14:textId="77777777" w:rsidTr="009F7289">
        <w:trPr>
          <w:jc w:val="center"/>
        </w:trPr>
        <w:tc>
          <w:tcPr>
            <w:tcW w:w="817" w:type="dxa"/>
          </w:tcPr>
          <w:p w14:paraId="384E88EB" w14:textId="77777777" w:rsidR="00F857CA" w:rsidRPr="003B1345" w:rsidRDefault="00F857CA" w:rsidP="008F65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E78187" w14:textId="77777777" w:rsidR="00F857CA" w:rsidRPr="003B1345" w:rsidRDefault="00F857CA" w:rsidP="008F65DD">
            <w:pPr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14:paraId="4760EFEF" w14:textId="77777777" w:rsidR="00F857CA" w:rsidRPr="003B1345" w:rsidRDefault="00F857CA" w:rsidP="008F65DD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6CE18022" w14:textId="77777777" w:rsidR="00F857CA" w:rsidRPr="003B1345" w:rsidRDefault="00F857CA" w:rsidP="008F65DD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21FD902A" w14:textId="77777777" w:rsidR="00F857CA" w:rsidRPr="003B1345" w:rsidRDefault="00F857CA" w:rsidP="008F65DD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17905FD2" w14:textId="77777777" w:rsidR="00F857CA" w:rsidRPr="003B1345" w:rsidRDefault="00F857CA" w:rsidP="008F65DD">
            <w:pPr>
              <w:rPr>
                <w:sz w:val="24"/>
                <w:szCs w:val="24"/>
              </w:rPr>
            </w:pPr>
          </w:p>
        </w:tc>
      </w:tr>
    </w:tbl>
    <w:p w14:paraId="013D798F" w14:textId="77777777" w:rsidR="008F65DD" w:rsidRPr="00EC0CA1" w:rsidRDefault="008F65DD" w:rsidP="008F65DD">
      <w:pPr>
        <w:rPr>
          <w:sz w:val="28"/>
          <w:szCs w:val="28"/>
        </w:rPr>
      </w:pPr>
    </w:p>
    <w:p w14:paraId="2E6D1381" w14:textId="77777777" w:rsidR="008F65DD" w:rsidRPr="00EC0CA1" w:rsidRDefault="008F65DD" w:rsidP="008F65DD">
      <w:pPr>
        <w:rPr>
          <w:sz w:val="28"/>
          <w:szCs w:val="28"/>
        </w:rPr>
      </w:pPr>
    </w:p>
    <w:p w14:paraId="29920A51" w14:textId="77777777" w:rsidR="008F65DD" w:rsidRPr="00EC0CA1" w:rsidRDefault="008F65DD" w:rsidP="008F65DD">
      <w:pPr>
        <w:rPr>
          <w:sz w:val="28"/>
          <w:szCs w:val="28"/>
        </w:rPr>
      </w:pPr>
    </w:p>
    <w:p w14:paraId="62A28B38" w14:textId="77777777" w:rsidR="008F65DD" w:rsidRPr="00EC0CA1" w:rsidRDefault="008F65DD" w:rsidP="008F65DD">
      <w:pPr>
        <w:rPr>
          <w:sz w:val="28"/>
          <w:szCs w:val="28"/>
        </w:rPr>
      </w:pPr>
    </w:p>
    <w:p w14:paraId="10C3D7F9" w14:textId="77777777" w:rsidR="009B74DF" w:rsidRPr="00C92FF9" w:rsidRDefault="003B1345" w:rsidP="009B74DF">
      <w:pPr>
        <w:widowControl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</w:p>
    <w:p w14:paraId="4441278D" w14:textId="77777777" w:rsidR="007E62A5" w:rsidRPr="00EC0CA1" w:rsidRDefault="007E62A5" w:rsidP="009B74DF">
      <w:pPr>
        <w:widowControl/>
        <w:jc w:val="both"/>
        <w:rPr>
          <w:sz w:val="28"/>
          <w:szCs w:val="28"/>
        </w:rPr>
      </w:pPr>
    </w:p>
    <w:sectPr w:rsidR="007E62A5" w:rsidRPr="00EC0CA1" w:rsidSect="00F34300">
      <w:footerReference w:type="default" r:id="rId7"/>
      <w:pgSz w:w="11906" w:h="16838"/>
      <w:pgMar w:top="719" w:right="851" w:bottom="993" w:left="1276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1530B" w14:textId="77777777" w:rsidR="00E16C92" w:rsidRDefault="00E16C92">
      <w:r>
        <w:separator/>
      </w:r>
    </w:p>
  </w:endnote>
  <w:endnote w:type="continuationSeparator" w:id="0">
    <w:p w14:paraId="30ABA03B" w14:textId="77777777" w:rsidR="00E16C92" w:rsidRDefault="00E1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A320E" w14:textId="77777777" w:rsidR="00FE1C55" w:rsidRDefault="00FE1C5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91E12">
      <w:rPr>
        <w:noProof/>
      </w:rPr>
      <w:t>8</w:t>
    </w:r>
    <w:r>
      <w:fldChar w:fldCharType="end"/>
    </w:r>
  </w:p>
  <w:p w14:paraId="7EAEEA92" w14:textId="77777777" w:rsidR="00FE1C55" w:rsidRDefault="00FE1C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4EC59" w14:textId="77777777" w:rsidR="00E16C92" w:rsidRDefault="00E16C92">
      <w:r>
        <w:separator/>
      </w:r>
    </w:p>
  </w:footnote>
  <w:footnote w:type="continuationSeparator" w:id="0">
    <w:p w14:paraId="06D7EBB9" w14:textId="77777777" w:rsidR="00E16C92" w:rsidRDefault="00E1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1AF"/>
    <w:multiLevelType w:val="hybridMultilevel"/>
    <w:tmpl w:val="7C4609C2"/>
    <w:lvl w:ilvl="0" w:tplc="446E8F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0A4594F"/>
    <w:multiLevelType w:val="hybridMultilevel"/>
    <w:tmpl w:val="DD78CC3E"/>
    <w:lvl w:ilvl="0" w:tplc="F642C3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E82673"/>
    <w:multiLevelType w:val="multilevel"/>
    <w:tmpl w:val="35E4C83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8"/>
        </w:tabs>
        <w:ind w:left="208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88"/>
        </w:tabs>
        <w:ind w:left="2088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A0"/>
    <w:rsid w:val="0000464B"/>
    <w:rsid w:val="0002223B"/>
    <w:rsid w:val="00024D0B"/>
    <w:rsid w:val="00050D0B"/>
    <w:rsid w:val="00072BD5"/>
    <w:rsid w:val="00075F82"/>
    <w:rsid w:val="00082440"/>
    <w:rsid w:val="00084407"/>
    <w:rsid w:val="000847FD"/>
    <w:rsid w:val="00087688"/>
    <w:rsid w:val="000A009D"/>
    <w:rsid w:val="000B42B9"/>
    <w:rsid w:val="000D254F"/>
    <w:rsid w:val="000D321C"/>
    <w:rsid w:val="00122AD8"/>
    <w:rsid w:val="00123C11"/>
    <w:rsid w:val="00153EFB"/>
    <w:rsid w:val="00174D09"/>
    <w:rsid w:val="00181850"/>
    <w:rsid w:val="00184F53"/>
    <w:rsid w:val="00191256"/>
    <w:rsid w:val="001A6BE6"/>
    <w:rsid w:val="001B1AD0"/>
    <w:rsid w:val="001B2A5F"/>
    <w:rsid w:val="001B5819"/>
    <w:rsid w:val="001E376E"/>
    <w:rsid w:val="001E6B6D"/>
    <w:rsid w:val="001F4088"/>
    <w:rsid w:val="00210AF8"/>
    <w:rsid w:val="002236B8"/>
    <w:rsid w:val="00223D09"/>
    <w:rsid w:val="002246E7"/>
    <w:rsid w:val="002644D2"/>
    <w:rsid w:val="002C2B4D"/>
    <w:rsid w:val="002C4888"/>
    <w:rsid w:val="002C4F01"/>
    <w:rsid w:val="002F3300"/>
    <w:rsid w:val="002F74DD"/>
    <w:rsid w:val="0033104D"/>
    <w:rsid w:val="00334A99"/>
    <w:rsid w:val="0035401F"/>
    <w:rsid w:val="003901BD"/>
    <w:rsid w:val="003B1345"/>
    <w:rsid w:val="003B1409"/>
    <w:rsid w:val="003D6189"/>
    <w:rsid w:val="003E73DE"/>
    <w:rsid w:val="00455F7D"/>
    <w:rsid w:val="004629B9"/>
    <w:rsid w:val="004B632E"/>
    <w:rsid w:val="004B7424"/>
    <w:rsid w:val="004C5F1C"/>
    <w:rsid w:val="005169D7"/>
    <w:rsid w:val="00536608"/>
    <w:rsid w:val="00537E4E"/>
    <w:rsid w:val="00540C10"/>
    <w:rsid w:val="0056506A"/>
    <w:rsid w:val="005772B1"/>
    <w:rsid w:val="0058560C"/>
    <w:rsid w:val="005A5559"/>
    <w:rsid w:val="005B6F8F"/>
    <w:rsid w:val="005C3226"/>
    <w:rsid w:val="005D04DB"/>
    <w:rsid w:val="005D21D0"/>
    <w:rsid w:val="005D24EB"/>
    <w:rsid w:val="005D5704"/>
    <w:rsid w:val="005E7372"/>
    <w:rsid w:val="005F2F99"/>
    <w:rsid w:val="005F4E1B"/>
    <w:rsid w:val="00614484"/>
    <w:rsid w:val="00636371"/>
    <w:rsid w:val="0065195D"/>
    <w:rsid w:val="006623D8"/>
    <w:rsid w:val="006746A3"/>
    <w:rsid w:val="006A35B7"/>
    <w:rsid w:val="006A6277"/>
    <w:rsid w:val="006E0F6D"/>
    <w:rsid w:val="006F1479"/>
    <w:rsid w:val="006F188A"/>
    <w:rsid w:val="00703131"/>
    <w:rsid w:val="00712311"/>
    <w:rsid w:val="007439E6"/>
    <w:rsid w:val="00766F47"/>
    <w:rsid w:val="007A2DBC"/>
    <w:rsid w:val="007B01D6"/>
    <w:rsid w:val="007D5BB2"/>
    <w:rsid w:val="007E62A5"/>
    <w:rsid w:val="007F0352"/>
    <w:rsid w:val="008212EB"/>
    <w:rsid w:val="00830400"/>
    <w:rsid w:val="008322F2"/>
    <w:rsid w:val="00842E1E"/>
    <w:rsid w:val="0086376E"/>
    <w:rsid w:val="008805A2"/>
    <w:rsid w:val="008D4A77"/>
    <w:rsid w:val="008F65DD"/>
    <w:rsid w:val="00900C14"/>
    <w:rsid w:val="00910D42"/>
    <w:rsid w:val="009220BD"/>
    <w:rsid w:val="009332BE"/>
    <w:rsid w:val="00936D1D"/>
    <w:rsid w:val="009509C1"/>
    <w:rsid w:val="0098243D"/>
    <w:rsid w:val="009B74DF"/>
    <w:rsid w:val="009D3386"/>
    <w:rsid w:val="009E3192"/>
    <w:rsid w:val="009F7289"/>
    <w:rsid w:val="009F7EA0"/>
    <w:rsid w:val="00A104D7"/>
    <w:rsid w:val="00A12599"/>
    <w:rsid w:val="00A3571F"/>
    <w:rsid w:val="00A556A0"/>
    <w:rsid w:val="00A93421"/>
    <w:rsid w:val="00A94C20"/>
    <w:rsid w:val="00AB7FD5"/>
    <w:rsid w:val="00AC76EE"/>
    <w:rsid w:val="00AD6FBB"/>
    <w:rsid w:val="00AE117D"/>
    <w:rsid w:val="00AE368B"/>
    <w:rsid w:val="00AF3E9C"/>
    <w:rsid w:val="00B00A63"/>
    <w:rsid w:val="00B05AA2"/>
    <w:rsid w:val="00B21BEC"/>
    <w:rsid w:val="00B23614"/>
    <w:rsid w:val="00B845EE"/>
    <w:rsid w:val="00B86350"/>
    <w:rsid w:val="00B864C5"/>
    <w:rsid w:val="00B955ED"/>
    <w:rsid w:val="00B967FE"/>
    <w:rsid w:val="00B9721A"/>
    <w:rsid w:val="00BC2080"/>
    <w:rsid w:val="00BC5A98"/>
    <w:rsid w:val="00C33F91"/>
    <w:rsid w:val="00C44829"/>
    <w:rsid w:val="00C61D6C"/>
    <w:rsid w:val="00C6674D"/>
    <w:rsid w:val="00C90ACC"/>
    <w:rsid w:val="00C91E12"/>
    <w:rsid w:val="00C92FF9"/>
    <w:rsid w:val="00CA7DDD"/>
    <w:rsid w:val="00CD52C2"/>
    <w:rsid w:val="00CD78F4"/>
    <w:rsid w:val="00D04477"/>
    <w:rsid w:val="00D40098"/>
    <w:rsid w:val="00D50DF3"/>
    <w:rsid w:val="00D57894"/>
    <w:rsid w:val="00D94F15"/>
    <w:rsid w:val="00DA2AE6"/>
    <w:rsid w:val="00E016BF"/>
    <w:rsid w:val="00E16C92"/>
    <w:rsid w:val="00E24FF6"/>
    <w:rsid w:val="00E34285"/>
    <w:rsid w:val="00E42FBA"/>
    <w:rsid w:val="00E469D5"/>
    <w:rsid w:val="00E85757"/>
    <w:rsid w:val="00E8712D"/>
    <w:rsid w:val="00EB3757"/>
    <w:rsid w:val="00EB7218"/>
    <w:rsid w:val="00EB7A17"/>
    <w:rsid w:val="00EC0CA1"/>
    <w:rsid w:val="00ED4579"/>
    <w:rsid w:val="00ED5E30"/>
    <w:rsid w:val="00EE34A2"/>
    <w:rsid w:val="00F170AF"/>
    <w:rsid w:val="00F34300"/>
    <w:rsid w:val="00F42C06"/>
    <w:rsid w:val="00F61D2D"/>
    <w:rsid w:val="00F6393B"/>
    <w:rsid w:val="00F70555"/>
    <w:rsid w:val="00F81F7B"/>
    <w:rsid w:val="00F857CA"/>
    <w:rsid w:val="00F942B7"/>
    <w:rsid w:val="00FC28C9"/>
    <w:rsid w:val="00FE1C55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465C301"/>
  <w15:chartTrackingRefBased/>
  <w15:docId w15:val="{34AB7B9C-BFF3-4CEA-AE97-6D6A6D78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EA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9F7EA0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D0447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94F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A12599"/>
  </w:style>
  <w:style w:type="paragraph" w:styleId="a7">
    <w:name w:val="Balloon Text"/>
    <w:basedOn w:val="a"/>
    <w:link w:val="a8"/>
    <w:rsid w:val="00766F47"/>
    <w:rPr>
      <w:rFonts w:ascii="Arial" w:hAnsi="Arial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66F47"/>
    <w:rPr>
      <w:rFonts w:ascii="Arial" w:hAnsi="Arial" w:cs="Arial"/>
      <w:sz w:val="16"/>
      <w:szCs w:val="16"/>
    </w:rPr>
  </w:style>
  <w:style w:type="paragraph" w:styleId="a9">
    <w:name w:val="List Paragraph"/>
    <w:basedOn w:val="a"/>
    <w:uiPriority w:val="34"/>
    <w:qFormat/>
    <w:rsid w:val="00455F7D"/>
    <w:pPr>
      <w:ind w:left="720"/>
      <w:contextualSpacing/>
    </w:pPr>
  </w:style>
  <w:style w:type="character" w:customStyle="1" w:styleId="apple-converted-space">
    <w:name w:val="apple-converted-space"/>
    <w:basedOn w:val="a0"/>
    <w:rsid w:val="00455F7D"/>
  </w:style>
  <w:style w:type="paragraph" w:customStyle="1" w:styleId="ConsPlusNormal">
    <w:name w:val="ConsPlusNormal"/>
    <w:rsid w:val="003901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Орловского района</Company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Калиниченко Н.Г.</dc:creator>
  <cp:keywords/>
  <cp:lastModifiedBy>MBTY</cp:lastModifiedBy>
  <cp:revision>2</cp:revision>
  <cp:lastPrinted>2019-12-23T13:35:00Z</cp:lastPrinted>
  <dcterms:created xsi:type="dcterms:W3CDTF">2019-12-24T16:39:00Z</dcterms:created>
  <dcterms:modified xsi:type="dcterms:W3CDTF">2019-12-24T16:39:00Z</dcterms:modified>
</cp:coreProperties>
</file>